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BDE24" w14:textId="77777777" w:rsidR="004514B1" w:rsidRPr="00CB587E" w:rsidRDefault="004514B1" w:rsidP="002417B8">
      <w:pPr>
        <w:pStyle w:val="Ratk16Teht-nro"/>
      </w:pPr>
      <w:r>
        <w:t>K</w:t>
      </w:r>
      <w:r w:rsidRPr="00CB587E">
        <w:t>1</w:t>
      </w:r>
      <w:r>
        <w:t>.</w:t>
      </w:r>
    </w:p>
    <w:p w14:paraId="5845CA9E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087AEA71" w14:textId="30A90C20" w:rsidR="004514B1" w:rsidRDefault="004514B1" w:rsidP="00CB587E">
      <w:pPr>
        <w:pStyle w:val="Ratk11"/>
        <w:ind w:left="284" w:hanging="284"/>
      </w:pPr>
      <w:r w:rsidRPr="00AC05DE">
        <w:rPr>
          <w:b/>
          <w:bCs/>
        </w:rPr>
        <w:t>a)</w:t>
      </w:r>
      <w:r>
        <w:tab/>
        <w:t>Lasketaan tarjoushinta.</w:t>
      </w:r>
      <w:r>
        <w:br/>
      </w:r>
      <w:r>
        <w:br/>
      </w:r>
      <w:r w:rsidR="001B46AB" w:rsidRPr="001B46AB">
        <w:rPr>
          <w:position w:val="-10"/>
        </w:rPr>
        <w:object w:dxaOrig="5679" w:dyaOrig="300" w14:anchorId="14EDB5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65pt;height:15.05pt" o:ole="">
            <v:imagedata r:id="rId10" o:title=""/>
          </v:shape>
          <o:OLEObject Type="Embed" ProgID="Equation.DSMT4" ShapeID="_x0000_i1025" DrawAspect="Content" ObjectID="_1725890665" r:id="rId11"/>
        </w:object>
      </w:r>
      <w:r>
        <w:br/>
      </w:r>
      <w:r>
        <w:br/>
        <w:t>Tarjoushinta on  1119,30 €.</w:t>
      </w:r>
      <w:r>
        <w:br/>
      </w:r>
    </w:p>
    <w:p w14:paraId="6E8098C3" w14:textId="77777777" w:rsidR="004514B1" w:rsidRDefault="004514B1" w:rsidP="00CB587E">
      <w:pPr>
        <w:pStyle w:val="Ratk11"/>
        <w:ind w:left="284" w:hanging="284"/>
      </w:pPr>
      <w:r w:rsidRPr="00AC05DE">
        <w:rPr>
          <w:b/>
          <w:bCs/>
        </w:rPr>
        <w:t>b)</w:t>
      </w:r>
      <w:r>
        <w:tab/>
        <w:t xml:space="preserve">Lasketaan </w:t>
      </w:r>
      <w:proofErr w:type="spellStart"/>
      <w:r>
        <w:t>Ilkna</w:t>
      </w:r>
      <w:proofErr w:type="spellEnd"/>
      <w:r>
        <w:t xml:space="preserve"> maksama hinta.</w:t>
      </w:r>
      <w:r>
        <w:br/>
      </w:r>
      <w:r>
        <w:br/>
        <w:t>1119,30 € – 100 € = 1019,30 €</w:t>
      </w:r>
      <w:r>
        <w:br/>
      </w:r>
      <w:r>
        <w:br/>
        <w:t>Ilkka maksoi  1019,30 €.</w:t>
      </w:r>
    </w:p>
    <w:p w14:paraId="56715505" w14:textId="77777777" w:rsidR="004514B1" w:rsidRDefault="004514B1" w:rsidP="00CB587E">
      <w:pPr>
        <w:pStyle w:val="Ratk11"/>
        <w:ind w:left="284" w:hanging="284"/>
      </w:pPr>
    </w:p>
    <w:p w14:paraId="54D7751C" w14:textId="03076D5D" w:rsidR="004514B1" w:rsidRPr="00AC05DE" w:rsidRDefault="004514B1" w:rsidP="00CB587E">
      <w:pPr>
        <w:pStyle w:val="Ratk11"/>
        <w:ind w:left="284" w:hanging="284"/>
      </w:pPr>
      <w:r w:rsidRPr="00C05670">
        <w:rPr>
          <w:b/>
          <w:bCs/>
        </w:rPr>
        <w:t>c)</w:t>
      </w:r>
      <w:r>
        <w:tab/>
        <w:t>Verrataan Ilkan maksamaa hintaa ohjevähittäishintaan.</w:t>
      </w:r>
      <w:r>
        <w:br/>
      </w:r>
      <w:r>
        <w:br/>
      </w:r>
      <w:r w:rsidR="001B46AB" w:rsidRPr="001B46AB">
        <w:rPr>
          <w:position w:val="-24"/>
        </w:rPr>
        <w:object w:dxaOrig="2500" w:dyaOrig="580" w14:anchorId="03E96BBD">
          <v:shape id="_x0000_i1026" type="#_x0000_t75" style="width:125.6pt;height:29.3pt" o:ole="">
            <v:imagedata r:id="rId12" o:title=""/>
          </v:shape>
          <o:OLEObject Type="Embed" ProgID="Equation.DSMT4" ShapeID="_x0000_i1026" DrawAspect="Content" ObjectID="_1725890666" r:id="rId13"/>
        </w:object>
      </w:r>
      <w:r>
        <w:br/>
      </w:r>
      <w:r>
        <w:br/>
        <w:t xml:space="preserve">Ilkan hinta alitti </w:t>
      </w:r>
      <w:proofErr w:type="spellStart"/>
      <w:r>
        <w:t>ohjevähittaishinnan</w:t>
      </w:r>
      <w:proofErr w:type="spellEnd"/>
      <w:r>
        <w:t xml:space="preserve">  100 % – 64 % = 36 %.</w:t>
      </w:r>
      <w:r>
        <w:br/>
      </w:r>
    </w:p>
    <w:p w14:paraId="68B49A45" w14:textId="77777777" w:rsidR="004514B1" w:rsidRPr="002B3376" w:rsidRDefault="004514B1" w:rsidP="002417B8">
      <w:pPr>
        <w:pStyle w:val="Ratk11"/>
      </w:pPr>
    </w:p>
    <w:p w14:paraId="738F46DE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5A9EB1E0" w14:textId="77777777" w:rsidR="004514B1" w:rsidRDefault="004514B1" w:rsidP="00587114">
      <w:pPr>
        <w:pStyle w:val="Ratk11abc"/>
      </w:pPr>
      <w:r w:rsidRPr="00E32314">
        <w:rPr>
          <w:b/>
          <w:bCs/>
        </w:rPr>
        <w:t>a)</w:t>
      </w:r>
      <w:r>
        <w:t xml:space="preserve"> 1119,30 €</w:t>
      </w:r>
    </w:p>
    <w:p w14:paraId="151AC8B4" w14:textId="77777777" w:rsidR="004514B1" w:rsidRDefault="004514B1" w:rsidP="00587114">
      <w:pPr>
        <w:pStyle w:val="Ratk11abc"/>
      </w:pPr>
      <w:r w:rsidRPr="00E32314">
        <w:rPr>
          <w:b/>
          <w:bCs/>
        </w:rPr>
        <w:t>b)</w:t>
      </w:r>
      <w:r>
        <w:t xml:space="preserve"> 1019,30 €</w:t>
      </w:r>
    </w:p>
    <w:p w14:paraId="3F924B33" w14:textId="77777777" w:rsidR="004514B1" w:rsidRPr="00CB587E" w:rsidRDefault="004514B1" w:rsidP="00587114">
      <w:pPr>
        <w:pStyle w:val="Ratk11abc"/>
        <w:rPr>
          <w:color w:val="FF0000"/>
        </w:rPr>
      </w:pPr>
      <w:r>
        <w:rPr>
          <w:b/>
          <w:bCs/>
        </w:rPr>
        <w:t>c) 36 %</w:t>
      </w:r>
    </w:p>
    <w:p w14:paraId="7FDA90D0" w14:textId="77777777" w:rsidR="004514B1" w:rsidRPr="00CB587E" w:rsidRDefault="004514B1" w:rsidP="002417B8">
      <w:pPr>
        <w:pStyle w:val="Ratk16Teht-nro"/>
      </w:pPr>
      <w:r>
        <w:lastRenderedPageBreak/>
        <w:t>K2.</w:t>
      </w:r>
    </w:p>
    <w:p w14:paraId="7EF2661B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34442567" w14:textId="5421B766" w:rsidR="004514B1" w:rsidRDefault="004514B1" w:rsidP="00044595">
      <w:pPr>
        <w:pStyle w:val="Ratk11"/>
      </w:pPr>
      <w:r>
        <w:t>Alkuperäinen veroton myyntihinta on  3,50 €, alennettu veroton myyntihinta on</w:t>
      </w:r>
      <w:r>
        <w:br/>
      </w:r>
      <w:r>
        <w:br/>
      </w:r>
      <w:r w:rsidR="001B46AB" w:rsidRPr="001B46AB">
        <w:rPr>
          <w:position w:val="-10"/>
        </w:rPr>
        <w:object w:dxaOrig="2020" w:dyaOrig="300" w14:anchorId="0165D11F">
          <v:shape id="_x0000_i1027" type="#_x0000_t75" style="width:101.3pt;height:15.05pt" o:ole="">
            <v:imagedata r:id="rId14" o:title=""/>
          </v:shape>
          <o:OLEObject Type="Embed" ProgID="Equation.DSMT4" ShapeID="_x0000_i1027" DrawAspect="Content" ObjectID="_1725890667" r:id="rId15"/>
        </w:object>
      </w:r>
      <w:r>
        <w:t>.</w:t>
      </w:r>
      <w:r>
        <w:tab/>
      </w:r>
      <w:r w:rsidR="001B46AB" w:rsidRPr="001B46AB">
        <w:rPr>
          <w:position w:val="-10"/>
        </w:rPr>
        <w:object w:dxaOrig="2760" w:dyaOrig="300" w14:anchorId="066675A3">
          <v:shape id="_x0000_i1028" type="#_x0000_t75" style="width:138.15pt;height:15.05pt" o:ole="">
            <v:imagedata r:id="rId16" o:title=""/>
          </v:shape>
          <o:OLEObject Type="Embed" ProgID="Equation.DSMT4" ShapeID="_x0000_i1028" DrawAspect="Content" ObjectID="_1725890668" r:id="rId17"/>
        </w:object>
      </w:r>
      <w:r>
        <w:br/>
      </w:r>
      <w:r>
        <w:br/>
        <w:t>Hinnanalennus jaetaan tasan kaikkien kolmen kanssa. Kunkin osuus alennuksesta on</w:t>
      </w:r>
      <w:r>
        <w:br/>
      </w:r>
      <w:r>
        <w:br/>
      </w:r>
      <w:r w:rsidR="001B46AB" w:rsidRPr="001B46AB">
        <w:rPr>
          <w:position w:val="-20"/>
        </w:rPr>
        <w:object w:dxaOrig="2600" w:dyaOrig="540" w14:anchorId="1A74F87B">
          <v:shape id="_x0000_i1029" type="#_x0000_t75" style="width:129.75pt;height:26.8pt" o:ole="">
            <v:imagedata r:id="rId18" o:title=""/>
          </v:shape>
          <o:OLEObject Type="Embed" ProgID="Equation.DSMT4" ShapeID="_x0000_i1029" DrawAspect="Content" ObjectID="_1725890669" r:id="rId19"/>
        </w:object>
      </w:r>
      <w:r>
        <w:t xml:space="preserve">. </w:t>
      </w:r>
      <w:r>
        <w:br/>
      </w:r>
      <w:r>
        <w:br/>
        <w:t>Lasketaan kunkin toimijan korvaus alkuperäisestä ja alennetusta hinnasta.</w:t>
      </w:r>
      <w:r>
        <w:br/>
      </w:r>
      <w: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533"/>
        <w:gridCol w:w="2720"/>
      </w:tblGrid>
      <w:tr w:rsidR="004514B1" w14:paraId="2F10F070" w14:textId="77777777" w:rsidTr="005F64D0">
        <w:tc>
          <w:tcPr>
            <w:tcW w:w="1384" w:type="dxa"/>
            <w:shd w:val="clear" w:color="auto" w:fill="auto"/>
          </w:tcPr>
          <w:p w14:paraId="355BA32E" w14:textId="77777777" w:rsidR="004514B1" w:rsidRDefault="004514B1" w:rsidP="00044595">
            <w:pPr>
              <w:pStyle w:val="Ratk11"/>
            </w:pPr>
          </w:p>
        </w:tc>
        <w:tc>
          <w:tcPr>
            <w:tcW w:w="2552" w:type="dxa"/>
            <w:shd w:val="clear" w:color="auto" w:fill="auto"/>
          </w:tcPr>
          <w:p w14:paraId="178FEF7C" w14:textId="77777777" w:rsidR="004514B1" w:rsidRPr="005F64D0" w:rsidRDefault="004514B1" w:rsidP="00044595">
            <w:pPr>
              <w:pStyle w:val="Ratk11"/>
              <w:rPr>
                <w:b/>
                <w:bCs/>
              </w:rPr>
            </w:pPr>
            <w:r w:rsidRPr="005F64D0">
              <w:rPr>
                <w:b/>
                <w:bCs/>
              </w:rPr>
              <w:t>korvaus alkuperäisestä hinnasta</w:t>
            </w:r>
          </w:p>
        </w:tc>
        <w:tc>
          <w:tcPr>
            <w:tcW w:w="2894" w:type="dxa"/>
            <w:shd w:val="clear" w:color="auto" w:fill="auto"/>
          </w:tcPr>
          <w:p w14:paraId="07E31E60" w14:textId="77777777" w:rsidR="004514B1" w:rsidRPr="005F64D0" w:rsidRDefault="004514B1" w:rsidP="00044595">
            <w:pPr>
              <w:pStyle w:val="Ratk11"/>
              <w:rPr>
                <w:b/>
                <w:bCs/>
              </w:rPr>
            </w:pPr>
            <w:r w:rsidRPr="005F64D0">
              <w:rPr>
                <w:b/>
                <w:bCs/>
              </w:rPr>
              <w:t>korvaus alennetusta hinnasta</w:t>
            </w:r>
          </w:p>
        </w:tc>
      </w:tr>
      <w:tr w:rsidR="004514B1" w14:paraId="6D14C680" w14:textId="77777777" w:rsidTr="005F64D0">
        <w:tc>
          <w:tcPr>
            <w:tcW w:w="1384" w:type="dxa"/>
            <w:shd w:val="clear" w:color="auto" w:fill="auto"/>
          </w:tcPr>
          <w:p w14:paraId="37E4CEEE" w14:textId="77777777" w:rsidR="004514B1" w:rsidRPr="005F64D0" w:rsidRDefault="004514B1" w:rsidP="00044595">
            <w:pPr>
              <w:pStyle w:val="Ratk11"/>
              <w:rPr>
                <w:b/>
                <w:bCs/>
              </w:rPr>
            </w:pPr>
            <w:r w:rsidRPr="005F64D0">
              <w:rPr>
                <w:b/>
                <w:bCs/>
              </w:rPr>
              <w:t>alkutuotanto</w:t>
            </w:r>
          </w:p>
        </w:tc>
        <w:tc>
          <w:tcPr>
            <w:tcW w:w="2552" w:type="dxa"/>
            <w:shd w:val="clear" w:color="auto" w:fill="auto"/>
          </w:tcPr>
          <w:p w14:paraId="5FE35CEC" w14:textId="136DBB7B" w:rsidR="004514B1" w:rsidRDefault="001B46AB" w:rsidP="00044595">
            <w:pPr>
              <w:pStyle w:val="Ratk11"/>
            </w:pPr>
            <w:r w:rsidRPr="001B46AB">
              <w:rPr>
                <w:position w:val="-10"/>
              </w:rPr>
              <w:object w:dxaOrig="2140" w:dyaOrig="300" w14:anchorId="28895B3E">
                <v:shape id="_x0000_i1030" type="#_x0000_t75" style="width:107.15pt;height:15.05pt" o:ole="">
                  <v:imagedata r:id="rId20" o:title=""/>
                </v:shape>
                <o:OLEObject Type="Embed" ProgID="Equation.DSMT4" ShapeID="_x0000_i1030" DrawAspect="Content" ObjectID="_1725890670" r:id="rId21"/>
              </w:object>
            </w:r>
          </w:p>
        </w:tc>
        <w:tc>
          <w:tcPr>
            <w:tcW w:w="2894" w:type="dxa"/>
            <w:shd w:val="clear" w:color="auto" w:fill="auto"/>
          </w:tcPr>
          <w:p w14:paraId="3070A91F" w14:textId="77777777" w:rsidR="004514B1" w:rsidRDefault="004514B1" w:rsidP="00044595">
            <w:pPr>
              <w:pStyle w:val="Ratk11"/>
            </w:pPr>
            <w:r>
              <w:t>1,225 € – 0,1167 € = 1,1083 €</w:t>
            </w:r>
          </w:p>
        </w:tc>
      </w:tr>
      <w:tr w:rsidR="004514B1" w14:paraId="4A831936" w14:textId="77777777" w:rsidTr="005F64D0">
        <w:tc>
          <w:tcPr>
            <w:tcW w:w="1384" w:type="dxa"/>
            <w:shd w:val="clear" w:color="auto" w:fill="auto"/>
          </w:tcPr>
          <w:p w14:paraId="51101E33" w14:textId="77777777" w:rsidR="004514B1" w:rsidRPr="005F64D0" w:rsidRDefault="004514B1" w:rsidP="00044595">
            <w:pPr>
              <w:pStyle w:val="Ratk11"/>
              <w:rPr>
                <w:b/>
                <w:bCs/>
              </w:rPr>
            </w:pPr>
            <w:r w:rsidRPr="005F64D0">
              <w:rPr>
                <w:b/>
                <w:bCs/>
              </w:rPr>
              <w:t>pakkaamo</w:t>
            </w:r>
          </w:p>
        </w:tc>
        <w:tc>
          <w:tcPr>
            <w:tcW w:w="2552" w:type="dxa"/>
            <w:shd w:val="clear" w:color="auto" w:fill="auto"/>
          </w:tcPr>
          <w:p w14:paraId="7263748C" w14:textId="3A9B5EE8" w:rsidR="004514B1" w:rsidRDefault="001B46AB" w:rsidP="00044595">
            <w:pPr>
              <w:pStyle w:val="Ratk11"/>
            </w:pPr>
            <w:r w:rsidRPr="001B46AB">
              <w:rPr>
                <w:position w:val="-10"/>
              </w:rPr>
              <w:object w:dxaOrig="2160" w:dyaOrig="300" w14:anchorId="20ECE79E">
                <v:shape id="_x0000_i1031" type="#_x0000_t75" style="width:108pt;height:15.05pt" o:ole="">
                  <v:imagedata r:id="rId22" o:title=""/>
                </v:shape>
                <o:OLEObject Type="Embed" ProgID="Equation.DSMT4" ShapeID="_x0000_i1031" DrawAspect="Content" ObjectID="_1725890671" r:id="rId23"/>
              </w:object>
            </w:r>
          </w:p>
        </w:tc>
        <w:tc>
          <w:tcPr>
            <w:tcW w:w="2894" w:type="dxa"/>
            <w:shd w:val="clear" w:color="auto" w:fill="auto"/>
          </w:tcPr>
          <w:p w14:paraId="6C7B1FE2" w14:textId="77777777" w:rsidR="004514B1" w:rsidRDefault="004514B1" w:rsidP="00044595">
            <w:pPr>
              <w:pStyle w:val="Ratk11"/>
            </w:pPr>
            <w:r>
              <w:t>0,875 € – 0,1167 € = 0,7583 €</w:t>
            </w:r>
          </w:p>
        </w:tc>
      </w:tr>
      <w:tr w:rsidR="004514B1" w14:paraId="0FFA55CF" w14:textId="77777777" w:rsidTr="005F64D0">
        <w:tc>
          <w:tcPr>
            <w:tcW w:w="1384" w:type="dxa"/>
            <w:shd w:val="clear" w:color="auto" w:fill="auto"/>
          </w:tcPr>
          <w:p w14:paraId="226B0D0D" w14:textId="77777777" w:rsidR="004514B1" w:rsidRPr="005F64D0" w:rsidRDefault="004514B1" w:rsidP="00044595">
            <w:pPr>
              <w:pStyle w:val="Ratk11"/>
              <w:rPr>
                <w:b/>
                <w:bCs/>
              </w:rPr>
            </w:pPr>
            <w:r w:rsidRPr="005F64D0">
              <w:rPr>
                <w:b/>
                <w:bCs/>
              </w:rPr>
              <w:t>kauppa</w:t>
            </w:r>
          </w:p>
        </w:tc>
        <w:tc>
          <w:tcPr>
            <w:tcW w:w="2552" w:type="dxa"/>
            <w:shd w:val="clear" w:color="auto" w:fill="auto"/>
          </w:tcPr>
          <w:p w14:paraId="7FE07CCB" w14:textId="1E72C331" w:rsidR="004514B1" w:rsidRDefault="001B46AB" w:rsidP="00044595">
            <w:pPr>
              <w:pStyle w:val="Ratk11"/>
            </w:pPr>
            <w:r w:rsidRPr="001B46AB">
              <w:rPr>
                <w:position w:val="-10"/>
              </w:rPr>
              <w:object w:dxaOrig="2040" w:dyaOrig="300" w14:anchorId="79EF2475">
                <v:shape id="_x0000_i1032" type="#_x0000_t75" style="width:102.15pt;height:15.05pt" o:ole="">
                  <v:imagedata r:id="rId24" o:title=""/>
                </v:shape>
                <o:OLEObject Type="Embed" ProgID="Equation.DSMT4" ShapeID="_x0000_i1032" DrawAspect="Content" ObjectID="_1725890672" r:id="rId25"/>
              </w:object>
            </w:r>
          </w:p>
        </w:tc>
        <w:tc>
          <w:tcPr>
            <w:tcW w:w="2894" w:type="dxa"/>
            <w:shd w:val="clear" w:color="auto" w:fill="auto"/>
          </w:tcPr>
          <w:p w14:paraId="6220661D" w14:textId="77777777" w:rsidR="004514B1" w:rsidRDefault="004514B1" w:rsidP="00044595">
            <w:pPr>
              <w:pStyle w:val="Ratk11"/>
            </w:pPr>
            <w:r>
              <w:t>1,40 € – 0,1167 € = 1,2833 €</w:t>
            </w:r>
          </w:p>
        </w:tc>
      </w:tr>
    </w:tbl>
    <w:p w14:paraId="11BA8F90" w14:textId="77777777" w:rsidR="004514B1" w:rsidRDefault="004514B1" w:rsidP="00044595">
      <w:pPr>
        <w:pStyle w:val="Ratk11"/>
      </w:pPr>
      <w:r>
        <w:br/>
        <w:t>Verrataan kunkin toimijan saamaa alennettua korvausta alkuperäiseen korvaukseen.</w:t>
      </w:r>
      <w: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902"/>
        <w:gridCol w:w="2351"/>
      </w:tblGrid>
      <w:tr w:rsidR="004514B1" w14:paraId="72CECD1E" w14:textId="77777777" w:rsidTr="005F64D0">
        <w:tc>
          <w:tcPr>
            <w:tcW w:w="1427" w:type="dxa"/>
            <w:shd w:val="clear" w:color="auto" w:fill="auto"/>
          </w:tcPr>
          <w:p w14:paraId="3D2244FB" w14:textId="77777777" w:rsidR="004514B1" w:rsidRPr="005F64D0" w:rsidRDefault="004514B1" w:rsidP="00E65F1B">
            <w:pPr>
              <w:pStyle w:val="Ratk11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14:paraId="66BD1777" w14:textId="77777777" w:rsidR="004514B1" w:rsidRPr="005F64D0" w:rsidRDefault="004514B1" w:rsidP="00E65F1B">
            <w:pPr>
              <w:pStyle w:val="Ratk11"/>
              <w:rPr>
                <w:b/>
                <w:bCs/>
              </w:rPr>
            </w:pPr>
            <w:r w:rsidRPr="005F64D0">
              <w:rPr>
                <w:b/>
                <w:bCs/>
              </w:rPr>
              <w:t>prosenttiosuus</w:t>
            </w:r>
          </w:p>
        </w:tc>
        <w:tc>
          <w:tcPr>
            <w:tcW w:w="2552" w:type="dxa"/>
            <w:shd w:val="clear" w:color="auto" w:fill="auto"/>
          </w:tcPr>
          <w:p w14:paraId="7F3A189A" w14:textId="77777777" w:rsidR="004514B1" w:rsidRPr="005F64D0" w:rsidRDefault="004514B1" w:rsidP="00E65F1B">
            <w:pPr>
              <w:pStyle w:val="Ratk11"/>
              <w:rPr>
                <w:b/>
                <w:bCs/>
              </w:rPr>
            </w:pPr>
            <w:r w:rsidRPr="005F64D0">
              <w:rPr>
                <w:b/>
                <w:bCs/>
              </w:rPr>
              <w:t>muutos</w:t>
            </w:r>
          </w:p>
        </w:tc>
      </w:tr>
      <w:tr w:rsidR="004514B1" w14:paraId="7B7DB469" w14:textId="77777777" w:rsidTr="005F64D0">
        <w:tc>
          <w:tcPr>
            <w:tcW w:w="1427" w:type="dxa"/>
            <w:shd w:val="clear" w:color="auto" w:fill="auto"/>
            <w:vAlign w:val="center"/>
          </w:tcPr>
          <w:p w14:paraId="029FFDCD" w14:textId="77777777" w:rsidR="004514B1" w:rsidRPr="005F64D0" w:rsidRDefault="004514B1" w:rsidP="000C340F">
            <w:pPr>
              <w:pStyle w:val="Ratk11"/>
              <w:rPr>
                <w:b/>
                <w:bCs/>
              </w:rPr>
            </w:pPr>
            <w:r w:rsidRPr="005F64D0">
              <w:rPr>
                <w:b/>
                <w:bCs/>
              </w:rPr>
              <w:t>alkutuotanto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D8455D" w14:textId="2CC81792" w:rsidR="004514B1" w:rsidRDefault="001B46AB" w:rsidP="000C340F">
            <w:pPr>
              <w:pStyle w:val="Ratk11"/>
            </w:pPr>
            <w:r w:rsidRPr="001B46AB">
              <w:rPr>
                <w:position w:val="-24"/>
              </w:rPr>
              <w:object w:dxaOrig="2439" w:dyaOrig="580" w14:anchorId="615B8E09">
                <v:shape id="_x0000_i1033" type="#_x0000_t75" style="width:122.25pt;height:29.3pt" o:ole="">
                  <v:imagedata r:id="rId26" o:title=""/>
                </v:shape>
                <o:OLEObject Type="Embed" ProgID="Equation.DSMT4" ShapeID="_x0000_i1033" DrawAspect="Content" ObjectID="_1725890673" r:id="rId27"/>
              </w:objec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E9DADA" w14:textId="77777777" w:rsidR="004514B1" w:rsidRDefault="004514B1" w:rsidP="000C340F">
            <w:pPr>
              <w:pStyle w:val="Ratk11"/>
            </w:pPr>
            <w:r>
              <w:t>100 % – 90,5 % = 9,5 %</w:t>
            </w:r>
          </w:p>
        </w:tc>
      </w:tr>
      <w:tr w:rsidR="004514B1" w14:paraId="4A845405" w14:textId="77777777" w:rsidTr="005F64D0">
        <w:tc>
          <w:tcPr>
            <w:tcW w:w="1427" w:type="dxa"/>
            <w:shd w:val="clear" w:color="auto" w:fill="auto"/>
            <w:vAlign w:val="center"/>
          </w:tcPr>
          <w:p w14:paraId="207F0A78" w14:textId="77777777" w:rsidR="004514B1" w:rsidRPr="005F64D0" w:rsidRDefault="004514B1" w:rsidP="000C340F">
            <w:pPr>
              <w:pStyle w:val="Ratk11"/>
              <w:rPr>
                <w:b/>
                <w:bCs/>
              </w:rPr>
            </w:pPr>
            <w:r w:rsidRPr="005F64D0">
              <w:rPr>
                <w:b/>
                <w:bCs/>
              </w:rPr>
              <w:t>pakkaamo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C16DD8" w14:textId="6BE4353C" w:rsidR="004514B1" w:rsidRDefault="001B46AB" w:rsidP="000C340F">
            <w:pPr>
              <w:pStyle w:val="Ratk11"/>
            </w:pPr>
            <w:r w:rsidRPr="001B46AB">
              <w:rPr>
                <w:position w:val="-24"/>
              </w:rPr>
              <w:object w:dxaOrig="2680" w:dyaOrig="580" w14:anchorId="6FB74119">
                <v:shape id="_x0000_i1034" type="#_x0000_t75" style="width:133.95pt;height:29.3pt" o:ole="">
                  <v:imagedata r:id="rId28" o:title=""/>
                </v:shape>
                <o:OLEObject Type="Embed" ProgID="Equation.DSMT4" ShapeID="_x0000_i1034" DrawAspect="Content" ObjectID="_1725890674" r:id="rId29"/>
              </w:objec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9FBF8D" w14:textId="77777777" w:rsidR="004514B1" w:rsidRDefault="004514B1" w:rsidP="000C340F">
            <w:pPr>
              <w:pStyle w:val="Ratk11"/>
            </w:pPr>
            <w:r>
              <w:t>100 % – 86,7 % ≈ 13 %</w:t>
            </w:r>
          </w:p>
        </w:tc>
      </w:tr>
      <w:tr w:rsidR="004514B1" w14:paraId="0A0CCE52" w14:textId="77777777" w:rsidTr="005F64D0">
        <w:tc>
          <w:tcPr>
            <w:tcW w:w="1427" w:type="dxa"/>
            <w:shd w:val="clear" w:color="auto" w:fill="auto"/>
            <w:vAlign w:val="center"/>
          </w:tcPr>
          <w:p w14:paraId="51982ED0" w14:textId="77777777" w:rsidR="004514B1" w:rsidRPr="005F64D0" w:rsidRDefault="004514B1" w:rsidP="000C340F">
            <w:pPr>
              <w:pStyle w:val="Ratk11"/>
              <w:rPr>
                <w:b/>
                <w:bCs/>
              </w:rPr>
            </w:pPr>
            <w:r w:rsidRPr="005F64D0">
              <w:rPr>
                <w:b/>
                <w:bCs/>
              </w:rPr>
              <w:t>kauppa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48CA16" w14:textId="740EB411" w:rsidR="004514B1" w:rsidRDefault="001B46AB" w:rsidP="000C340F">
            <w:pPr>
              <w:pStyle w:val="Ratk11"/>
            </w:pPr>
            <w:r w:rsidRPr="001B46AB">
              <w:rPr>
                <w:position w:val="-24"/>
              </w:rPr>
              <w:object w:dxaOrig="2640" w:dyaOrig="580" w14:anchorId="671ED38A">
                <v:shape id="_x0000_i1035" type="#_x0000_t75" style="width:132.3pt;height:29.3pt" o:ole="">
                  <v:imagedata r:id="rId30" o:title=""/>
                </v:shape>
                <o:OLEObject Type="Embed" ProgID="Equation.DSMT4" ShapeID="_x0000_i1035" DrawAspect="Content" ObjectID="_1725890675" r:id="rId31"/>
              </w:objec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17D96BE" w14:textId="77777777" w:rsidR="004514B1" w:rsidRDefault="004514B1" w:rsidP="000C340F">
            <w:pPr>
              <w:pStyle w:val="Ratk11"/>
            </w:pPr>
            <w:r>
              <w:t>100 % – 91,7 % = 8,3 %</w:t>
            </w:r>
          </w:p>
        </w:tc>
      </w:tr>
    </w:tbl>
    <w:p w14:paraId="2853C45B" w14:textId="77777777" w:rsidR="004514B1" w:rsidRDefault="004514B1" w:rsidP="00044595">
      <w:pPr>
        <w:pStyle w:val="Ratk11"/>
      </w:pPr>
      <w:r>
        <w:lastRenderedPageBreak/>
        <w:br/>
      </w:r>
    </w:p>
    <w:p w14:paraId="30A0A31D" w14:textId="75C2DA6E" w:rsidR="004514B1" w:rsidRDefault="004514B1" w:rsidP="00044595">
      <w:pPr>
        <w:pStyle w:val="Ratk11"/>
      </w:pPr>
      <w:r>
        <w:t>Alkutuotannon saama korvaus laskee  9,5 %,</w:t>
      </w:r>
    </w:p>
    <w:p w14:paraId="1D9E5106" w14:textId="77777777" w:rsidR="004514B1" w:rsidRDefault="004514B1" w:rsidP="00044595">
      <w:pPr>
        <w:pStyle w:val="Ratk11"/>
      </w:pPr>
      <w:r>
        <w:br/>
        <w:t>pakkaamon saama korvaus laskee  13 %</w:t>
      </w:r>
      <w:r>
        <w:br/>
      </w:r>
      <w:r>
        <w:br/>
        <w:t>ja kaupan saama korvaus laskee  8,3 %.</w:t>
      </w:r>
      <w:r>
        <w:br/>
      </w:r>
    </w:p>
    <w:p w14:paraId="5D972394" w14:textId="77777777" w:rsidR="004514B1" w:rsidRDefault="004514B1" w:rsidP="00CB587E">
      <w:pPr>
        <w:pStyle w:val="Ratk11"/>
        <w:ind w:left="284" w:hanging="284"/>
      </w:pPr>
    </w:p>
    <w:p w14:paraId="0A3CBAC9" w14:textId="77777777" w:rsidR="004514B1" w:rsidRPr="00AC05DE" w:rsidRDefault="004514B1" w:rsidP="00CB587E">
      <w:pPr>
        <w:pStyle w:val="Ratk11"/>
        <w:ind w:left="284" w:hanging="284"/>
      </w:pPr>
    </w:p>
    <w:p w14:paraId="56D67893" w14:textId="77777777" w:rsidR="004514B1" w:rsidRPr="002B3376" w:rsidRDefault="004514B1" w:rsidP="002417B8">
      <w:pPr>
        <w:pStyle w:val="Ratk11"/>
      </w:pPr>
    </w:p>
    <w:p w14:paraId="7CDC8B25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33D3124A" w14:textId="77777777" w:rsidR="004514B1" w:rsidRPr="000C340F" w:rsidRDefault="004514B1" w:rsidP="00587114">
      <w:pPr>
        <w:pStyle w:val="Ratk11abc"/>
      </w:pPr>
      <w:r w:rsidRPr="000C340F">
        <w:t>alkutuotanto  9,5 %</w:t>
      </w:r>
    </w:p>
    <w:p w14:paraId="4371607F" w14:textId="77777777" w:rsidR="004514B1" w:rsidRPr="000C340F" w:rsidRDefault="004514B1" w:rsidP="00587114">
      <w:pPr>
        <w:pStyle w:val="Ratk11abc"/>
      </w:pPr>
      <w:r w:rsidRPr="000C340F">
        <w:t>pakkaamo 13 %</w:t>
      </w:r>
    </w:p>
    <w:p w14:paraId="6F8FCA24" w14:textId="77777777" w:rsidR="004514B1" w:rsidRPr="000C340F" w:rsidRDefault="004514B1" w:rsidP="00587114">
      <w:pPr>
        <w:pStyle w:val="Ratk11abc"/>
      </w:pPr>
      <w:r w:rsidRPr="000C340F">
        <w:t>kauppa  8,3 %</w:t>
      </w:r>
    </w:p>
    <w:p w14:paraId="552EE68D" w14:textId="77777777" w:rsidR="004514B1" w:rsidRPr="00CB587E" w:rsidRDefault="004514B1" w:rsidP="002417B8">
      <w:pPr>
        <w:pStyle w:val="Ratk16Teht-nro"/>
      </w:pPr>
      <w:r>
        <w:lastRenderedPageBreak/>
        <w:t>K3.</w:t>
      </w:r>
    </w:p>
    <w:p w14:paraId="034F84F2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1CABE39A" w14:textId="75AD3A95" w:rsidR="004514B1" w:rsidRPr="00AC05DE" w:rsidRDefault="004514B1" w:rsidP="0049178A">
      <w:pPr>
        <w:pStyle w:val="Ratk11"/>
      </w:pPr>
      <w:r>
        <w:t xml:space="preserve">Merkitään vuotuista muutoskerrointa kirjaimella  </w:t>
      </w:r>
      <w:r w:rsidRPr="0049178A">
        <w:rPr>
          <w:i/>
          <w:iCs/>
        </w:rPr>
        <w:t>q</w:t>
      </w:r>
      <w:r>
        <w:t xml:space="preserve">. </w:t>
      </w:r>
      <w:r>
        <w:br/>
        <w:t xml:space="preserve">Vuodesta 2003 vuoteen 2009 aikaa kuluu  6  vuotta, jonka kuluessa tilaushinta tulee  </w:t>
      </w:r>
      <w:r w:rsidR="001B46AB" w:rsidRPr="001B46AB">
        <w:rPr>
          <w:position w:val="-10"/>
        </w:rPr>
        <w:object w:dxaOrig="279" w:dyaOrig="360" w14:anchorId="5E0B6C28">
          <v:shape id="_x0000_i1036" type="#_x0000_t75" style="width:14.25pt;height:18.4pt" o:ole="">
            <v:imagedata r:id="rId32" o:title=""/>
          </v:shape>
          <o:OLEObject Type="Embed" ProgID="Equation.DSMT4" ShapeID="_x0000_i1036" DrawAspect="Content" ObjectID="_1725890676" r:id="rId33"/>
        </w:object>
      </w:r>
      <w:r>
        <w:t>-kertaiseksi.</w:t>
      </w:r>
      <w:r>
        <w:br/>
      </w:r>
      <w:r>
        <w:br/>
        <w:t xml:space="preserve">Muodostetaan yhtälö ja ratkaistaan  </w:t>
      </w:r>
      <w:r w:rsidRPr="0049178A">
        <w:rPr>
          <w:i/>
          <w:iCs/>
        </w:rPr>
        <w:t>q</w:t>
      </w:r>
      <w:r>
        <w:t>.</w:t>
      </w:r>
      <w:r>
        <w:br/>
      </w:r>
      <w:r>
        <w:br/>
      </w:r>
      <w:r w:rsidR="001B46AB" w:rsidRPr="001B46AB">
        <w:rPr>
          <w:position w:val="-28"/>
        </w:rPr>
        <w:object w:dxaOrig="5420" w:dyaOrig="680" w14:anchorId="3DD9A676">
          <v:shape id="_x0000_i1037" type="#_x0000_t75" style="width:270.4pt;height:33.5pt" o:ole="">
            <v:imagedata r:id="rId34" o:title=""/>
          </v:shape>
          <o:OLEObject Type="Embed" ProgID="Equation.DSMT4" ShapeID="_x0000_i1037" DrawAspect="Content" ObjectID="_1725890677" r:id="rId35"/>
        </w:object>
      </w:r>
      <w:r>
        <w:br/>
      </w:r>
      <w:r>
        <w:br/>
        <w:t xml:space="preserve">Muutoskerroin on positiivinen, joten  </w:t>
      </w:r>
      <w:r w:rsidRPr="0049178A">
        <w:rPr>
          <w:i/>
          <w:iCs/>
        </w:rPr>
        <w:t>q</w:t>
      </w:r>
      <w:r>
        <w:t xml:space="preserve"> ≈ 1,042.</w:t>
      </w:r>
      <w:r>
        <w:br/>
      </w:r>
      <w:r>
        <w:br/>
        <w:t>Koska  1,042 = 104,2 %, vuosittainen hinnankorotus on  4,2 %.</w:t>
      </w:r>
      <w:r>
        <w:br/>
      </w:r>
    </w:p>
    <w:p w14:paraId="09473A75" w14:textId="77777777" w:rsidR="004514B1" w:rsidRPr="002B3376" w:rsidRDefault="004514B1" w:rsidP="002417B8">
      <w:pPr>
        <w:pStyle w:val="Ratk11"/>
      </w:pPr>
    </w:p>
    <w:p w14:paraId="0C9A44C4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154CD7C4" w14:textId="77777777" w:rsidR="004514B1" w:rsidRPr="00E6723C" w:rsidRDefault="004514B1" w:rsidP="00587114">
      <w:pPr>
        <w:pStyle w:val="Ratk11abc"/>
      </w:pPr>
      <w:r w:rsidRPr="00E6723C">
        <w:t>4,2 %</w:t>
      </w:r>
    </w:p>
    <w:p w14:paraId="23FFB981" w14:textId="77777777" w:rsidR="004514B1" w:rsidRPr="00CB587E" w:rsidRDefault="004514B1" w:rsidP="002417B8">
      <w:pPr>
        <w:pStyle w:val="Ratk16Teht-nro"/>
      </w:pPr>
      <w:r>
        <w:lastRenderedPageBreak/>
        <w:t>K4.</w:t>
      </w:r>
    </w:p>
    <w:p w14:paraId="247C53F8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50AE1D38" w14:textId="77777777" w:rsidR="004514B1" w:rsidRDefault="004514B1" w:rsidP="00CB587E">
      <w:pPr>
        <w:pStyle w:val="Ratk11"/>
        <w:ind w:left="284" w:hanging="284"/>
      </w:pPr>
      <w:r>
        <w:t xml:space="preserve">Merkitään takan verotonta myyntihintaa kirjaimella  </w:t>
      </w:r>
      <w:r w:rsidRPr="00BD24A2">
        <w:rPr>
          <w:i/>
          <w:iCs/>
        </w:rPr>
        <w:t>x</w:t>
      </w:r>
      <w:r>
        <w:t>.</w:t>
      </w:r>
      <w:r>
        <w:br/>
      </w:r>
    </w:p>
    <w:p w14:paraId="42A3DC2A" w14:textId="2B56C101" w:rsidR="004514B1" w:rsidRPr="00AC05DE" w:rsidRDefault="004514B1" w:rsidP="00BD24A2">
      <w:pPr>
        <w:pStyle w:val="Ratk11"/>
      </w:pPr>
      <w:r>
        <w:t xml:space="preserve">Muodostetaan yhtälö ja ratkaistaan  </w:t>
      </w:r>
      <w:r w:rsidRPr="00BD24A2">
        <w:rPr>
          <w:i/>
          <w:iCs/>
        </w:rPr>
        <w:t>x</w:t>
      </w:r>
      <w:r>
        <w:t>.</w:t>
      </w:r>
      <w:r>
        <w:br/>
      </w:r>
      <w:r>
        <w:br/>
      </w:r>
      <w:r w:rsidR="001B46AB" w:rsidRPr="001B46AB">
        <w:rPr>
          <w:position w:val="-26"/>
        </w:rPr>
        <w:object w:dxaOrig="4760" w:dyaOrig="639" w14:anchorId="6B45BAD7">
          <v:shape id="_x0000_i1038" type="#_x0000_t75" style="width:237.75pt;height:32.65pt" o:ole="">
            <v:imagedata r:id="rId36" o:title=""/>
          </v:shape>
          <o:OLEObject Type="Embed" ProgID="Equation.DSMT4" ShapeID="_x0000_i1038" DrawAspect="Content" ObjectID="_1725890678" r:id="rId37"/>
        </w:object>
      </w:r>
      <w:r>
        <w:br/>
      </w:r>
      <w:r>
        <w:br/>
        <w:t>Lasketaan takan verollinen myyntihinta.</w:t>
      </w:r>
      <w:r>
        <w:br/>
      </w:r>
      <w:r>
        <w:br/>
      </w:r>
      <w:r w:rsidR="001B46AB" w:rsidRPr="001B46AB">
        <w:rPr>
          <w:position w:val="-10"/>
        </w:rPr>
        <w:object w:dxaOrig="2380" w:dyaOrig="300" w14:anchorId="7034BE78">
          <v:shape id="_x0000_i1039" type="#_x0000_t75" style="width:118.9pt;height:15.05pt" o:ole="">
            <v:imagedata r:id="rId38" o:title=""/>
          </v:shape>
          <o:OLEObject Type="Embed" ProgID="Equation.DSMT4" ShapeID="_x0000_i1039" DrawAspect="Content" ObjectID="_1725890679" r:id="rId39"/>
        </w:object>
      </w:r>
      <w:r>
        <w:br/>
      </w:r>
    </w:p>
    <w:p w14:paraId="23420389" w14:textId="77777777" w:rsidR="004514B1" w:rsidRPr="002B3376" w:rsidRDefault="004514B1" w:rsidP="002417B8">
      <w:pPr>
        <w:pStyle w:val="Ratk11"/>
      </w:pPr>
    </w:p>
    <w:p w14:paraId="368E752A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1231904C" w14:textId="77777777" w:rsidR="004514B1" w:rsidRPr="0063439E" w:rsidRDefault="004514B1" w:rsidP="00587114">
      <w:pPr>
        <w:pStyle w:val="Ratk11abc"/>
      </w:pPr>
      <w:r w:rsidRPr="0063439E">
        <w:t>6899 €</w:t>
      </w:r>
    </w:p>
    <w:p w14:paraId="4CE9A649" w14:textId="77777777" w:rsidR="004514B1" w:rsidRPr="00CB587E" w:rsidRDefault="004514B1" w:rsidP="002417B8">
      <w:pPr>
        <w:pStyle w:val="Ratk16Teht-nro"/>
      </w:pPr>
      <w:r>
        <w:lastRenderedPageBreak/>
        <w:t>K5.</w:t>
      </w:r>
    </w:p>
    <w:p w14:paraId="3A9D1EA7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38ADC83B" w14:textId="77777777" w:rsidR="004514B1" w:rsidRDefault="004514B1" w:rsidP="00260F8F">
      <w:pPr>
        <w:pStyle w:val="Ratk11"/>
      </w:pPr>
      <w:r>
        <w:t xml:space="preserve">Merkitään vuoden 2003 myyntituloa kirjaimella  </w:t>
      </w:r>
      <w:r w:rsidRPr="00260F8F">
        <w:rPr>
          <w:i/>
          <w:iCs/>
        </w:rPr>
        <w:t>m</w:t>
      </w:r>
      <w:r>
        <w:t xml:space="preserve">  ja valmistuskustannuksia kirjaimella  </w:t>
      </w:r>
      <w:r w:rsidRPr="00260F8F">
        <w:rPr>
          <w:i/>
          <w:iCs/>
        </w:rPr>
        <w:t>v</w:t>
      </w:r>
      <w:r>
        <w:t>.</w:t>
      </w:r>
      <w:r w:rsidRPr="008F0C7A">
        <w:t xml:space="preserve"> </w:t>
      </w:r>
    </w:p>
    <w:p w14:paraId="7DE757EC" w14:textId="77777777" w:rsidR="004514B1" w:rsidRDefault="004514B1" w:rsidP="00260F8F">
      <w:pPr>
        <w:pStyle w:val="Ratk11"/>
      </w:pPr>
    </w:p>
    <w:p w14:paraId="2F24E66E" w14:textId="77777777" w:rsidR="004514B1" w:rsidRDefault="004514B1" w:rsidP="00260F8F">
      <w:pPr>
        <w:pStyle w:val="Ratk11"/>
      </w:pPr>
      <w:r>
        <w:t xml:space="preserve">Vuonna 2003 valmistuskustannukset olivat  91 %  myyntitulosta, </w:t>
      </w:r>
    </w:p>
    <w:p w14:paraId="35A8E0CE" w14:textId="54F00988" w:rsidR="004514B1" w:rsidRPr="00AC05DE" w:rsidRDefault="004514B1" w:rsidP="00260F8F">
      <w:pPr>
        <w:pStyle w:val="Ratk11"/>
      </w:pPr>
      <w:r>
        <w:t xml:space="preserve">joten  </w:t>
      </w:r>
      <w:r w:rsidR="001B46AB" w:rsidRPr="001B46AB">
        <w:rPr>
          <w:position w:val="-8"/>
        </w:rPr>
        <w:object w:dxaOrig="1020" w:dyaOrig="279" w14:anchorId="1CF740ED">
          <v:shape id="_x0000_i1040" type="#_x0000_t75" style="width:51.05pt;height:14.25pt" o:ole="">
            <v:imagedata r:id="rId40" o:title=""/>
          </v:shape>
          <o:OLEObject Type="Embed" ProgID="Equation.DSMT4" ShapeID="_x0000_i1040" DrawAspect="Content" ObjectID="_1725890680" r:id="rId41"/>
        </w:object>
      </w:r>
      <w:r>
        <w:t>.</w:t>
      </w:r>
      <w:r>
        <w:br/>
      </w:r>
      <w:r>
        <w:br/>
        <w:t>Lasketaan vuoden 2005 myyntitulo.</w:t>
      </w:r>
      <w:r>
        <w:br/>
      </w:r>
      <w:r>
        <w:br/>
      </w:r>
      <w:r w:rsidR="001B46AB" w:rsidRPr="001B46AB">
        <w:rPr>
          <w:position w:val="-8"/>
        </w:rPr>
        <w:object w:dxaOrig="2240" w:dyaOrig="279" w14:anchorId="3231FB9C">
          <v:shape id="_x0000_i1041" type="#_x0000_t75" style="width:112.2pt;height:14.25pt" o:ole="">
            <v:imagedata r:id="rId42" o:title=""/>
          </v:shape>
          <o:OLEObject Type="Embed" ProgID="Equation.DSMT4" ShapeID="_x0000_i1041" DrawAspect="Content" ObjectID="_1725890681" r:id="rId43"/>
        </w:object>
      </w:r>
      <w:r>
        <w:br/>
      </w:r>
      <w:r>
        <w:br/>
        <w:t>Lasketaan vuoden 2005 valmistuskustannukset.</w:t>
      </w:r>
      <w:r>
        <w:br/>
      </w:r>
      <w:r>
        <w:br/>
      </w:r>
      <w:r w:rsidR="001B46AB" w:rsidRPr="001B46AB">
        <w:rPr>
          <w:position w:val="-60"/>
        </w:rPr>
        <w:object w:dxaOrig="3640" w:dyaOrig="1320" w14:anchorId="11F3ED2C">
          <v:shape id="_x0000_i1042" type="#_x0000_t75" style="width:182.5pt;height:66.15pt" o:ole="">
            <v:imagedata r:id="rId44" o:title=""/>
          </v:shape>
          <o:OLEObject Type="Embed" ProgID="Equation.DSMT4" ShapeID="_x0000_i1042" DrawAspect="Content" ObjectID="_1725890682" r:id="rId45"/>
        </w:object>
      </w:r>
      <w:r>
        <w:br/>
      </w:r>
      <w:r>
        <w:br/>
        <w:t>Verrataan vuoden 2005 myyntituloja vuoden 2005 valmistuskustannuksiin.</w:t>
      </w:r>
      <w:r>
        <w:br/>
      </w:r>
      <w:r>
        <w:br/>
      </w:r>
      <w:r w:rsidR="001B46AB" w:rsidRPr="001B46AB">
        <w:rPr>
          <w:position w:val="-44"/>
        </w:rPr>
        <w:object w:dxaOrig="1560" w:dyaOrig="1300" w14:anchorId="40530E7B">
          <v:shape id="_x0000_i1043" type="#_x0000_t75" style="width:77.85pt;height:65.3pt" o:ole="">
            <v:imagedata r:id="rId46" o:title=""/>
          </v:shape>
          <o:OLEObject Type="Embed" ProgID="Equation.DSMT4" ShapeID="_x0000_i1043" DrawAspect="Content" ObjectID="_1725890683" r:id="rId47"/>
        </w:object>
      </w:r>
      <w:r>
        <w:br/>
      </w:r>
      <w:r>
        <w:br/>
        <w:t>Vuonna 2005 myyntitulot olivat  9,7 %  suuremmat kuin valmistuskustannukset.</w:t>
      </w:r>
      <w:r>
        <w:br/>
      </w:r>
    </w:p>
    <w:p w14:paraId="2AC50652" w14:textId="77777777" w:rsidR="004514B1" w:rsidRPr="002B3376" w:rsidRDefault="004514B1" w:rsidP="002417B8">
      <w:pPr>
        <w:pStyle w:val="Ratk11"/>
      </w:pPr>
    </w:p>
    <w:p w14:paraId="63903634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2E7C4E7F" w14:textId="77777777" w:rsidR="004514B1" w:rsidRPr="00CB587E" w:rsidRDefault="004514B1" w:rsidP="00587114">
      <w:pPr>
        <w:pStyle w:val="Ratk11abc"/>
        <w:rPr>
          <w:color w:val="FF0000"/>
        </w:rPr>
      </w:pPr>
      <w:r>
        <w:t>9,7 %</w:t>
      </w:r>
    </w:p>
    <w:p w14:paraId="165BFB56" w14:textId="77777777" w:rsidR="004514B1" w:rsidRPr="00CB587E" w:rsidRDefault="004514B1" w:rsidP="002417B8">
      <w:pPr>
        <w:pStyle w:val="Ratk16Teht-nro"/>
      </w:pPr>
      <w:r>
        <w:lastRenderedPageBreak/>
        <w:t>K6.</w:t>
      </w:r>
    </w:p>
    <w:p w14:paraId="61C5E124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7F5B062E" w14:textId="77777777" w:rsidR="004514B1" w:rsidRDefault="004514B1" w:rsidP="00CB587E">
      <w:pPr>
        <w:pStyle w:val="Ratk11"/>
        <w:ind w:left="284" w:hanging="284"/>
      </w:pPr>
      <w:r>
        <w:t xml:space="preserve">Merkitään lomapaketin hintaa kirjaimella  </w:t>
      </w:r>
      <w:r>
        <w:rPr>
          <w:i/>
          <w:iCs/>
        </w:rPr>
        <w:t>a</w:t>
      </w:r>
      <w:r>
        <w:t>.</w:t>
      </w:r>
    </w:p>
    <w:p w14:paraId="62090653" w14:textId="77777777" w:rsidR="004514B1" w:rsidRDefault="004514B1" w:rsidP="00CB587E">
      <w:pPr>
        <w:pStyle w:val="Ratk11"/>
        <w:ind w:left="284" w:hanging="284"/>
      </w:pPr>
    </w:p>
    <w:p w14:paraId="0F44827C" w14:textId="77777777" w:rsidR="004514B1" w:rsidRDefault="004514B1" w:rsidP="00993F7A">
      <w:pPr>
        <w:pStyle w:val="Ratk11"/>
      </w:pPr>
      <w:r>
        <w:t xml:space="preserve">Merkitään majoituskustannusten osuutta lomapaketin hinnasta ennen muutoksia kirjaimella  </w:t>
      </w:r>
      <w:r w:rsidRPr="00993F7A">
        <w:rPr>
          <w:i/>
          <w:iCs/>
        </w:rPr>
        <w:t>x</w:t>
      </w:r>
      <w:r>
        <w:t xml:space="preserve">. Matkakustannusten osuus on tällöin  1 – </w:t>
      </w:r>
      <w:r w:rsidRPr="00993F7A">
        <w:rPr>
          <w:i/>
          <w:iCs/>
        </w:rPr>
        <w:t>x</w:t>
      </w:r>
      <w:r>
        <w:t>.</w:t>
      </w:r>
      <w:r>
        <w:br/>
      </w:r>
      <w:r>
        <w:br/>
        <w:t xml:space="preserve">Muodostetaan yhtälö ja ratkaistaan  </w:t>
      </w:r>
      <w:r w:rsidRPr="00993F7A">
        <w:rPr>
          <w:i/>
          <w:iCs/>
        </w:rPr>
        <w:t>x</w:t>
      </w:r>
      <w:r>
        <w:t>.</w:t>
      </w:r>
    </w:p>
    <w:p w14:paraId="524E8AD7" w14:textId="77777777" w:rsidR="004514B1" w:rsidRDefault="004514B1" w:rsidP="00993F7A">
      <w:pPr>
        <w:pStyle w:val="Ratk11"/>
      </w:pPr>
    </w:p>
    <w:p w14:paraId="2A3131FF" w14:textId="36B64228" w:rsidR="004514B1" w:rsidRPr="00AC05DE" w:rsidRDefault="001B46AB" w:rsidP="00993F7A">
      <w:pPr>
        <w:pStyle w:val="Ratk11"/>
      </w:pPr>
      <w:r w:rsidRPr="001B46AB">
        <w:rPr>
          <w:position w:val="-42"/>
        </w:rPr>
        <w:object w:dxaOrig="5980" w:dyaOrig="999" w14:anchorId="0F4418D0">
          <v:shape id="_x0000_i1044" type="#_x0000_t75" style="width:298.9pt;height:50.25pt" o:ole="">
            <v:imagedata r:id="rId48" o:title=""/>
          </v:shape>
          <o:OLEObject Type="Embed" ProgID="Equation.DSMT4" ShapeID="_x0000_i1044" DrawAspect="Content" ObjectID="_1725890684" r:id="rId49"/>
        </w:object>
      </w:r>
      <w:r w:rsidR="004514B1">
        <w:br/>
      </w:r>
    </w:p>
    <w:p w14:paraId="3C57DFF3" w14:textId="77777777" w:rsidR="004514B1" w:rsidRDefault="004514B1" w:rsidP="002417B8">
      <w:pPr>
        <w:pStyle w:val="Ratk11"/>
      </w:pPr>
      <w:r>
        <w:t>Koska  0,65 = 65 %, majoituskustannusten osuus lomapaketin hinnasta ennen muutoksia oli  65 %.</w:t>
      </w:r>
    </w:p>
    <w:p w14:paraId="12373EBA" w14:textId="77777777" w:rsidR="004514B1" w:rsidRDefault="004514B1" w:rsidP="002417B8">
      <w:pPr>
        <w:pStyle w:val="Ratk11"/>
      </w:pPr>
    </w:p>
    <w:p w14:paraId="6C6E2A0D" w14:textId="77777777" w:rsidR="004514B1" w:rsidRPr="002B3376" w:rsidRDefault="004514B1" w:rsidP="002417B8">
      <w:pPr>
        <w:pStyle w:val="Ratk11"/>
      </w:pPr>
    </w:p>
    <w:p w14:paraId="595035AC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7527F88C" w14:textId="77777777" w:rsidR="004514B1" w:rsidRPr="00596736" w:rsidRDefault="004514B1" w:rsidP="00587114">
      <w:pPr>
        <w:pStyle w:val="Ratk11abc"/>
      </w:pPr>
      <w:r w:rsidRPr="00596736">
        <w:t>65 %</w:t>
      </w:r>
    </w:p>
    <w:p w14:paraId="6BC62926" w14:textId="77777777" w:rsidR="004514B1" w:rsidRPr="004444CF" w:rsidRDefault="004514B1" w:rsidP="001011B2">
      <w:pPr>
        <w:pStyle w:val="Ratk16Teht-nro"/>
      </w:pPr>
      <w:r>
        <w:lastRenderedPageBreak/>
        <w:t>K7.</w:t>
      </w:r>
    </w:p>
    <w:p w14:paraId="2C257E0F" w14:textId="77777777" w:rsidR="004514B1" w:rsidRDefault="004514B1" w:rsidP="004444CF">
      <w:pPr>
        <w:pStyle w:val="Ratk11"/>
      </w:pPr>
    </w:p>
    <w:p w14:paraId="3561C49D" w14:textId="77777777" w:rsidR="004514B1" w:rsidRPr="004444CF" w:rsidRDefault="004514B1" w:rsidP="0028086C">
      <w:pPr>
        <w:pStyle w:val="Ratk11"/>
        <w:ind w:left="284" w:hanging="284"/>
      </w:pPr>
      <w:r>
        <w:rPr>
          <w:b/>
        </w:rPr>
        <w:t>a</w:t>
      </w:r>
      <w:r w:rsidRPr="004444CF">
        <w:rPr>
          <w:b/>
        </w:rPr>
        <w:t>)</w:t>
      </w:r>
      <w:r>
        <w:rPr>
          <w:b/>
        </w:rPr>
        <w:tab/>
      </w:r>
      <w:r w:rsidRPr="004444CF">
        <w:t>Hintataso muuttuu samassa suhteessa kuin kuluttajahintaindeksi.</w:t>
      </w:r>
      <w:r>
        <w:br/>
      </w:r>
      <w:r>
        <w:br/>
        <w:t>Verrataan lokakuun 2021</w:t>
      </w:r>
      <w:r w:rsidRPr="004444CF">
        <w:t xml:space="preserve"> </w:t>
      </w:r>
      <w:r>
        <w:t>indeksipistelukua  105,71</w:t>
      </w:r>
      <w:r w:rsidRPr="004444CF">
        <w:t xml:space="preserve">  </w:t>
      </w:r>
      <w:r>
        <w:t>loka</w:t>
      </w:r>
      <w:r w:rsidRPr="004444CF">
        <w:t xml:space="preserve">kuun </w:t>
      </w:r>
      <w:r>
        <w:t>2019</w:t>
      </w:r>
      <w:r w:rsidRPr="004444CF">
        <w:t xml:space="preserve"> </w:t>
      </w:r>
      <w:r>
        <w:br/>
        <w:t>indeksipistelukuun  102,29</w:t>
      </w:r>
      <w:r w:rsidRPr="004444CF">
        <w:t>.</w:t>
      </w:r>
    </w:p>
    <w:p w14:paraId="02C09999" w14:textId="77777777" w:rsidR="004514B1" w:rsidRDefault="004514B1" w:rsidP="0028086C">
      <w:pPr>
        <w:pStyle w:val="Ratk11"/>
      </w:pPr>
    </w:p>
    <w:p w14:paraId="31D13EE7" w14:textId="51D79AE3" w:rsidR="004514B1" w:rsidRPr="004444CF" w:rsidRDefault="004514B1" w:rsidP="00C54274">
      <w:pPr>
        <w:pStyle w:val="Ratk11"/>
        <w:ind w:left="284"/>
      </w:pPr>
      <w:r w:rsidRPr="004444CF">
        <w:t>Lasketaan indeksipistelukujen suhde.</w:t>
      </w:r>
      <w:r w:rsidRPr="004444CF">
        <w:br/>
      </w:r>
      <w:r w:rsidRPr="004444CF">
        <w:br/>
      </w:r>
      <w:r w:rsidR="001B46AB" w:rsidRPr="001B46AB">
        <w:rPr>
          <w:position w:val="-22"/>
        </w:rPr>
        <w:object w:dxaOrig="2500" w:dyaOrig="560" w14:anchorId="2D16FE1A">
          <v:shape id="_x0000_i1045" type="#_x0000_t75" style="width:125.6pt;height:27.65pt" o:ole="">
            <v:imagedata r:id="rId50" o:title=""/>
          </v:shape>
          <o:OLEObject Type="Embed" ProgID="Equation.DSMT4" ShapeID="_x0000_i1045" DrawAspect="Content" ObjectID="_1725890685" r:id="rId51"/>
        </w:object>
      </w:r>
      <w:r w:rsidRPr="004444CF">
        <w:br/>
      </w:r>
      <w:r w:rsidRPr="004444CF">
        <w:br/>
      </w:r>
      <w:r>
        <w:t>Loka</w:t>
      </w:r>
      <w:r w:rsidRPr="004444CF">
        <w:t>kuun</w:t>
      </w:r>
      <w:r>
        <w:t xml:space="preserve"> 2021</w:t>
      </w:r>
      <w:r w:rsidRPr="004444CF">
        <w:t xml:space="preserve"> </w:t>
      </w:r>
      <w:r>
        <w:t>hintataso oli  103,3</w:t>
      </w:r>
      <w:r w:rsidRPr="004444CF">
        <w:t xml:space="preserve"> % – 100 % = </w:t>
      </w:r>
      <w:r>
        <w:t>3,3</w:t>
      </w:r>
      <w:r w:rsidRPr="004444CF">
        <w:t xml:space="preserve"> %  korkeampi kuin </w:t>
      </w:r>
      <w:r>
        <w:t>lokakuun 2019 hintataso</w:t>
      </w:r>
      <w:r w:rsidRPr="004444CF">
        <w:t>.</w:t>
      </w:r>
    </w:p>
    <w:p w14:paraId="4366DFDD" w14:textId="77777777" w:rsidR="004514B1" w:rsidRDefault="004514B1">
      <w:pPr>
        <w:rPr>
          <w:sz w:val="22"/>
        </w:rPr>
      </w:pPr>
    </w:p>
    <w:p w14:paraId="5CA6F7C0" w14:textId="77777777" w:rsidR="004514B1" w:rsidRDefault="004514B1">
      <w:pPr>
        <w:rPr>
          <w:b/>
          <w:sz w:val="22"/>
        </w:rPr>
      </w:pPr>
    </w:p>
    <w:p w14:paraId="0C7B721F" w14:textId="77777777" w:rsidR="004514B1" w:rsidRDefault="004514B1" w:rsidP="004444CF">
      <w:pPr>
        <w:pStyle w:val="Ratk11"/>
        <w:ind w:left="284" w:hanging="284"/>
      </w:pPr>
      <w:r>
        <w:rPr>
          <w:b/>
        </w:rPr>
        <w:t>c</w:t>
      </w:r>
      <w:r w:rsidRPr="004444CF">
        <w:rPr>
          <w:b/>
        </w:rPr>
        <w:t>)</w:t>
      </w:r>
      <w:r>
        <w:t xml:space="preserve"> </w:t>
      </w:r>
      <w:r>
        <w:tab/>
      </w:r>
      <w:r w:rsidRPr="004444CF">
        <w:t>Inflaation mittana käytetään kuluttajahintaindeksin vuosimuutosta prosentteina.</w:t>
      </w:r>
      <w:r>
        <w:br/>
      </w:r>
      <w:r>
        <w:br/>
        <w:t>Verrataan lokakuun 2021</w:t>
      </w:r>
      <w:r w:rsidRPr="004444CF">
        <w:t xml:space="preserve"> </w:t>
      </w:r>
      <w:r>
        <w:t>indeksipistelukua  105,71</w:t>
      </w:r>
      <w:r w:rsidRPr="004444CF">
        <w:t xml:space="preserve">  </w:t>
      </w:r>
      <w:r>
        <w:t>loka</w:t>
      </w:r>
      <w:r w:rsidRPr="004444CF">
        <w:t xml:space="preserve">kuun </w:t>
      </w:r>
      <w:r>
        <w:t>2020</w:t>
      </w:r>
      <w:r w:rsidRPr="004444CF">
        <w:t xml:space="preserve"> </w:t>
      </w:r>
      <w:r>
        <w:br/>
        <w:t>indeksipistelukuun  102,47</w:t>
      </w:r>
      <w:r w:rsidRPr="004444CF">
        <w:t>.</w:t>
      </w:r>
    </w:p>
    <w:p w14:paraId="76D5BBEA" w14:textId="77777777" w:rsidR="004514B1" w:rsidRDefault="004514B1" w:rsidP="004444CF">
      <w:pPr>
        <w:pStyle w:val="Ratk11"/>
      </w:pPr>
    </w:p>
    <w:p w14:paraId="00970A1B" w14:textId="11FE3FA8" w:rsidR="004514B1" w:rsidRPr="004444CF" w:rsidRDefault="004514B1" w:rsidP="004444CF">
      <w:pPr>
        <w:pStyle w:val="Ratk11"/>
        <w:ind w:left="284"/>
      </w:pPr>
      <w:r w:rsidRPr="004444CF">
        <w:t>Lasketaan indeksipistelukujen suhde.</w:t>
      </w:r>
      <w:r w:rsidRPr="004444CF">
        <w:br/>
      </w:r>
      <w:r w:rsidRPr="004444CF">
        <w:br/>
      </w:r>
      <w:r w:rsidR="001B46AB" w:rsidRPr="001B46AB">
        <w:rPr>
          <w:position w:val="-22"/>
        </w:rPr>
        <w:object w:dxaOrig="2520" w:dyaOrig="560" w14:anchorId="53F72FE6">
          <v:shape id="_x0000_i1046" type="#_x0000_t75" style="width:126.4pt;height:27.65pt" o:ole="">
            <v:imagedata r:id="rId52" o:title=""/>
          </v:shape>
          <o:OLEObject Type="Embed" ProgID="Equation.DSMT4" ShapeID="_x0000_i1046" DrawAspect="Content" ObjectID="_1725890686" r:id="rId53"/>
        </w:object>
      </w:r>
      <w:r>
        <w:br/>
      </w:r>
      <w:r>
        <w:br/>
        <w:t>Loka</w:t>
      </w:r>
      <w:r w:rsidRPr="004444CF">
        <w:t>kuun</w:t>
      </w:r>
      <w:r>
        <w:t xml:space="preserve"> 2021</w:t>
      </w:r>
      <w:r w:rsidRPr="004444CF">
        <w:t xml:space="preserve"> </w:t>
      </w:r>
      <w:r>
        <w:t>hintataso oli  103,2</w:t>
      </w:r>
      <w:r w:rsidRPr="004444CF">
        <w:t xml:space="preserve"> % – 100 % = </w:t>
      </w:r>
      <w:r>
        <w:t>3,2</w:t>
      </w:r>
      <w:r w:rsidRPr="004444CF">
        <w:t xml:space="preserve"> %</w:t>
      </w:r>
      <w:r>
        <w:t xml:space="preserve">  korkeampi kuin edellisen loka</w:t>
      </w:r>
      <w:r w:rsidRPr="004444CF">
        <w:t>kuun.</w:t>
      </w:r>
      <w:r>
        <w:t xml:space="preserve"> Inflaatio oli siis  3,2 %  lokakuussa 2021</w:t>
      </w:r>
      <w:r w:rsidRPr="004444CF">
        <w:t>.</w:t>
      </w:r>
    </w:p>
    <w:p w14:paraId="3D6B584B" w14:textId="77777777" w:rsidR="004514B1" w:rsidRDefault="004514B1" w:rsidP="002417B8">
      <w:pPr>
        <w:pStyle w:val="Ratk11"/>
      </w:pPr>
    </w:p>
    <w:p w14:paraId="5A270EB6" w14:textId="77777777" w:rsidR="004514B1" w:rsidRDefault="004514B1" w:rsidP="002417B8">
      <w:pPr>
        <w:pStyle w:val="Ratk11"/>
      </w:pPr>
    </w:p>
    <w:p w14:paraId="276C3CC7" w14:textId="77777777" w:rsidR="004514B1" w:rsidRDefault="004514B1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7E645DE7" w14:textId="77777777" w:rsidR="004514B1" w:rsidRDefault="004514B1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a)</w:t>
      </w:r>
      <w:r>
        <w:rPr>
          <w:bCs/>
        </w:rPr>
        <w:tab/>
        <w:t>3,3 %</w:t>
      </w:r>
    </w:p>
    <w:p w14:paraId="6B736F49" w14:textId="77777777" w:rsidR="004514B1" w:rsidRPr="00236384" w:rsidRDefault="004514B1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b)</w:t>
      </w:r>
      <w:r>
        <w:rPr>
          <w:bCs/>
        </w:rPr>
        <w:tab/>
        <w:t>3,2 %</w:t>
      </w:r>
    </w:p>
    <w:p w14:paraId="1B9BAAF8" w14:textId="77777777" w:rsidR="004514B1" w:rsidRDefault="004514B1" w:rsidP="002417B8">
      <w:pPr>
        <w:pStyle w:val="Ratk16Teht-nro"/>
      </w:pPr>
      <w:r>
        <w:lastRenderedPageBreak/>
        <w:t>K8.</w:t>
      </w:r>
    </w:p>
    <w:p w14:paraId="3DFAB440" w14:textId="77777777" w:rsidR="004514B1" w:rsidRDefault="004514B1" w:rsidP="002417B8">
      <w:pPr>
        <w:pStyle w:val="Ratk11"/>
      </w:pPr>
    </w:p>
    <w:p w14:paraId="55E1D204" w14:textId="77777777" w:rsidR="004514B1" w:rsidRDefault="004514B1" w:rsidP="00265CFA">
      <w:pPr>
        <w:pStyle w:val="Ratk11"/>
        <w:ind w:left="284" w:hanging="284"/>
      </w:pPr>
      <w:r w:rsidRPr="00265CFA">
        <w:rPr>
          <w:b/>
        </w:rPr>
        <w:t>a)</w:t>
      </w:r>
      <w:r w:rsidRPr="00265CFA">
        <w:t xml:space="preserve"> </w:t>
      </w:r>
      <w:r>
        <w:tab/>
        <w:t>Kuukausipalkan</w:t>
      </w:r>
      <w:r w:rsidRPr="00265CFA">
        <w:t xml:space="preserve"> </w:t>
      </w:r>
      <w:r>
        <w:t xml:space="preserve">reaaliarvo </w:t>
      </w:r>
      <w:r w:rsidRPr="00265CFA">
        <w:t xml:space="preserve">pysyy samana, jos </w:t>
      </w:r>
      <w:r>
        <w:t>palkka</w:t>
      </w:r>
      <w:r w:rsidRPr="00265CFA">
        <w:t xml:space="preserve"> muuttuu samassa suhteessa kuin hinnat.</w:t>
      </w:r>
    </w:p>
    <w:p w14:paraId="5342CA54" w14:textId="77777777" w:rsidR="004514B1" w:rsidRPr="00265CFA" w:rsidRDefault="004514B1" w:rsidP="00265CFA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754"/>
        <w:gridCol w:w="1231"/>
        <w:gridCol w:w="1696"/>
      </w:tblGrid>
      <w:tr w:rsidR="004514B1" w:rsidRPr="00265CFA" w14:paraId="4C2C6822" w14:textId="77777777" w:rsidTr="00265CFA">
        <w:tc>
          <w:tcPr>
            <w:tcW w:w="0" w:type="auto"/>
            <w:shd w:val="clear" w:color="auto" w:fill="BDD6EE" w:themeFill="accent5" w:themeFillTint="66"/>
          </w:tcPr>
          <w:p w14:paraId="4458E16A" w14:textId="77777777" w:rsidR="004514B1" w:rsidRPr="00265CFA" w:rsidRDefault="004514B1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20CC84BD" w14:textId="77777777" w:rsidR="004514B1" w:rsidRPr="00265CFA" w:rsidRDefault="004514B1" w:rsidP="00265CFA">
            <w:pPr>
              <w:pStyle w:val="Ratk11"/>
              <w:rPr>
                <w:b/>
              </w:rPr>
            </w:pPr>
            <w:r>
              <w:rPr>
                <w:b/>
              </w:rPr>
              <w:t>Kuukausi-</w:t>
            </w:r>
            <w:r>
              <w:rPr>
                <w:b/>
              </w:rPr>
              <w:br/>
              <w:t>palkka</w:t>
            </w:r>
            <w:r w:rsidRPr="00265CFA">
              <w:rPr>
                <w:b/>
              </w:rPr>
              <w:t xml:space="preserve">  (€)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610D0958" w14:textId="77777777" w:rsidR="004514B1" w:rsidRPr="00265CFA" w:rsidRDefault="004514B1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Kuluttajahinta-</w:t>
            </w:r>
            <w:r w:rsidRPr="00265CFA">
              <w:rPr>
                <w:b/>
              </w:rPr>
              <w:br/>
              <w:t>indeksi</w:t>
            </w:r>
          </w:p>
        </w:tc>
      </w:tr>
      <w:tr w:rsidR="004514B1" w:rsidRPr="00265CFA" w14:paraId="0DF2496B" w14:textId="77777777" w:rsidTr="00265CFA">
        <w:tc>
          <w:tcPr>
            <w:tcW w:w="0" w:type="auto"/>
          </w:tcPr>
          <w:p w14:paraId="5EA3C128" w14:textId="77777777" w:rsidR="004514B1" w:rsidRPr="00265CFA" w:rsidRDefault="004514B1" w:rsidP="00265CFA">
            <w:pPr>
              <w:pStyle w:val="Ratk11"/>
            </w:pPr>
            <w:r w:rsidRPr="00265CFA">
              <w:t>201</w:t>
            </w:r>
            <w:r>
              <w:t>6</w:t>
            </w:r>
          </w:p>
        </w:tc>
        <w:tc>
          <w:tcPr>
            <w:tcW w:w="0" w:type="auto"/>
          </w:tcPr>
          <w:p w14:paraId="4B360F72" w14:textId="77777777" w:rsidR="004514B1" w:rsidRPr="00265CFA" w:rsidRDefault="004514B1" w:rsidP="00265CFA">
            <w:pPr>
              <w:pStyle w:val="Ratk11"/>
            </w:pPr>
            <w:r>
              <w:t>4820</w:t>
            </w:r>
          </w:p>
        </w:tc>
        <w:tc>
          <w:tcPr>
            <w:tcW w:w="0" w:type="auto"/>
          </w:tcPr>
          <w:p w14:paraId="73FB622D" w14:textId="77777777" w:rsidR="004514B1" w:rsidRPr="00265CFA" w:rsidRDefault="004514B1" w:rsidP="00265CFA">
            <w:pPr>
              <w:pStyle w:val="Ratk11"/>
            </w:pPr>
            <w:r>
              <w:t>100,35</w:t>
            </w:r>
          </w:p>
        </w:tc>
      </w:tr>
      <w:tr w:rsidR="004514B1" w:rsidRPr="00265CFA" w14:paraId="5D51B47A" w14:textId="77777777" w:rsidTr="00265CFA">
        <w:tc>
          <w:tcPr>
            <w:tcW w:w="0" w:type="auto"/>
          </w:tcPr>
          <w:p w14:paraId="22F74518" w14:textId="77777777" w:rsidR="004514B1" w:rsidRPr="00265CFA" w:rsidRDefault="004514B1" w:rsidP="00265CFA">
            <w:pPr>
              <w:pStyle w:val="Ratk11"/>
            </w:pPr>
            <w:r w:rsidRPr="00265CFA">
              <w:t>20</w:t>
            </w:r>
            <w:r>
              <w:t>19</w:t>
            </w:r>
          </w:p>
        </w:tc>
        <w:tc>
          <w:tcPr>
            <w:tcW w:w="0" w:type="auto"/>
          </w:tcPr>
          <w:p w14:paraId="03227E8B" w14:textId="77777777" w:rsidR="004514B1" w:rsidRPr="00265CFA" w:rsidRDefault="004514B1" w:rsidP="00265CFA">
            <w:pPr>
              <w:pStyle w:val="Ratk11"/>
              <w:rPr>
                <w:i/>
              </w:rPr>
            </w:pPr>
            <w:r w:rsidRPr="00265CFA">
              <w:rPr>
                <w:i/>
              </w:rPr>
              <w:t>x</w:t>
            </w:r>
          </w:p>
        </w:tc>
        <w:tc>
          <w:tcPr>
            <w:tcW w:w="0" w:type="auto"/>
          </w:tcPr>
          <w:p w14:paraId="5D5D3F49" w14:textId="77777777" w:rsidR="004514B1" w:rsidRPr="00265CFA" w:rsidRDefault="004514B1" w:rsidP="00265CFA">
            <w:pPr>
              <w:pStyle w:val="Ratk11"/>
            </w:pPr>
            <w:r>
              <w:t>103,2</w:t>
            </w:r>
            <w:r w:rsidRPr="00265CFA">
              <w:t>5</w:t>
            </w:r>
          </w:p>
        </w:tc>
      </w:tr>
    </w:tbl>
    <w:p w14:paraId="22859ED0" w14:textId="77777777" w:rsidR="004514B1" w:rsidRPr="00265CFA" w:rsidRDefault="004514B1" w:rsidP="00265CFA">
      <w:pPr>
        <w:pStyle w:val="Ratk11"/>
      </w:pPr>
    </w:p>
    <w:p w14:paraId="7B2A5A04" w14:textId="77777777" w:rsidR="004514B1" w:rsidRDefault="004514B1" w:rsidP="00265CFA">
      <w:pPr>
        <w:pStyle w:val="Ratk11"/>
        <w:ind w:left="284"/>
      </w:pPr>
      <w:r w:rsidRPr="00265CFA">
        <w:t>Muodostetaan ja ratkaistaan verrantoyhtälö.</w:t>
      </w:r>
    </w:p>
    <w:p w14:paraId="22CC3E18" w14:textId="77777777" w:rsidR="004514B1" w:rsidRPr="00265CFA" w:rsidRDefault="004514B1" w:rsidP="00265CFA">
      <w:pPr>
        <w:pStyle w:val="Ratk11"/>
        <w:ind w:left="284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1"/>
        <w:gridCol w:w="3309"/>
      </w:tblGrid>
      <w:tr w:rsidR="004514B1" w:rsidRPr="00265CFA" w14:paraId="625614F6" w14:textId="77777777" w:rsidTr="00E54069">
        <w:tc>
          <w:tcPr>
            <w:tcW w:w="3468" w:type="dxa"/>
          </w:tcPr>
          <w:p w14:paraId="1076F544" w14:textId="6655467A" w:rsidR="004514B1" w:rsidRPr="00265CFA" w:rsidRDefault="001B46AB" w:rsidP="00265CFA">
            <w:pPr>
              <w:pStyle w:val="Ratk11"/>
              <w:ind w:left="284"/>
            </w:pPr>
            <w:r w:rsidRPr="001B46AB">
              <w:rPr>
                <w:position w:val="-38"/>
              </w:rPr>
              <w:object w:dxaOrig="1760" w:dyaOrig="880" w14:anchorId="24268A6D">
                <v:shape id="_x0000_i1047" type="#_x0000_t75" style="width:87.9pt;height:44.35pt" o:ole="">
                  <v:imagedata r:id="rId54" o:title=""/>
                </v:shape>
                <o:OLEObject Type="Embed" ProgID="Equation.DSMT4" ShapeID="_x0000_i1047" DrawAspect="Content" ObjectID="_1725890687" r:id="rId55"/>
              </w:object>
            </w:r>
          </w:p>
        </w:tc>
        <w:tc>
          <w:tcPr>
            <w:tcW w:w="3469" w:type="dxa"/>
          </w:tcPr>
          <w:p w14:paraId="3EABDD50" w14:textId="77777777" w:rsidR="004514B1" w:rsidRPr="00265CFA" w:rsidRDefault="004514B1" w:rsidP="00265CFA">
            <w:pPr>
              <w:pStyle w:val="Ratkohje11"/>
            </w:pPr>
            <w:r w:rsidRPr="00265CFA">
              <w:t>Ratkaistaan CAS-laskimella.</w:t>
            </w:r>
          </w:p>
        </w:tc>
      </w:tr>
    </w:tbl>
    <w:p w14:paraId="1B6F0579" w14:textId="77777777" w:rsidR="004514B1" w:rsidRDefault="004514B1" w:rsidP="00265CFA">
      <w:pPr>
        <w:pStyle w:val="Ratk11"/>
        <w:ind w:left="284"/>
      </w:pPr>
    </w:p>
    <w:p w14:paraId="0D31C036" w14:textId="77777777" w:rsidR="004514B1" w:rsidRPr="00265CFA" w:rsidRDefault="004514B1" w:rsidP="00265CFA">
      <w:pPr>
        <w:pStyle w:val="Ratk11"/>
        <w:ind w:left="284"/>
      </w:pPr>
      <w:r>
        <w:t xml:space="preserve">Vuonna 2019 kuukausipalkan olisi pitänyt olla </w:t>
      </w:r>
      <w:r w:rsidRPr="00265CFA">
        <w:t xml:space="preserve"> </w:t>
      </w:r>
      <w:r>
        <w:t>4959</w:t>
      </w:r>
      <w:r w:rsidRPr="00265CFA">
        <w:t xml:space="preserve"> €.</w:t>
      </w:r>
    </w:p>
    <w:p w14:paraId="48A79582" w14:textId="77777777" w:rsidR="004514B1" w:rsidRDefault="004514B1" w:rsidP="00265CFA">
      <w:pPr>
        <w:pStyle w:val="Ratk11"/>
      </w:pPr>
    </w:p>
    <w:p w14:paraId="601F776A" w14:textId="77777777" w:rsidR="004514B1" w:rsidRPr="00265CFA" w:rsidRDefault="004514B1" w:rsidP="00265CFA">
      <w:pPr>
        <w:pStyle w:val="Ratk11"/>
      </w:pPr>
    </w:p>
    <w:p w14:paraId="3234F985" w14:textId="7FDF226A" w:rsidR="004514B1" w:rsidRPr="00CF2690" w:rsidRDefault="004514B1" w:rsidP="005F3995">
      <w:pPr>
        <w:pStyle w:val="Ratk11"/>
        <w:ind w:left="284" w:hanging="284"/>
      </w:pPr>
      <w:r w:rsidRPr="00265CFA">
        <w:rPr>
          <w:b/>
        </w:rPr>
        <w:t>b)</w:t>
      </w:r>
      <w:r w:rsidRPr="00265CFA">
        <w:t xml:space="preserve"> </w:t>
      </w:r>
      <w:r>
        <w:t xml:space="preserve">Kuukausipalkan tulisi olla  3,5 %  suurempi kuin  4959 </w:t>
      </w:r>
      <w:r w:rsidRPr="00265CFA">
        <w:t>€.</w:t>
      </w:r>
      <w:r>
        <w:br/>
      </w:r>
      <w:r>
        <w:br/>
      </w:r>
      <w:r w:rsidR="001B46AB" w:rsidRPr="001B46AB">
        <w:rPr>
          <w:position w:val="-10"/>
        </w:rPr>
        <w:object w:dxaOrig="2299" w:dyaOrig="300" w14:anchorId="0CFEE4AB">
          <v:shape id="_x0000_i1048" type="#_x0000_t75" style="width:114.7pt;height:15.05pt" o:ole="">
            <v:imagedata r:id="rId56" o:title=""/>
          </v:shape>
          <o:OLEObject Type="Embed" ProgID="Equation.DSMT4" ShapeID="_x0000_i1048" DrawAspect="Content" ObjectID="_1725890688" r:id="rId57"/>
        </w:object>
      </w:r>
      <w:r>
        <w:br/>
      </w:r>
      <w:r>
        <w:br/>
        <w:t xml:space="preserve">Vuonna 2019 kuukausipalkan olisi pitänyt olla </w:t>
      </w:r>
      <w:r w:rsidRPr="00265CFA">
        <w:t xml:space="preserve"> </w:t>
      </w:r>
      <w:r>
        <w:t>5133</w:t>
      </w:r>
      <w:r w:rsidRPr="00265CFA">
        <w:t xml:space="preserve"> €.</w:t>
      </w:r>
    </w:p>
    <w:p w14:paraId="35553F41" w14:textId="77777777" w:rsidR="004514B1" w:rsidRDefault="004514B1" w:rsidP="002417B8">
      <w:pPr>
        <w:pStyle w:val="Ratk11"/>
      </w:pPr>
    </w:p>
    <w:p w14:paraId="22687596" w14:textId="77777777" w:rsidR="004514B1" w:rsidRDefault="004514B1" w:rsidP="002417B8">
      <w:pPr>
        <w:pStyle w:val="Ratk11"/>
      </w:pPr>
    </w:p>
    <w:p w14:paraId="1C73AE39" w14:textId="488DCD84" w:rsidR="004514B1" w:rsidRPr="00CF2690" w:rsidRDefault="004514B1" w:rsidP="005F3995">
      <w:pPr>
        <w:pStyle w:val="Ratk11"/>
        <w:ind w:left="284" w:hanging="284"/>
      </w:pPr>
      <w:r>
        <w:rPr>
          <w:b/>
        </w:rPr>
        <w:t>c</w:t>
      </w:r>
      <w:r w:rsidRPr="00265CFA">
        <w:rPr>
          <w:b/>
        </w:rPr>
        <w:t>)</w:t>
      </w:r>
      <w:r w:rsidRPr="00265CFA">
        <w:t xml:space="preserve"> </w:t>
      </w:r>
      <w:r>
        <w:t xml:space="preserve">Kuukausipalkan tulisi olla  5,0 %  pienempi kuin  4959 </w:t>
      </w:r>
      <w:r w:rsidRPr="00265CFA">
        <w:t>€.</w:t>
      </w:r>
      <w:r>
        <w:br/>
      </w:r>
      <w:r>
        <w:br/>
      </w:r>
      <w:r w:rsidR="001B46AB" w:rsidRPr="001B46AB">
        <w:rPr>
          <w:position w:val="-10"/>
        </w:rPr>
        <w:object w:dxaOrig="2220" w:dyaOrig="300" w14:anchorId="098C7A59">
          <v:shape id="_x0000_i1049" type="#_x0000_t75" style="width:111.35pt;height:15.05pt" o:ole="">
            <v:imagedata r:id="rId58" o:title=""/>
          </v:shape>
          <o:OLEObject Type="Embed" ProgID="Equation.DSMT4" ShapeID="_x0000_i1049" DrawAspect="Content" ObjectID="_1725890689" r:id="rId59"/>
        </w:object>
      </w:r>
      <w:r>
        <w:br/>
      </w:r>
      <w:r>
        <w:br/>
        <w:t xml:space="preserve">Vuonna 2019 kuukausipalkan olisi pitänyt olla </w:t>
      </w:r>
      <w:r w:rsidRPr="00265CFA">
        <w:t xml:space="preserve"> </w:t>
      </w:r>
      <w:r>
        <w:t>4711</w:t>
      </w:r>
      <w:r w:rsidRPr="00265CFA">
        <w:t xml:space="preserve"> €.</w:t>
      </w:r>
    </w:p>
    <w:p w14:paraId="1CEF7310" w14:textId="77777777" w:rsidR="004514B1" w:rsidRDefault="004514B1" w:rsidP="002417B8">
      <w:pPr>
        <w:pStyle w:val="Ratk11"/>
      </w:pPr>
    </w:p>
    <w:p w14:paraId="291DE2B0" w14:textId="77777777" w:rsidR="004514B1" w:rsidRDefault="004514B1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7A8E446A" w14:textId="77777777" w:rsidR="004514B1" w:rsidRDefault="004514B1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a)</w:t>
      </w:r>
      <w:r>
        <w:rPr>
          <w:bCs/>
        </w:rPr>
        <w:tab/>
      </w:r>
      <w:r>
        <w:t>4959</w:t>
      </w:r>
      <w:r w:rsidRPr="00265CFA">
        <w:t xml:space="preserve"> €</w:t>
      </w:r>
    </w:p>
    <w:p w14:paraId="3EE3857A" w14:textId="77777777" w:rsidR="004514B1" w:rsidRDefault="004514B1" w:rsidP="00F51647">
      <w:pPr>
        <w:pStyle w:val="Ratk11"/>
        <w:ind w:left="284" w:hanging="284"/>
      </w:pPr>
      <w:r w:rsidRPr="00F51647">
        <w:rPr>
          <w:b/>
          <w:bCs/>
        </w:rPr>
        <w:t>b)</w:t>
      </w:r>
      <w:r>
        <w:rPr>
          <w:bCs/>
        </w:rPr>
        <w:tab/>
      </w:r>
      <w:r>
        <w:t>5133</w:t>
      </w:r>
      <w:r w:rsidRPr="00265CFA">
        <w:t xml:space="preserve"> €</w:t>
      </w:r>
    </w:p>
    <w:p w14:paraId="3984739C" w14:textId="77777777" w:rsidR="004514B1" w:rsidRPr="005F3995" w:rsidRDefault="004514B1" w:rsidP="00F51647">
      <w:pPr>
        <w:pStyle w:val="Ratk11"/>
        <w:ind w:left="284" w:hanging="284"/>
      </w:pPr>
      <w:r>
        <w:rPr>
          <w:b/>
          <w:bCs/>
        </w:rPr>
        <w:t>c</w:t>
      </w:r>
      <w:r w:rsidRPr="00F51647">
        <w:rPr>
          <w:b/>
          <w:bCs/>
        </w:rPr>
        <w:t>)</w:t>
      </w:r>
      <w:r>
        <w:rPr>
          <w:bCs/>
        </w:rPr>
        <w:tab/>
      </w:r>
      <w:r>
        <w:t>4711</w:t>
      </w:r>
      <w:r w:rsidRPr="00265CFA">
        <w:t xml:space="preserve"> €</w:t>
      </w:r>
    </w:p>
    <w:p w14:paraId="49582E48" w14:textId="77777777" w:rsidR="004514B1" w:rsidRDefault="004514B1" w:rsidP="002417B8">
      <w:pPr>
        <w:pStyle w:val="Ratk16Teht-nro"/>
      </w:pPr>
      <w:r>
        <w:lastRenderedPageBreak/>
        <w:t>K9.</w:t>
      </w:r>
    </w:p>
    <w:p w14:paraId="56F44C5B" w14:textId="77777777" w:rsidR="004514B1" w:rsidRDefault="004514B1" w:rsidP="002417B8">
      <w:pPr>
        <w:pStyle w:val="Ratk11"/>
      </w:pPr>
    </w:p>
    <w:p w14:paraId="752234D8" w14:textId="77777777" w:rsidR="004514B1" w:rsidRDefault="004514B1" w:rsidP="001438DF">
      <w:pPr>
        <w:pStyle w:val="Ratk11"/>
        <w:ind w:left="284" w:hanging="284"/>
      </w:pPr>
      <w:r w:rsidRPr="001438DF">
        <w:rPr>
          <w:b/>
        </w:rPr>
        <w:t>a)</w:t>
      </w:r>
      <w:r w:rsidRPr="001438DF">
        <w:t xml:space="preserve"> </w:t>
      </w:r>
      <w:r>
        <w:tab/>
      </w:r>
      <w:r w:rsidRPr="001438DF">
        <w:t xml:space="preserve">Ratkaistaan tehtävä LibreOfficen </w:t>
      </w:r>
      <w:proofErr w:type="spellStart"/>
      <w:r w:rsidRPr="001438DF">
        <w:t>Calc</w:t>
      </w:r>
      <w:proofErr w:type="spellEnd"/>
      <w:r w:rsidRPr="001438DF">
        <w:t xml:space="preserve"> -ohjelmalla.</w:t>
      </w:r>
      <w:r>
        <w:br/>
      </w:r>
      <w:r>
        <w:br/>
      </w:r>
      <w:r w:rsidRPr="001438DF">
        <w:t>Syötetään vuodet sarakkeeseen A ja havaintoarvot sar</w:t>
      </w:r>
      <w:r>
        <w:t>a</w:t>
      </w:r>
      <w:r w:rsidRPr="001438DF">
        <w:t xml:space="preserve">kkeeseen B. </w:t>
      </w:r>
      <w:r>
        <w:br/>
      </w:r>
      <w:r>
        <w:br/>
      </w:r>
      <w:r w:rsidRPr="001438DF">
        <w:t>Lasketaan sarakkeeseen C kunkin vuoden havaintoarvon suhde perusvuoden 2010 havaintoarvoon ja kerrotaan suhde luvulla  100. Pyöristetään tulokset ykkösten tarkkuudella.</w:t>
      </w:r>
    </w:p>
    <w:p w14:paraId="3C5230FD" w14:textId="77777777" w:rsidR="004514B1" w:rsidRPr="001438DF" w:rsidRDefault="004514B1" w:rsidP="001438DF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436"/>
        <w:gridCol w:w="754"/>
        <w:gridCol w:w="1555"/>
        <w:gridCol w:w="1368"/>
        <w:gridCol w:w="1755"/>
      </w:tblGrid>
      <w:tr w:rsidR="004514B1" w:rsidRPr="001438DF" w14:paraId="6AA8697F" w14:textId="77777777" w:rsidTr="001438DF">
        <w:tc>
          <w:tcPr>
            <w:tcW w:w="0" w:type="auto"/>
            <w:shd w:val="clear" w:color="auto" w:fill="BDD6EE" w:themeFill="accent5" w:themeFillTint="66"/>
          </w:tcPr>
          <w:p w14:paraId="382E30C1" w14:textId="77777777" w:rsidR="004514B1" w:rsidRPr="001438DF" w:rsidRDefault="004514B1" w:rsidP="001438DF">
            <w:pPr>
              <w:pStyle w:val="Ratk11"/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5F112398" w14:textId="77777777" w:rsidR="004514B1" w:rsidRPr="001438DF" w:rsidRDefault="004514B1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2F8F6300" w14:textId="77777777" w:rsidR="004514B1" w:rsidRPr="001438DF" w:rsidRDefault="004514B1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B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2AD5B63E" w14:textId="77777777" w:rsidR="004514B1" w:rsidRPr="001438DF" w:rsidRDefault="004514B1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3BD27B0" w14:textId="77777777" w:rsidR="004514B1" w:rsidRPr="001438DF" w:rsidRDefault="004514B1" w:rsidP="001438DF">
            <w:pPr>
              <w:pStyle w:val="Ratkohje11"/>
            </w:pPr>
            <w:r w:rsidRPr="001438DF">
              <w:br/>
            </w:r>
            <w:r w:rsidRPr="001438DF">
              <w:br/>
            </w:r>
            <w:r w:rsidRPr="001438DF">
              <w:br/>
            </w:r>
            <w:r w:rsidRPr="001438DF">
              <w:br/>
              <w:t>Syötä soluun</w:t>
            </w:r>
            <w:r w:rsidRPr="001438DF">
              <w:br/>
              <w:t>C2  kaava</w:t>
            </w:r>
            <w:r w:rsidRPr="001438DF">
              <w:br/>
              <w:t>"=B2</w:t>
            </w:r>
            <w:r w:rsidRPr="001438DF">
              <w:rPr>
                <w:color w:val="FF0000"/>
              </w:rPr>
              <w:t>/$B$2</w:t>
            </w:r>
            <w:r w:rsidRPr="001438DF">
              <w:t>*100"</w:t>
            </w:r>
            <w:r w:rsidRPr="001438DF">
              <w:br/>
              <w:t xml:space="preserve">ja kopioi sitä </w:t>
            </w:r>
            <w:r w:rsidRPr="001438DF">
              <w:br/>
              <w:t>sarakkeessa</w:t>
            </w:r>
            <w:r w:rsidRPr="001438DF">
              <w:br/>
              <w:t xml:space="preserve">alaspäin. </w:t>
            </w:r>
          </w:p>
        </w:tc>
      </w:tr>
      <w:tr w:rsidR="004514B1" w:rsidRPr="001438DF" w14:paraId="21A4D96A" w14:textId="77777777" w:rsidTr="001438DF">
        <w:tc>
          <w:tcPr>
            <w:tcW w:w="0" w:type="auto"/>
            <w:shd w:val="clear" w:color="auto" w:fill="BDD6EE" w:themeFill="accent5" w:themeFillTint="66"/>
          </w:tcPr>
          <w:p w14:paraId="59E40FD1" w14:textId="77777777" w:rsidR="004514B1" w:rsidRPr="001438DF" w:rsidRDefault="004514B1" w:rsidP="001438DF">
            <w:pPr>
              <w:pStyle w:val="Ratk11"/>
            </w:pPr>
            <w:r w:rsidRPr="001438DF">
              <w:t>1</w:t>
            </w:r>
          </w:p>
        </w:tc>
        <w:tc>
          <w:tcPr>
            <w:tcW w:w="0" w:type="auto"/>
          </w:tcPr>
          <w:p w14:paraId="1D3FA73C" w14:textId="77777777" w:rsidR="004514B1" w:rsidRPr="001438DF" w:rsidRDefault="004514B1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Vuosi</w:t>
            </w:r>
          </w:p>
        </w:tc>
        <w:tc>
          <w:tcPr>
            <w:tcW w:w="0" w:type="auto"/>
          </w:tcPr>
          <w:p w14:paraId="2DFF6843" w14:textId="77777777" w:rsidR="004514B1" w:rsidRPr="001438DF" w:rsidRDefault="004514B1" w:rsidP="001438DF">
            <w:pPr>
              <w:pStyle w:val="Ratk11"/>
              <w:rPr>
                <w:b/>
              </w:rPr>
            </w:pPr>
            <w:r>
              <w:rPr>
                <w:b/>
              </w:rPr>
              <w:t>M</w:t>
            </w:r>
            <w:r w:rsidRPr="001438DF">
              <w:rPr>
                <w:b/>
              </w:rPr>
              <w:t>atkojen</w:t>
            </w:r>
            <w:r>
              <w:rPr>
                <w:b/>
              </w:rPr>
              <w:t xml:space="preserve"> </w:t>
            </w:r>
            <w:r w:rsidRPr="001438DF">
              <w:rPr>
                <w:b/>
              </w:rPr>
              <w:t>lkm</w:t>
            </w:r>
            <w:r>
              <w:rPr>
                <w:b/>
              </w:rPr>
              <w:br/>
            </w:r>
            <w:r w:rsidRPr="001438DF">
              <w:rPr>
                <w:b/>
              </w:rPr>
              <w:t xml:space="preserve"> (tuhansia)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A4FA669" w14:textId="77777777" w:rsidR="004514B1" w:rsidRPr="001438DF" w:rsidRDefault="004514B1" w:rsidP="001438DF">
            <w:pPr>
              <w:pStyle w:val="Ratk11"/>
              <w:rPr>
                <w:b/>
              </w:rPr>
            </w:pPr>
            <w:r>
              <w:rPr>
                <w:b/>
              </w:rPr>
              <w:t>M</w:t>
            </w:r>
            <w:r w:rsidRPr="001438DF">
              <w:rPr>
                <w:b/>
              </w:rPr>
              <w:t>atka-</w:t>
            </w:r>
            <w:r w:rsidRPr="001438DF">
              <w:rPr>
                <w:b/>
              </w:rPr>
              <w:br/>
              <w:t>indeksi</w:t>
            </w:r>
            <w:r w:rsidRPr="001438DF">
              <w:rPr>
                <w:b/>
              </w:rPr>
              <w:br/>
              <w:t>(2010 = 100)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CAFDC58" w14:textId="77777777" w:rsidR="004514B1" w:rsidRPr="001438DF" w:rsidRDefault="004514B1" w:rsidP="001438DF">
            <w:pPr>
              <w:pStyle w:val="Ratk11"/>
            </w:pPr>
          </w:p>
        </w:tc>
      </w:tr>
      <w:tr w:rsidR="004514B1" w:rsidRPr="001438DF" w14:paraId="6D79BEEB" w14:textId="77777777" w:rsidTr="001438DF">
        <w:tc>
          <w:tcPr>
            <w:tcW w:w="0" w:type="auto"/>
            <w:shd w:val="clear" w:color="auto" w:fill="BDD6EE" w:themeFill="accent5" w:themeFillTint="66"/>
          </w:tcPr>
          <w:p w14:paraId="4C3568E3" w14:textId="77777777" w:rsidR="004514B1" w:rsidRPr="001438DF" w:rsidRDefault="004514B1" w:rsidP="001438DF">
            <w:pPr>
              <w:pStyle w:val="Ratk11"/>
            </w:pPr>
            <w:r w:rsidRPr="001438DF">
              <w:t>2</w:t>
            </w:r>
          </w:p>
        </w:tc>
        <w:tc>
          <w:tcPr>
            <w:tcW w:w="0" w:type="auto"/>
          </w:tcPr>
          <w:p w14:paraId="38059AD7" w14:textId="77777777" w:rsidR="004514B1" w:rsidRPr="001438DF" w:rsidRDefault="004514B1" w:rsidP="001438DF">
            <w:pPr>
              <w:pStyle w:val="Ratk11"/>
            </w:pPr>
            <w:r w:rsidRPr="001438DF">
              <w:t>2010</w:t>
            </w:r>
          </w:p>
        </w:tc>
        <w:tc>
          <w:tcPr>
            <w:tcW w:w="0" w:type="auto"/>
          </w:tcPr>
          <w:p w14:paraId="4A1203CB" w14:textId="77777777" w:rsidR="004514B1" w:rsidRPr="001438DF" w:rsidRDefault="004514B1" w:rsidP="001438DF">
            <w:pPr>
              <w:pStyle w:val="Ratk11"/>
              <w:rPr>
                <w:color w:val="FF0000"/>
              </w:rPr>
            </w:pPr>
            <w:r>
              <w:rPr>
                <w:color w:val="FF0000"/>
              </w:rPr>
              <w:t>405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0286CD9" w14:textId="77777777" w:rsidR="004514B1" w:rsidRPr="001438DF" w:rsidRDefault="004514B1" w:rsidP="001438DF">
            <w:pPr>
              <w:pStyle w:val="Ratk11"/>
            </w:pPr>
            <w:r w:rsidRPr="001438DF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9E47C1A" w14:textId="77777777" w:rsidR="004514B1" w:rsidRPr="001438DF" w:rsidRDefault="004514B1" w:rsidP="001438DF">
            <w:pPr>
              <w:pStyle w:val="Ratk11"/>
            </w:pPr>
          </w:p>
        </w:tc>
      </w:tr>
      <w:tr w:rsidR="004514B1" w:rsidRPr="001438DF" w14:paraId="505D8076" w14:textId="77777777" w:rsidTr="001438DF">
        <w:tc>
          <w:tcPr>
            <w:tcW w:w="0" w:type="auto"/>
            <w:shd w:val="clear" w:color="auto" w:fill="BDD6EE" w:themeFill="accent5" w:themeFillTint="66"/>
          </w:tcPr>
          <w:p w14:paraId="729E3687" w14:textId="77777777" w:rsidR="004514B1" w:rsidRPr="001438DF" w:rsidRDefault="004514B1" w:rsidP="001438DF">
            <w:pPr>
              <w:pStyle w:val="Ratk11"/>
            </w:pPr>
            <w:r w:rsidRPr="001438DF">
              <w:t>3</w:t>
            </w:r>
          </w:p>
        </w:tc>
        <w:tc>
          <w:tcPr>
            <w:tcW w:w="0" w:type="auto"/>
          </w:tcPr>
          <w:p w14:paraId="3A9ECE4E" w14:textId="77777777" w:rsidR="004514B1" w:rsidRPr="001438DF" w:rsidRDefault="004514B1" w:rsidP="001438DF">
            <w:pPr>
              <w:pStyle w:val="Ratk11"/>
            </w:pPr>
            <w:r w:rsidRPr="001438DF">
              <w:t>2011</w:t>
            </w:r>
          </w:p>
        </w:tc>
        <w:tc>
          <w:tcPr>
            <w:tcW w:w="0" w:type="auto"/>
          </w:tcPr>
          <w:p w14:paraId="795D6A83" w14:textId="77777777" w:rsidR="004514B1" w:rsidRPr="001438DF" w:rsidRDefault="004514B1" w:rsidP="001438DF">
            <w:pPr>
              <w:pStyle w:val="Ratk11"/>
            </w:pPr>
            <w:r>
              <w:t>503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FCC1E2D" w14:textId="77777777" w:rsidR="004514B1" w:rsidRPr="001438DF" w:rsidRDefault="004514B1" w:rsidP="001438DF">
            <w:pPr>
              <w:pStyle w:val="Ratk11"/>
            </w:pPr>
            <w:r>
              <w:t>124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4AE5E1F" w14:textId="77777777" w:rsidR="004514B1" w:rsidRPr="001438DF" w:rsidRDefault="004514B1" w:rsidP="001438DF">
            <w:pPr>
              <w:pStyle w:val="Ratk11"/>
            </w:pPr>
          </w:p>
        </w:tc>
      </w:tr>
      <w:tr w:rsidR="004514B1" w:rsidRPr="001438DF" w14:paraId="7EFC3C40" w14:textId="77777777" w:rsidTr="001438DF">
        <w:tc>
          <w:tcPr>
            <w:tcW w:w="0" w:type="auto"/>
            <w:shd w:val="clear" w:color="auto" w:fill="BDD6EE" w:themeFill="accent5" w:themeFillTint="66"/>
          </w:tcPr>
          <w:p w14:paraId="2E16075C" w14:textId="77777777" w:rsidR="004514B1" w:rsidRPr="001438DF" w:rsidRDefault="004514B1" w:rsidP="001438DF">
            <w:pPr>
              <w:pStyle w:val="Ratk11"/>
            </w:pPr>
            <w:r w:rsidRPr="001438DF">
              <w:t>4</w:t>
            </w:r>
          </w:p>
        </w:tc>
        <w:tc>
          <w:tcPr>
            <w:tcW w:w="0" w:type="auto"/>
          </w:tcPr>
          <w:p w14:paraId="1E251BC2" w14:textId="77777777" w:rsidR="004514B1" w:rsidRPr="001438DF" w:rsidRDefault="004514B1" w:rsidP="001438DF">
            <w:pPr>
              <w:pStyle w:val="Ratk11"/>
            </w:pPr>
            <w:r w:rsidRPr="001438DF">
              <w:t>2012</w:t>
            </w:r>
          </w:p>
        </w:tc>
        <w:tc>
          <w:tcPr>
            <w:tcW w:w="0" w:type="auto"/>
          </w:tcPr>
          <w:p w14:paraId="10A691F5" w14:textId="77777777" w:rsidR="004514B1" w:rsidRPr="001438DF" w:rsidRDefault="004514B1" w:rsidP="001438DF">
            <w:pPr>
              <w:pStyle w:val="Ratk11"/>
            </w:pPr>
            <w:r>
              <w:t>523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13A2B7C" w14:textId="77777777" w:rsidR="004514B1" w:rsidRPr="001438DF" w:rsidRDefault="004514B1" w:rsidP="001438DF">
            <w:pPr>
              <w:pStyle w:val="Ratk11"/>
            </w:pPr>
            <w:r>
              <w:t>129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FA318D4" w14:textId="77777777" w:rsidR="004514B1" w:rsidRPr="001438DF" w:rsidRDefault="004514B1" w:rsidP="001438DF">
            <w:pPr>
              <w:pStyle w:val="Ratk11"/>
            </w:pPr>
          </w:p>
        </w:tc>
      </w:tr>
      <w:tr w:rsidR="004514B1" w:rsidRPr="001438DF" w14:paraId="7237A7F3" w14:textId="77777777" w:rsidTr="001438DF">
        <w:tc>
          <w:tcPr>
            <w:tcW w:w="0" w:type="auto"/>
            <w:shd w:val="clear" w:color="auto" w:fill="BDD6EE" w:themeFill="accent5" w:themeFillTint="66"/>
          </w:tcPr>
          <w:p w14:paraId="2DA06F24" w14:textId="77777777" w:rsidR="004514B1" w:rsidRPr="001438DF" w:rsidRDefault="004514B1" w:rsidP="001438DF">
            <w:pPr>
              <w:pStyle w:val="Ratk11"/>
            </w:pPr>
            <w:r w:rsidRPr="001438DF">
              <w:t>5</w:t>
            </w:r>
          </w:p>
        </w:tc>
        <w:tc>
          <w:tcPr>
            <w:tcW w:w="0" w:type="auto"/>
          </w:tcPr>
          <w:p w14:paraId="7ED496B6" w14:textId="77777777" w:rsidR="004514B1" w:rsidRPr="001438DF" w:rsidRDefault="004514B1" w:rsidP="001438DF">
            <w:pPr>
              <w:pStyle w:val="Ratk11"/>
            </w:pPr>
            <w:r w:rsidRPr="001438DF">
              <w:t>2013</w:t>
            </w:r>
          </w:p>
        </w:tc>
        <w:tc>
          <w:tcPr>
            <w:tcW w:w="0" w:type="auto"/>
          </w:tcPr>
          <w:p w14:paraId="3CA6ADC4" w14:textId="77777777" w:rsidR="004514B1" w:rsidRPr="001438DF" w:rsidRDefault="004514B1" w:rsidP="001438DF">
            <w:pPr>
              <w:pStyle w:val="Ratk11"/>
            </w:pPr>
            <w:r>
              <w:t>499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1651689" w14:textId="77777777" w:rsidR="004514B1" w:rsidRPr="001438DF" w:rsidRDefault="004514B1" w:rsidP="001438DF">
            <w:pPr>
              <w:pStyle w:val="Ratk11"/>
            </w:pPr>
            <w:r>
              <w:t>123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E1E79E8" w14:textId="77777777" w:rsidR="004514B1" w:rsidRPr="001438DF" w:rsidRDefault="004514B1" w:rsidP="001438DF">
            <w:pPr>
              <w:pStyle w:val="Ratk11"/>
            </w:pPr>
          </w:p>
        </w:tc>
      </w:tr>
      <w:tr w:rsidR="004514B1" w:rsidRPr="001438DF" w14:paraId="15745B7E" w14:textId="77777777" w:rsidTr="001438DF">
        <w:tc>
          <w:tcPr>
            <w:tcW w:w="0" w:type="auto"/>
            <w:shd w:val="clear" w:color="auto" w:fill="BDD6EE" w:themeFill="accent5" w:themeFillTint="66"/>
          </w:tcPr>
          <w:p w14:paraId="5C32FA0E" w14:textId="77777777" w:rsidR="004514B1" w:rsidRPr="001438DF" w:rsidRDefault="004514B1" w:rsidP="001438DF">
            <w:pPr>
              <w:pStyle w:val="Ratk11"/>
            </w:pPr>
            <w:r w:rsidRPr="001438DF">
              <w:t>6</w:t>
            </w:r>
          </w:p>
        </w:tc>
        <w:tc>
          <w:tcPr>
            <w:tcW w:w="0" w:type="auto"/>
          </w:tcPr>
          <w:p w14:paraId="2AAFD0C4" w14:textId="77777777" w:rsidR="004514B1" w:rsidRPr="001438DF" w:rsidRDefault="004514B1" w:rsidP="001438DF">
            <w:pPr>
              <w:pStyle w:val="Ratk11"/>
            </w:pPr>
            <w:r w:rsidRPr="001438DF">
              <w:t>2014</w:t>
            </w:r>
          </w:p>
        </w:tc>
        <w:tc>
          <w:tcPr>
            <w:tcW w:w="0" w:type="auto"/>
          </w:tcPr>
          <w:p w14:paraId="35E8B556" w14:textId="77777777" w:rsidR="004514B1" w:rsidRPr="001438DF" w:rsidRDefault="004514B1" w:rsidP="001438DF">
            <w:pPr>
              <w:pStyle w:val="Ratk11"/>
            </w:pPr>
            <w:r>
              <w:t>485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B817EAE" w14:textId="77777777" w:rsidR="004514B1" w:rsidRPr="001438DF" w:rsidRDefault="004514B1" w:rsidP="001438DF">
            <w:pPr>
              <w:pStyle w:val="Ratk11"/>
            </w:pPr>
            <w:r>
              <w:t>120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1E5BC43" w14:textId="77777777" w:rsidR="004514B1" w:rsidRPr="001438DF" w:rsidRDefault="004514B1" w:rsidP="001438DF">
            <w:pPr>
              <w:pStyle w:val="Ratk11"/>
            </w:pPr>
          </w:p>
        </w:tc>
      </w:tr>
      <w:tr w:rsidR="004514B1" w:rsidRPr="001438DF" w14:paraId="087738ED" w14:textId="77777777" w:rsidTr="001438DF">
        <w:tc>
          <w:tcPr>
            <w:tcW w:w="0" w:type="auto"/>
            <w:shd w:val="clear" w:color="auto" w:fill="BDD6EE" w:themeFill="accent5" w:themeFillTint="66"/>
          </w:tcPr>
          <w:p w14:paraId="2BE69BB5" w14:textId="77777777" w:rsidR="004514B1" w:rsidRPr="001438DF" w:rsidRDefault="004514B1" w:rsidP="001438DF">
            <w:pPr>
              <w:pStyle w:val="Ratk11"/>
            </w:pPr>
            <w:r w:rsidRPr="001438DF">
              <w:t>7</w:t>
            </w:r>
          </w:p>
        </w:tc>
        <w:tc>
          <w:tcPr>
            <w:tcW w:w="0" w:type="auto"/>
          </w:tcPr>
          <w:p w14:paraId="48F04BAA" w14:textId="77777777" w:rsidR="004514B1" w:rsidRPr="001438DF" w:rsidRDefault="004514B1" w:rsidP="001438DF">
            <w:pPr>
              <w:pStyle w:val="Ratk11"/>
            </w:pPr>
            <w:r w:rsidRPr="001438DF">
              <w:t>2015</w:t>
            </w:r>
          </w:p>
        </w:tc>
        <w:tc>
          <w:tcPr>
            <w:tcW w:w="0" w:type="auto"/>
          </w:tcPr>
          <w:p w14:paraId="45939B97" w14:textId="77777777" w:rsidR="004514B1" w:rsidRPr="001438DF" w:rsidRDefault="004514B1" w:rsidP="001438DF">
            <w:pPr>
              <w:pStyle w:val="Ratk11"/>
            </w:pPr>
            <w:r>
              <w:t>522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AC4B9BC" w14:textId="77777777" w:rsidR="004514B1" w:rsidRPr="001438DF" w:rsidRDefault="004514B1" w:rsidP="001438DF">
            <w:pPr>
              <w:pStyle w:val="Ratk11"/>
            </w:pPr>
            <w:r>
              <w:t>129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8163EE1" w14:textId="77777777" w:rsidR="004514B1" w:rsidRPr="001438DF" w:rsidRDefault="004514B1" w:rsidP="001438DF">
            <w:pPr>
              <w:pStyle w:val="Ratk11"/>
            </w:pPr>
          </w:p>
        </w:tc>
      </w:tr>
      <w:tr w:rsidR="004514B1" w:rsidRPr="001438DF" w14:paraId="65929A6E" w14:textId="77777777" w:rsidTr="001438DF">
        <w:tc>
          <w:tcPr>
            <w:tcW w:w="0" w:type="auto"/>
            <w:shd w:val="clear" w:color="auto" w:fill="BDD6EE" w:themeFill="accent5" w:themeFillTint="66"/>
          </w:tcPr>
          <w:p w14:paraId="60CF80E3" w14:textId="77777777" w:rsidR="004514B1" w:rsidRPr="001438DF" w:rsidRDefault="004514B1" w:rsidP="001438DF">
            <w:pPr>
              <w:pStyle w:val="Ratk11"/>
            </w:pPr>
            <w:r w:rsidRPr="001438DF">
              <w:t>8</w:t>
            </w:r>
          </w:p>
        </w:tc>
        <w:tc>
          <w:tcPr>
            <w:tcW w:w="0" w:type="auto"/>
          </w:tcPr>
          <w:p w14:paraId="1390656D" w14:textId="77777777" w:rsidR="004514B1" w:rsidRPr="001438DF" w:rsidRDefault="004514B1" w:rsidP="001438DF">
            <w:pPr>
              <w:pStyle w:val="Ratk11"/>
            </w:pPr>
            <w:r w:rsidRPr="001438DF">
              <w:t>2016</w:t>
            </w:r>
          </w:p>
        </w:tc>
        <w:tc>
          <w:tcPr>
            <w:tcW w:w="0" w:type="auto"/>
          </w:tcPr>
          <w:p w14:paraId="258FBBB9" w14:textId="77777777" w:rsidR="004514B1" w:rsidRPr="001438DF" w:rsidRDefault="004514B1" w:rsidP="001438DF">
            <w:pPr>
              <w:pStyle w:val="Ratk11"/>
            </w:pPr>
            <w:r>
              <w:t>624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62179BB" w14:textId="77777777" w:rsidR="004514B1" w:rsidRPr="001438DF" w:rsidRDefault="004514B1" w:rsidP="001438DF">
            <w:pPr>
              <w:pStyle w:val="Ratk11"/>
            </w:pPr>
            <w:r>
              <w:t>154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D47C664" w14:textId="77777777" w:rsidR="004514B1" w:rsidRPr="001438DF" w:rsidRDefault="004514B1" w:rsidP="001438DF">
            <w:pPr>
              <w:pStyle w:val="Ratk11"/>
            </w:pPr>
          </w:p>
        </w:tc>
      </w:tr>
      <w:tr w:rsidR="004514B1" w:rsidRPr="001438DF" w14:paraId="38BC216A" w14:textId="77777777" w:rsidTr="001438DF">
        <w:tc>
          <w:tcPr>
            <w:tcW w:w="0" w:type="auto"/>
            <w:shd w:val="clear" w:color="auto" w:fill="BDD6EE" w:themeFill="accent5" w:themeFillTint="66"/>
          </w:tcPr>
          <w:p w14:paraId="443B5F54" w14:textId="77777777" w:rsidR="004514B1" w:rsidRPr="001438DF" w:rsidRDefault="004514B1" w:rsidP="001438DF">
            <w:pPr>
              <w:pStyle w:val="Ratk11"/>
            </w:pPr>
            <w:r w:rsidRPr="001438DF">
              <w:t>9</w:t>
            </w:r>
          </w:p>
        </w:tc>
        <w:tc>
          <w:tcPr>
            <w:tcW w:w="0" w:type="auto"/>
          </w:tcPr>
          <w:p w14:paraId="34C4EC8A" w14:textId="77777777" w:rsidR="004514B1" w:rsidRPr="001438DF" w:rsidRDefault="004514B1" w:rsidP="001438DF">
            <w:pPr>
              <w:pStyle w:val="Ratk11"/>
            </w:pPr>
            <w:r w:rsidRPr="001438DF">
              <w:t>2017</w:t>
            </w:r>
          </w:p>
        </w:tc>
        <w:tc>
          <w:tcPr>
            <w:tcW w:w="0" w:type="auto"/>
          </w:tcPr>
          <w:p w14:paraId="01B32781" w14:textId="77777777" w:rsidR="004514B1" w:rsidRPr="001438DF" w:rsidRDefault="004514B1" w:rsidP="001438DF">
            <w:pPr>
              <w:pStyle w:val="Ratk11"/>
            </w:pPr>
            <w:r>
              <w:t>727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FF2A46" w14:textId="77777777" w:rsidR="004514B1" w:rsidRPr="001438DF" w:rsidRDefault="004514B1" w:rsidP="001438DF">
            <w:pPr>
              <w:pStyle w:val="Ratk11"/>
            </w:pPr>
            <w:r>
              <w:t>180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80591ED" w14:textId="77777777" w:rsidR="004514B1" w:rsidRPr="001438DF" w:rsidRDefault="004514B1" w:rsidP="001438DF">
            <w:pPr>
              <w:pStyle w:val="Ratk11"/>
            </w:pPr>
          </w:p>
        </w:tc>
      </w:tr>
      <w:tr w:rsidR="004514B1" w:rsidRPr="001438DF" w14:paraId="2A1727E4" w14:textId="77777777" w:rsidTr="001438DF">
        <w:tc>
          <w:tcPr>
            <w:tcW w:w="0" w:type="auto"/>
            <w:shd w:val="clear" w:color="auto" w:fill="BDD6EE" w:themeFill="accent5" w:themeFillTint="66"/>
          </w:tcPr>
          <w:p w14:paraId="245AC410" w14:textId="77777777" w:rsidR="004514B1" w:rsidRPr="001438DF" w:rsidRDefault="004514B1" w:rsidP="001438DF">
            <w:pPr>
              <w:pStyle w:val="Ratk11"/>
            </w:pPr>
            <w:r w:rsidRPr="001438DF">
              <w:t>10</w:t>
            </w:r>
          </w:p>
        </w:tc>
        <w:tc>
          <w:tcPr>
            <w:tcW w:w="0" w:type="auto"/>
          </w:tcPr>
          <w:p w14:paraId="49206A83" w14:textId="77777777" w:rsidR="004514B1" w:rsidRPr="001438DF" w:rsidRDefault="004514B1" w:rsidP="001438DF">
            <w:pPr>
              <w:pStyle w:val="Ratk11"/>
            </w:pPr>
            <w:r w:rsidRPr="001438DF">
              <w:t>2018</w:t>
            </w:r>
          </w:p>
        </w:tc>
        <w:tc>
          <w:tcPr>
            <w:tcW w:w="0" w:type="auto"/>
          </w:tcPr>
          <w:p w14:paraId="7BA2EF1D" w14:textId="77777777" w:rsidR="004514B1" w:rsidRPr="001438DF" w:rsidRDefault="004514B1" w:rsidP="001438DF">
            <w:pPr>
              <w:pStyle w:val="Ratk11"/>
            </w:pPr>
            <w:r>
              <w:t>943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4BC2F56" w14:textId="77777777" w:rsidR="004514B1" w:rsidRPr="001438DF" w:rsidRDefault="004514B1" w:rsidP="001438DF">
            <w:pPr>
              <w:pStyle w:val="Ratk11"/>
            </w:pPr>
            <w:r>
              <w:t>233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270BD33" w14:textId="77777777" w:rsidR="004514B1" w:rsidRPr="001438DF" w:rsidRDefault="004514B1" w:rsidP="001438DF">
            <w:pPr>
              <w:pStyle w:val="Ratk11"/>
            </w:pPr>
          </w:p>
        </w:tc>
      </w:tr>
      <w:tr w:rsidR="004514B1" w:rsidRPr="001438DF" w14:paraId="51798181" w14:textId="77777777" w:rsidTr="001438DF">
        <w:tc>
          <w:tcPr>
            <w:tcW w:w="0" w:type="auto"/>
            <w:shd w:val="clear" w:color="auto" w:fill="BDD6EE" w:themeFill="accent5" w:themeFillTint="66"/>
          </w:tcPr>
          <w:p w14:paraId="556231EA" w14:textId="77777777" w:rsidR="004514B1" w:rsidRPr="001438DF" w:rsidRDefault="004514B1" w:rsidP="001438DF">
            <w:pPr>
              <w:pStyle w:val="Ratk11"/>
            </w:pPr>
            <w:r w:rsidRPr="001438DF">
              <w:t>11</w:t>
            </w:r>
          </w:p>
        </w:tc>
        <w:tc>
          <w:tcPr>
            <w:tcW w:w="0" w:type="auto"/>
          </w:tcPr>
          <w:p w14:paraId="3321C0EA" w14:textId="77777777" w:rsidR="004514B1" w:rsidRPr="001438DF" w:rsidRDefault="004514B1" w:rsidP="001438DF">
            <w:pPr>
              <w:pStyle w:val="Ratk11"/>
            </w:pPr>
            <w:r w:rsidRPr="001438DF">
              <w:t>2019</w:t>
            </w:r>
          </w:p>
        </w:tc>
        <w:tc>
          <w:tcPr>
            <w:tcW w:w="0" w:type="auto"/>
          </w:tcPr>
          <w:p w14:paraId="30F2A1DB" w14:textId="77777777" w:rsidR="004514B1" w:rsidRPr="001438DF" w:rsidRDefault="004514B1" w:rsidP="001438DF">
            <w:pPr>
              <w:pStyle w:val="Ratk11"/>
            </w:pPr>
            <w:r>
              <w:t>1100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7382805" w14:textId="77777777" w:rsidR="004514B1" w:rsidRPr="001438DF" w:rsidRDefault="004514B1" w:rsidP="001438DF">
            <w:pPr>
              <w:pStyle w:val="Ratk11"/>
            </w:pPr>
            <w:r>
              <w:t>272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064435F" w14:textId="77777777" w:rsidR="004514B1" w:rsidRPr="001438DF" w:rsidRDefault="004514B1" w:rsidP="001438DF">
            <w:pPr>
              <w:pStyle w:val="Ratk11"/>
            </w:pPr>
          </w:p>
        </w:tc>
      </w:tr>
      <w:tr w:rsidR="004514B1" w:rsidRPr="001438DF" w14:paraId="2617BF96" w14:textId="77777777" w:rsidTr="001438DF">
        <w:tc>
          <w:tcPr>
            <w:tcW w:w="0" w:type="auto"/>
            <w:shd w:val="clear" w:color="auto" w:fill="BDD6EE" w:themeFill="accent5" w:themeFillTint="66"/>
          </w:tcPr>
          <w:p w14:paraId="3D6A2494" w14:textId="77777777" w:rsidR="004514B1" w:rsidRPr="001438DF" w:rsidRDefault="004514B1" w:rsidP="001438DF">
            <w:pPr>
              <w:pStyle w:val="Ratk11"/>
            </w:pPr>
            <w:r w:rsidRPr="001438DF">
              <w:t>12</w:t>
            </w:r>
          </w:p>
        </w:tc>
        <w:tc>
          <w:tcPr>
            <w:tcW w:w="0" w:type="auto"/>
          </w:tcPr>
          <w:p w14:paraId="2C0A1F21" w14:textId="77777777" w:rsidR="004514B1" w:rsidRPr="001438DF" w:rsidRDefault="004514B1" w:rsidP="001438DF">
            <w:pPr>
              <w:pStyle w:val="Ratk11"/>
            </w:pPr>
            <w:r w:rsidRPr="001438DF">
              <w:t>2020</w:t>
            </w:r>
          </w:p>
        </w:tc>
        <w:tc>
          <w:tcPr>
            <w:tcW w:w="0" w:type="auto"/>
          </w:tcPr>
          <w:p w14:paraId="1B58F4E8" w14:textId="77777777" w:rsidR="004514B1" w:rsidRPr="001438DF" w:rsidRDefault="004514B1" w:rsidP="001438DF">
            <w:pPr>
              <w:pStyle w:val="Ratk11"/>
            </w:pPr>
            <w:r>
              <w:t>1100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EB8196F" w14:textId="77777777" w:rsidR="004514B1" w:rsidRPr="001438DF" w:rsidRDefault="004514B1" w:rsidP="001438DF">
            <w:pPr>
              <w:pStyle w:val="Ratk11"/>
            </w:pPr>
            <w:r>
              <w:t>272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7B49729" w14:textId="77777777" w:rsidR="004514B1" w:rsidRPr="001438DF" w:rsidRDefault="004514B1" w:rsidP="001438DF">
            <w:pPr>
              <w:pStyle w:val="Ratk11"/>
            </w:pPr>
          </w:p>
        </w:tc>
      </w:tr>
    </w:tbl>
    <w:p w14:paraId="781DA01A" w14:textId="77777777" w:rsidR="004514B1" w:rsidRPr="001438DF" w:rsidRDefault="004514B1" w:rsidP="001438DF">
      <w:pPr>
        <w:pStyle w:val="Ratk11"/>
      </w:pPr>
    </w:p>
    <w:p w14:paraId="2393F1A5" w14:textId="77777777" w:rsidR="004514B1" w:rsidRDefault="004514B1" w:rsidP="002417B8">
      <w:pPr>
        <w:pStyle w:val="Ratk11"/>
      </w:pPr>
    </w:p>
    <w:p w14:paraId="7DAA0581" w14:textId="4F42AA44" w:rsidR="004514B1" w:rsidRPr="001438DF" w:rsidRDefault="004514B1" w:rsidP="001438DF">
      <w:pPr>
        <w:ind w:left="284"/>
        <w:rPr>
          <w:b/>
          <w:sz w:val="22"/>
        </w:rPr>
      </w:pPr>
      <w:r>
        <w:lastRenderedPageBreak/>
        <w:br/>
      </w:r>
      <w:r>
        <w:rPr>
          <w:b/>
          <w:noProof/>
          <w:sz w:val="22"/>
          <w:lang w:val="en-US"/>
        </w:rPr>
        <w:drawing>
          <wp:inline distT="0" distB="0" distL="0" distR="0" wp14:anchorId="6877D583" wp14:editId="58470351">
            <wp:extent cx="4248150" cy="2354540"/>
            <wp:effectExtent l="0" t="0" r="0" b="8255"/>
            <wp:docPr id="1" name="Kuv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35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21966" w14:textId="77777777" w:rsidR="004514B1" w:rsidRDefault="004514B1" w:rsidP="001438DF">
      <w:pPr>
        <w:pStyle w:val="Ratk11"/>
        <w:ind w:left="284"/>
      </w:pPr>
    </w:p>
    <w:p w14:paraId="2BB561DB" w14:textId="77777777" w:rsidR="004514B1" w:rsidRPr="00301B25" w:rsidRDefault="004514B1" w:rsidP="00301B25">
      <w:pPr>
        <w:pStyle w:val="Ratkohje11"/>
        <w:ind w:left="284"/>
      </w:pPr>
      <w:r w:rsidRPr="00301B25">
        <w:t xml:space="preserve">Käytä </w:t>
      </w:r>
      <w:r w:rsidRPr="00301B25">
        <w:rPr>
          <w:b/>
        </w:rPr>
        <w:t>Ohjattu kaavion luonti</w:t>
      </w:r>
      <w:r w:rsidRPr="00301B25">
        <w:t xml:space="preserve"> -toimintoa:</w:t>
      </w:r>
      <w:r w:rsidRPr="00301B25">
        <w:br/>
        <w:t>- Maalaa solut A1–A12 ja C1–C12.</w:t>
      </w:r>
      <w:r w:rsidRPr="00301B25">
        <w:br/>
        <w:t xml:space="preserve">- Valitse Lisää-valikosta </w:t>
      </w:r>
      <w:r w:rsidRPr="00301B25">
        <w:rPr>
          <w:b/>
        </w:rPr>
        <w:t>Kaavio</w:t>
      </w:r>
      <w:r w:rsidRPr="00301B25">
        <w:t>.</w:t>
      </w:r>
      <w:r w:rsidRPr="00301B25">
        <w:br/>
        <w:t xml:space="preserve">- Vaiheessa </w:t>
      </w:r>
      <w:r w:rsidRPr="00301B25">
        <w:rPr>
          <w:b/>
        </w:rPr>
        <w:t>1. Kaaviotyyppi</w:t>
      </w:r>
      <w:r w:rsidRPr="00301B25">
        <w:t xml:space="preserve"> valitse kaaviotyypiksi </w:t>
      </w:r>
      <w:r w:rsidRPr="00301B25">
        <w:rPr>
          <w:b/>
        </w:rPr>
        <w:t>XY (hajonta)</w:t>
      </w:r>
      <w:r w:rsidRPr="00301B25">
        <w:t xml:space="preserve"> ja </w:t>
      </w:r>
      <w:r w:rsidRPr="00301B25">
        <w:rPr>
          <w:b/>
        </w:rPr>
        <w:t>Vain viivat</w:t>
      </w:r>
      <w:r w:rsidRPr="00301B25">
        <w:t>.</w:t>
      </w:r>
      <w:r w:rsidRPr="00301B25">
        <w:br/>
        <w:t xml:space="preserve">- Vaiheessa </w:t>
      </w:r>
      <w:r w:rsidRPr="00301B25">
        <w:rPr>
          <w:b/>
        </w:rPr>
        <w:t>2. Tietoalue</w:t>
      </w:r>
      <w:r w:rsidRPr="00301B25">
        <w:t xml:space="preserve"> valitse </w:t>
      </w:r>
      <w:r w:rsidRPr="00301B25">
        <w:rPr>
          <w:b/>
        </w:rPr>
        <w:t>Arvosarjat sarakkeissa</w:t>
      </w:r>
      <w:r w:rsidRPr="00301B25">
        <w:t xml:space="preserve">, </w:t>
      </w:r>
      <w:r w:rsidRPr="00301B25">
        <w:rPr>
          <w:b/>
        </w:rPr>
        <w:t>Ensimmäinen rivi sisältää otsikoita</w:t>
      </w:r>
      <w:r w:rsidRPr="00301B25">
        <w:t xml:space="preserve"> ja </w:t>
      </w:r>
      <w:r w:rsidRPr="00301B25">
        <w:rPr>
          <w:b/>
        </w:rPr>
        <w:t>Ensimmäinen sarake sisältää otsikoita</w:t>
      </w:r>
      <w:r w:rsidRPr="00301B25">
        <w:t>.</w:t>
      </w:r>
      <w:r w:rsidRPr="00301B25">
        <w:br/>
        <w:t xml:space="preserve">- Vaiheessa </w:t>
      </w:r>
      <w:r w:rsidRPr="00301B25">
        <w:rPr>
          <w:b/>
          <w:bCs/>
        </w:rPr>
        <w:t>3. Arvosarjat</w:t>
      </w:r>
      <w:r w:rsidRPr="00301B25">
        <w:t xml:space="preserve"> älä muuta mitään.</w:t>
      </w:r>
      <w:r w:rsidRPr="00301B25">
        <w:br/>
        <w:t xml:space="preserve">- Vaiheessa </w:t>
      </w:r>
      <w:r w:rsidRPr="00301B25">
        <w:rPr>
          <w:b/>
        </w:rPr>
        <w:t>4. Kaavioelementit</w:t>
      </w:r>
      <w:r w:rsidRPr="00301B25">
        <w:t xml:space="preserve"> syötä otsikoksi "</w:t>
      </w:r>
      <w:r>
        <w:t>Varusnaisten lukumäärää kuvaava indeksi</w:t>
      </w:r>
      <w:r w:rsidRPr="00301B25">
        <w:t xml:space="preserve"> (2010 = 100)" ja Y-akselin otsikoksi "indeksipisteluku" sekä valitse </w:t>
      </w:r>
      <w:r w:rsidRPr="00301B25">
        <w:rPr>
          <w:b/>
        </w:rPr>
        <w:t xml:space="preserve">Näytä ruudukot X-akselilla </w:t>
      </w:r>
      <w:r w:rsidRPr="00301B25">
        <w:t>ja</w:t>
      </w:r>
      <w:r w:rsidRPr="00301B25">
        <w:rPr>
          <w:b/>
        </w:rPr>
        <w:t xml:space="preserve"> Y-akselilla</w:t>
      </w:r>
      <w:r w:rsidRPr="00301B25">
        <w:t xml:space="preserve"> ja poista </w:t>
      </w:r>
      <w:r w:rsidRPr="00301B25">
        <w:rPr>
          <w:b/>
        </w:rPr>
        <w:t>Näytä selite</w:t>
      </w:r>
      <w:r w:rsidRPr="00301B25">
        <w:t>.</w:t>
      </w:r>
      <w:r w:rsidRPr="00301B25">
        <w:br/>
        <w:t xml:space="preserve">- Valitse </w:t>
      </w:r>
      <w:r w:rsidRPr="00301B25">
        <w:rPr>
          <w:b/>
        </w:rPr>
        <w:t>Valmis</w:t>
      </w:r>
      <w:r w:rsidRPr="00301B25">
        <w:t>.</w:t>
      </w:r>
    </w:p>
    <w:p w14:paraId="7CED05B2" w14:textId="77777777" w:rsidR="004514B1" w:rsidRDefault="004514B1" w:rsidP="002417B8">
      <w:pPr>
        <w:pStyle w:val="Ratk16Teht-nro"/>
      </w:pPr>
      <w:r>
        <w:lastRenderedPageBreak/>
        <w:t>K10.</w:t>
      </w:r>
    </w:p>
    <w:p w14:paraId="2C006E82" w14:textId="77777777" w:rsidR="004514B1" w:rsidRDefault="004514B1" w:rsidP="001F4FD8">
      <w:pPr>
        <w:pStyle w:val="Ratk11"/>
        <w:ind w:left="284" w:hanging="284"/>
      </w:pPr>
    </w:p>
    <w:p w14:paraId="279C39FC" w14:textId="77777777" w:rsidR="004514B1" w:rsidRDefault="004514B1" w:rsidP="001F4FD8">
      <w:pPr>
        <w:pStyle w:val="Ratk11"/>
      </w:pPr>
      <w:r w:rsidRPr="001F4FD8">
        <w:t xml:space="preserve">Pankki myy </w:t>
      </w:r>
      <w:r>
        <w:t>Australian dollareita</w:t>
      </w:r>
      <w:r w:rsidRPr="001F4FD8">
        <w:t xml:space="preserve"> ja käyttää siis matkavaluutan myyntikurssia.</w:t>
      </w:r>
    </w:p>
    <w:p w14:paraId="2F693A56" w14:textId="77777777" w:rsidR="004514B1" w:rsidRPr="001F4FD8" w:rsidRDefault="004514B1" w:rsidP="001F4FD8">
      <w:pPr>
        <w:pStyle w:val="Ratk11"/>
      </w:pPr>
    </w:p>
    <w:p w14:paraId="72EFBB26" w14:textId="77777777" w:rsidR="004514B1" w:rsidRDefault="004514B1" w:rsidP="001F4FD8">
      <w:pPr>
        <w:pStyle w:val="Ratk11"/>
        <w:ind w:left="284" w:hanging="284"/>
      </w:pPr>
      <w:r w:rsidRPr="001F4FD8">
        <w:t xml:space="preserve">Lasketaan  </w:t>
      </w:r>
      <w:r>
        <w:t>400</w:t>
      </w:r>
      <w:r w:rsidRPr="001F4FD8">
        <w:t xml:space="preserve">  euron arvo </w:t>
      </w:r>
      <w:r>
        <w:t>Australian dollareina</w:t>
      </w:r>
      <w:r w:rsidRPr="001F4FD8">
        <w:t>.</w:t>
      </w:r>
    </w:p>
    <w:p w14:paraId="71EB8CB3" w14:textId="77777777" w:rsidR="004514B1" w:rsidRPr="001F4FD8" w:rsidRDefault="004514B1" w:rsidP="001F4FD8">
      <w:pPr>
        <w:pStyle w:val="Ratk11"/>
        <w:ind w:left="284" w:hanging="284"/>
      </w:pPr>
    </w:p>
    <w:p w14:paraId="74819E71" w14:textId="64E7AE66" w:rsidR="004514B1" w:rsidRPr="001F4FD8" w:rsidRDefault="001B46AB" w:rsidP="001F4FD8">
      <w:pPr>
        <w:pStyle w:val="Ratk11"/>
        <w:ind w:left="284" w:hanging="284"/>
      </w:pPr>
      <w:r w:rsidRPr="001B46AB">
        <w:rPr>
          <w:position w:val="-26"/>
        </w:rPr>
        <w:object w:dxaOrig="4220" w:dyaOrig="620" w14:anchorId="4E300088">
          <v:shape id="_x0000_i1050" type="#_x0000_t75" style="width:211pt;height:31pt" o:ole="">
            <v:imagedata r:id="rId61" o:title=""/>
          </v:shape>
          <o:OLEObject Type="Embed" ProgID="Equation.DSMT4" ShapeID="_x0000_i1050" DrawAspect="Content" ObjectID="_1725890690" r:id="rId62"/>
        </w:object>
      </w:r>
    </w:p>
    <w:p w14:paraId="2BA85927" w14:textId="77777777" w:rsidR="004514B1" w:rsidRDefault="004514B1" w:rsidP="001F4FD8">
      <w:pPr>
        <w:pStyle w:val="Ratk11"/>
        <w:ind w:left="284" w:hanging="284"/>
      </w:pPr>
    </w:p>
    <w:p w14:paraId="7470E9A2" w14:textId="77777777" w:rsidR="004514B1" w:rsidRDefault="004514B1" w:rsidP="001F4FD8">
      <w:pPr>
        <w:pStyle w:val="Ratk11"/>
      </w:pPr>
      <w:r w:rsidRPr="001F4FD8">
        <w:t xml:space="preserve">Koska pienin pankilla oleva seteli on  </w:t>
      </w:r>
      <w:r>
        <w:t>20  dollarin</w:t>
      </w:r>
      <w:r w:rsidRPr="001F4FD8">
        <w:t xml:space="preserve"> seteli, niin matkailija saa  </w:t>
      </w:r>
      <w:r>
        <w:t>580  dollaria</w:t>
      </w:r>
      <w:r w:rsidRPr="001F4FD8">
        <w:t>.</w:t>
      </w:r>
    </w:p>
    <w:p w14:paraId="2ABFDC19" w14:textId="77777777" w:rsidR="004514B1" w:rsidRPr="001F4FD8" w:rsidRDefault="004514B1" w:rsidP="001F4FD8">
      <w:pPr>
        <w:pStyle w:val="Ratk11"/>
      </w:pPr>
    </w:p>
    <w:p w14:paraId="1D6B6275" w14:textId="77777777" w:rsidR="004514B1" w:rsidRDefault="004514B1" w:rsidP="001F4FD8">
      <w:pPr>
        <w:pStyle w:val="Ratk11"/>
      </w:pPr>
      <w:r w:rsidRPr="001F4FD8">
        <w:t xml:space="preserve">Selvitetään, kuinka monta euroa tarvitaan  </w:t>
      </w:r>
      <w:r>
        <w:t>580  dollariin</w:t>
      </w:r>
      <w:r w:rsidRPr="001F4FD8">
        <w:t xml:space="preserve"> ja kuinka monta euroa jää käyttämättä.</w:t>
      </w:r>
    </w:p>
    <w:p w14:paraId="3BACDEE6" w14:textId="77777777" w:rsidR="004514B1" w:rsidRPr="001F4FD8" w:rsidRDefault="004514B1" w:rsidP="001F4FD8">
      <w:pPr>
        <w:pStyle w:val="Ratk11"/>
      </w:pPr>
      <w:r w:rsidRPr="001F4FD8">
        <w:t xml:space="preserve"> </w:t>
      </w:r>
    </w:p>
    <w:p w14:paraId="71EFE077" w14:textId="77777777" w:rsidR="004514B1" w:rsidRDefault="004514B1" w:rsidP="001F4FD8">
      <w:pPr>
        <w:pStyle w:val="Ratk11"/>
        <w:ind w:left="284" w:hanging="284"/>
      </w:pPr>
      <w:r w:rsidRPr="001F4FD8">
        <w:t xml:space="preserve">Koska yhdellä eurolla saa  </w:t>
      </w:r>
      <w:r>
        <w:t>1,480</w:t>
      </w:r>
      <w:r w:rsidRPr="001F4FD8">
        <w:t xml:space="preserve">  </w:t>
      </w:r>
      <w:r>
        <w:t>dollaria</w:t>
      </w:r>
      <w:r w:rsidRPr="001F4FD8">
        <w:t xml:space="preserve">, niin  </w:t>
      </w:r>
      <w:r>
        <w:t>580  dollariin</w:t>
      </w:r>
      <w:r w:rsidRPr="001F4FD8">
        <w:t xml:space="preserve"> tarvitaan</w:t>
      </w:r>
    </w:p>
    <w:p w14:paraId="1A8316F1" w14:textId="77777777" w:rsidR="004514B1" w:rsidRPr="001F4FD8" w:rsidRDefault="004514B1" w:rsidP="001F4FD8">
      <w:pPr>
        <w:pStyle w:val="Ratk11"/>
        <w:ind w:left="284" w:hanging="284"/>
      </w:pPr>
      <w:r w:rsidRPr="001F4FD8">
        <w:t xml:space="preserve">  </w:t>
      </w:r>
    </w:p>
    <w:p w14:paraId="3213C9A2" w14:textId="3F3E7632" w:rsidR="004514B1" w:rsidRDefault="001B46AB" w:rsidP="00B8153E">
      <w:pPr>
        <w:pStyle w:val="Ratk11"/>
      </w:pPr>
      <w:r w:rsidRPr="001B46AB">
        <w:rPr>
          <w:position w:val="-22"/>
        </w:rPr>
        <w:object w:dxaOrig="1620" w:dyaOrig="540" w14:anchorId="45A67910">
          <v:shape id="_x0000_i1051" type="#_x0000_t75" style="width:81.2pt;height:26.8pt" o:ole="">
            <v:imagedata r:id="rId63" o:title=""/>
          </v:shape>
          <o:OLEObject Type="Embed" ProgID="Equation.DSMT4" ShapeID="_x0000_i1051" DrawAspect="Content" ObjectID="_1725890691" r:id="rId64"/>
        </w:object>
      </w:r>
      <w:r w:rsidR="004514B1" w:rsidRPr="001F4FD8">
        <w:t xml:space="preserve">  euroa.</w:t>
      </w:r>
      <w:r w:rsidR="004514B1">
        <w:br/>
      </w:r>
    </w:p>
    <w:p w14:paraId="3C2B1A87" w14:textId="77777777" w:rsidR="004514B1" w:rsidRDefault="004514B1" w:rsidP="00B8153E">
      <w:pPr>
        <w:pStyle w:val="Ratk11"/>
      </w:pPr>
      <w:r>
        <w:t>Pankki perii valuutan vaihdosta  3,00  euron toimitusmaksun.</w:t>
      </w:r>
    </w:p>
    <w:p w14:paraId="5CA57C3E" w14:textId="77777777" w:rsidR="004514B1" w:rsidRPr="001F4FD8" w:rsidRDefault="004514B1" w:rsidP="001F4FD8">
      <w:pPr>
        <w:pStyle w:val="Ratk11"/>
        <w:ind w:left="284" w:hanging="284"/>
      </w:pPr>
    </w:p>
    <w:p w14:paraId="539C3023" w14:textId="77777777" w:rsidR="004514B1" w:rsidRPr="001F4FD8" w:rsidRDefault="004514B1" w:rsidP="001F4FD8">
      <w:pPr>
        <w:pStyle w:val="Ratk11"/>
        <w:ind w:left="284" w:hanging="284"/>
      </w:pPr>
      <w:r>
        <w:t>Käyttämättä jää  400 – 391,36 – 3,00 = 5,64</w:t>
      </w:r>
      <w:r w:rsidRPr="001F4FD8">
        <w:t xml:space="preserve">  euroa. </w:t>
      </w:r>
    </w:p>
    <w:p w14:paraId="29EF91D9" w14:textId="77777777" w:rsidR="004514B1" w:rsidRDefault="004514B1" w:rsidP="00360D4B">
      <w:pPr>
        <w:pStyle w:val="Ratk11"/>
      </w:pPr>
    </w:p>
    <w:p w14:paraId="66BAF138" w14:textId="77777777" w:rsidR="004514B1" w:rsidRPr="004444CF" w:rsidRDefault="004514B1" w:rsidP="00360D4B">
      <w:pPr>
        <w:pStyle w:val="Ratk11"/>
      </w:pPr>
    </w:p>
    <w:p w14:paraId="2CC4E4CF" w14:textId="77777777" w:rsidR="004514B1" w:rsidRPr="00360D4B" w:rsidRDefault="004514B1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188AAF85" w14:textId="77777777" w:rsidR="004514B1" w:rsidRPr="00360D4B" w:rsidRDefault="004514B1" w:rsidP="00F51647">
      <w:pPr>
        <w:pStyle w:val="Ratk11"/>
        <w:ind w:left="284" w:hanging="284"/>
        <w:rPr>
          <w:bCs/>
        </w:rPr>
      </w:pPr>
      <w:r>
        <w:rPr>
          <w:bCs/>
        </w:rPr>
        <w:t>saa  58</w:t>
      </w:r>
      <w:r w:rsidRPr="00360D4B">
        <w:rPr>
          <w:bCs/>
        </w:rPr>
        <w:t xml:space="preserve">0  </w:t>
      </w:r>
      <w:r>
        <w:rPr>
          <w:bCs/>
        </w:rPr>
        <w:t>Australian dollaria, käyttämättä jää  5,64  euroa</w:t>
      </w:r>
    </w:p>
    <w:p w14:paraId="1FF96BD2" w14:textId="77777777" w:rsidR="004514B1" w:rsidRDefault="004514B1" w:rsidP="002417B8">
      <w:pPr>
        <w:pStyle w:val="Ratk16Teht-nro"/>
      </w:pPr>
      <w:r>
        <w:lastRenderedPageBreak/>
        <w:t>K11.</w:t>
      </w:r>
    </w:p>
    <w:p w14:paraId="3EAA2836" w14:textId="77777777" w:rsidR="004514B1" w:rsidRDefault="004514B1" w:rsidP="001F4FD8">
      <w:pPr>
        <w:pStyle w:val="Ratk11"/>
        <w:ind w:left="284" w:hanging="284"/>
      </w:pPr>
    </w:p>
    <w:p w14:paraId="20D5800D" w14:textId="77777777" w:rsidR="004514B1" w:rsidRDefault="004514B1" w:rsidP="001616C1">
      <w:pPr>
        <w:pStyle w:val="Ratk11"/>
      </w:pPr>
      <w:r>
        <w:t xml:space="preserve">Lasketaan  2750  Tanskan kruunun arvo euroina. </w:t>
      </w:r>
      <w:r>
        <w:br/>
      </w:r>
      <w:r w:rsidRPr="001F4FD8">
        <w:t xml:space="preserve">Pankki </w:t>
      </w:r>
      <w:r>
        <w:t>myy kruunuja</w:t>
      </w:r>
      <w:r w:rsidRPr="001F4FD8">
        <w:t xml:space="preserve"> ja käyttää siis matkavaluutan </w:t>
      </w:r>
      <w:r>
        <w:t>myynti</w:t>
      </w:r>
      <w:r w:rsidRPr="001F4FD8">
        <w:t>kurssia.</w:t>
      </w:r>
    </w:p>
    <w:p w14:paraId="399E43CC" w14:textId="77777777" w:rsidR="004514B1" w:rsidRPr="001F4FD8" w:rsidRDefault="004514B1" w:rsidP="001616C1">
      <w:pPr>
        <w:pStyle w:val="Ratk11"/>
        <w:ind w:left="284" w:hanging="284"/>
      </w:pPr>
    </w:p>
    <w:p w14:paraId="079BB11F" w14:textId="298D3AF7" w:rsidR="004514B1" w:rsidRDefault="001B46AB" w:rsidP="001616C1">
      <w:pPr>
        <w:pStyle w:val="Ratk11"/>
        <w:ind w:left="284" w:hanging="284"/>
        <w:rPr>
          <w:position w:val="-24"/>
        </w:rPr>
      </w:pPr>
      <w:r w:rsidRPr="001B46AB">
        <w:rPr>
          <w:position w:val="-40"/>
        </w:rPr>
        <w:object w:dxaOrig="3720" w:dyaOrig="920" w14:anchorId="12AC443E">
          <v:shape id="_x0000_i1052" type="#_x0000_t75" style="width:185.85pt;height:46.05pt" o:ole="">
            <v:imagedata r:id="rId65" o:title=""/>
          </v:shape>
          <o:OLEObject Type="Embed" ProgID="Equation.DSMT4" ShapeID="_x0000_i1052" DrawAspect="Content" ObjectID="_1725890692" r:id="rId66"/>
        </w:object>
      </w:r>
    </w:p>
    <w:p w14:paraId="7AE694BA" w14:textId="77777777" w:rsidR="004514B1" w:rsidRDefault="004514B1" w:rsidP="001616C1">
      <w:pPr>
        <w:pStyle w:val="Ratk11"/>
        <w:ind w:left="284" w:hanging="284"/>
        <w:rPr>
          <w:position w:val="-24"/>
        </w:rPr>
      </w:pPr>
    </w:p>
    <w:p w14:paraId="7AE492B0" w14:textId="767E4892" w:rsidR="004514B1" w:rsidRDefault="001B46AB" w:rsidP="001616C1">
      <w:pPr>
        <w:pStyle w:val="Ratk11"/>
        <w:ind w:left="284" w:hanging="284"/>
        <w:rPr>
          <w:position w:val="-24"/>
        </w:rPr>
      </w:pPr>
      <w:r w:rsidRPr="001B46AB">
        <w:rPr>
          <w:position w:val="-22"/>
        </w:rPr>
        <w:object w:dxaOrig="4560" w:dyaOrig="540" w14:anchorId="27313E86">
          <v:shape id="_x0000_i1053" type="#_x0000_t75" style="width:227.7pt;height:26.8pt" o:ole="">
            <v:imagedata r:id="rId67" o:title=""/>
          </v:shape>
          <o:OLEObject Type="Embed" ProgID="Equation.DSMT4" ShapeID="_x0000_i1053" DrawAspect="Content" ObjectID="_1725890693" r:id="rId68"/>
        </w:object>
      </w:r>
    </w:p>
    <w:p w14:paraId="2DDC522A" w14:textId="77777777" w:rsidR="004514B1" w:rsidRDefault="004514B1" w:rsidP="001616C1">
      <w:pPr>
        <w:pStyle w:val="Ratk11"/>
      </w:pPr>
    </w:p>
    <w:p w14:paraId="7848E235" w14:textId="77777777" w:rsidR="004514B1" w:rsidRDefault="004514B1" w:rsidP="001616C1">
      <w:pPr>
        <w:pStyle w:val="Ratk11"/>
      </w:pPr>
      <w:r>
        <w:t xml:space="preserve">Lasketaan  15 000  Thaimaan </w:t>
      </w:r>
      <w:proofErr w:type="spellStart"/>
      <w:r>
        <w:t>bahtin</w:t>
      </w:r>
      <w:proofErr w:type="spellEnd"/>
      <w:r>
        <w:t xml:space="preserve"> arvo euroina. </w:t>
      </w:r>
      <w:r>
        <w:br/>
      </w:r>
      <w:r w:rsidRPr="001F4FD8">
        <w:t xml:space="preserve">Pankki </w:t>
      </w:r>
      <w:r>
        <w:t>ostaa</w:t>
      </w:r>
      <w:r w:rsidRPr="001F4FD8">
        <w:t xml:space="preserve"> </w:t>
      </w:r>
      <w:proofErr w:type="spellStart"/>
      <w:r>
        <w:t>bahteja</w:t>
      </w:r>
      <w:proofErr w:type="spellEnd"/>
      <w:r w:rsidRPr="001F4FD8">
        <w:t xml:space="preserve"> ja käyttää siis matkavaluutan </w:t>
      </w:r>
      <w:r>
        <w:t>osto</w:t>
      </w:r>
      <w:r w:rsidRPr="001F4FD8">
        <w:t>kurssia.</w:t>
      </w:r>
    </w:p>
    <w:p w14:paraId="1F1AFA00" w14:textId="77777777" w:rsidR="004514B1" w:rsidRPr="001F4FD8" w:rsidRDefault="004514B1" w:rsidP="001F4FD8">
      <w:pPr>
        <w:pStyle w:val="Ratk11"/>
        <w:ind w:left="284" w:hanging="284"/>
      </w:pPr>
    </w:p>
    <w:p w14:paraId="68F59775" w14:textId="693C2831" w:rsidR="004514B1" w:rsidRDefault="001B46AB" w:rsidP="001F4FD8">
      <w:pPr>
        <w:pStyle w:val="Ratk11"/>
        <w:ind w:left="284" w:hanging="284"/>
        <w:rPr>
          <w:position w:val="-24"/>
        </w:rPr>
      </w:pPr>
      <w:r w:rsidRPr="001B46AB">
        <w:rPr>
          <w:position w:val="-40"/>
        </w:rPr>
        <w:object w:dxaOrig="3720" w:dyaOrig="920" w14:anchorId="3FC529F7">
          <v:shape id="_x0000_i1054" type="#_x0000_t75" style="width:185.85pt;height:46.05pt" o:ole="">
            <v:imagedata r:id="rId69" o:title=""/>
          </v:shape>
          <o:OLEObject Type="Embed" ProgID="Equation.DSMT4" ShapeID="_x0000_i1054" DrawAspect="Content" ObjectID="_1725890694" r:id="rId70"/>
        </w:object>
      </w:r>
    </w:p>
    <w:p w14:paraId="30C04BF5" w14:textId="77777777" w:rsidR="004514B1" w:rsidRDefault="004514B1" w:rsidP="001F4FD8">
      <w:pPr>
        <w:pStyle w:val="Ratk11"/>
        <w:ind w:left="284" w:hanging="284"/>
        <w:rPr>
          <w:position w:val="-24"/>
        </w:rPr>
      </w:pPr>
    </w:p>
    <w:p w14:paraId="5C2EB16C" w14:textId="6AB83593" w:rsidR="004514B1" w:rsidRDefault="001B46AB" w:rsidP="001F4FD8">
      <w:pPr>
        <w:pStyle w:val="Ratk11"/>
        <w:ind w:left="284" w:hanging="284"/>
        <w:rPr>
          <w:position w:val="-24"/>
        </w:rPr>
      </w:pPr>
      <w:r w:rsidRPr="001B46AB">
        <w:rPr>
          <w:position w:val="-22"/>
        </w:rPr>
        <w:object w:dxaOrig="4760" w:dyaOrig="540" w14:anchorId="3608A70C">
          <v:shape id="_x0000_i1055" type="#_x0000_t75" style="width:237.75pt;height:26.8pt" o:ole="">
            <v:imagedata r:id="rId71" o:title=""/>
          </v:shape>
          <o:OLEObject Type="Embed" ProgID="Equation.DSMT4" ShapeID="_x0000_i1055" DrawAspect="Content" ObjectID="_1725890695" r:id="rId72"/>
        </w:object>
      </w:r>
    </w:p>
    <w:p w14:paraId="065957A7" w14:textId="77777777" w:rsidR="004514B1" w:rsidRPr="001F4FD8" w:rsidRDefault="004514B1" w:rsidP="001F4FD8">
      <w:pPr>
        <w:pStyle w:val="Ratk11"/>
        <w:ind w:left="284" w:hanging="284"/>
      </w:pPr>
    </w:p>
    <w:p w14:paraId="2C8445DC" w14:textId="77777777" w:rsidR="004514B1" w:rsidRDefault="004514B1" w:rsidP="001616C1">
      <w:pPr>
        <w:pStyle w:val="Ratk11"/>
      </w:pPr>
      <w:proofErr w:type="spellStart"/>
      <w:r>
        <w:t>Bahtit</w:t>
      </w:r>
      <w:proofErr w:type="spellEnd"/>
      <w:r>
        <w:t xml:space="preserve"> eivät riitä kruunujen ostamiseen. Lasketaan, kuinka monta euroa matkailija joutuu maksamaan lisää.</w:t>
      </w:r>
      <w:r>
        <w:br/>
      </w:r>
      <w:r>
        <w:br/>
        <w:t>379,30 – 373,04 = 6,26  (EUR)</w:t>
      </w:r>
    </w:p>
    <w:p w14:paraId="6978D87E" w14:textId="77777777" w:rsidR="004514B1" w:rsidRDefault="004514B1" w:rsidP="00360D4B">
      <w:pPr>
        <w:pStyle w:val="Ratk11"/>
      </w:pPr>
    </w:p>
    <w:p w14:paraId="5C16563A" w14:textId="77777777" w:rsidR="004514B1" w:rsidRPr="004444CF" w:rsidRDefault="004514B1" w:rsidP="00360D4B">
      <w:pPr>
        <w:pStyle w:val="Ratk11"/>
      </w:pPr>
    </w:p>
    <w:p w14:paraId="5FF6E3F5" w14:textId="77777777" w:rsidR="004514B1" w:rsidRPr="00360D4B" w:rsidRDefault="004514B1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1D9415A2" w14:textId="77777777" w:rsidR="004514B1" w:rsidRPr="00360D4B" w:rsidRDefault="004514B1" w:rsidP="00F51647">
      <w:pPr>
        <w:pStyle w:val="Ratk11"/>
        <w:ind w:left="284" w:hanging="284"/>
        <w:rPr>
          <w:bCs/>
        </w:rPr>
      </w:pPr>
      <w:r>
        <w:rPr>
          <w:bCs/>
        </w:rPr>
        <w:t>joutuu maksamaan  6,26  euroa</w:t>
      </w:r>
    </w:p>
    <w:p w14:paraId="69189F5B" w14:textId="77777777" w:rsidR="004514B1" w:rsidRDefault="004514B1" w:rsidP="002417B8">
      <w:pPr>
        <w:pStyle w:val="Ratk16Teht-nro"/>
      </w:pPr>
      <w:r>
        <w:lastRenderedPageBreak/>
        <w:t>K12.</w:t>
      </w:r>
    </w:p>
    <w:p w14:paraId="373E5196" w14:textId="77777777" w:rsidR="004514B1" w:rsidRDefault="004514B1" w:rsidP="002417B8">
      <w:pPr>
        <w:pStyle w:val="Ratk11"/>
      </w:pPr>
      <w:r>
        <w:t>Tuotteen hinta muuttuu samassa suhteessa kuin yhden punnan arvo eri valuutoissa.</w:t>
      </w:r>
    </w:p>
    <w:p w14:paraId="6CCCBBEF" w14:textId="77777777" w:rsidR="004514B1" w:rsidRDefault="004514B1" w:rsidP="002417B8">
      <w:pPr>
        <w:pStyle w:val="Ratk11"/>
      </w:pPr>
    </w:p>
    <w:p w14:paraId="0552B4DE" w14:textId="77777777" w:rsidR="004514B1" w:rsidRDefault="004514B1" w:rsidP="008A010D">
      <w:pPr>
        <w:pStyle w:val="Ratk11"/>
        <w:ind w:left="284" w:hanging="284"/>
      </w:pPr>
      <w:r w:rsidRPr="008A010D">
        <w:rPr>
          <w:b/>
        </w:rPr>
        <w:t>1)</w:t>
      </w:r>
      <w:r>
        <w:tab/>
        <w:t>Lasketaan Englannin punnan arvo Yhdysvaltain dollareina vuonna 2020.</w:t>
      </w:r>
    </w:p>
    <w:p w14:paraId="54D59B67" w14:textId="25DC8199" w:rsidR="004514B1" w:rsidRDefault="001B46AB" w:rsidP="008A010D">
      <w:pPr>
        <w:pStyle w:val="Ratk11"/>
        <w:ind w:left="284"/>
      </w:pPr>
      <w:r w:rsidRPr="001B46AB">
        <w:rPr>
          <w:position w:val="-28"/>
        </w:rPr>
        <w:object w:dxaOrig="3820" w:dyaOrig="680" w14:anchorId="080F9E22">
          <v:shape id="_x0000_i1056" type="#_x0000_t75" style="width:190.9pt;height:33.5pt" o:ole="">
            <v:imagedata r:id="rId73" o:title=""/>
          </v:shape>
          <o:OLEObject Type="Embed" ProgID="Equation.DSMT4" ShapeID="_x0000_i1056" DrawAspect="Content" ObjectID="_1725890696" r:id="rId74"/>
        </w:object>
      </w:r>
    </w:p>
    <w:p w14:paraId="1B812BD7" w14:textId="6649BC8F" w:rsidR="004514B1" w:rsidRDefault="004514B1" w:rsidP="008A010D">
      <w:pPr>
        <w:pStyle w:val="Ratk11"/>
        <w:ind w:left="284"/>
      </w:pPr>
      <w:r>
        <w:t>Lasketaan  1,2967  Yhdysvaltain dollarin arvo Englannin puntina vuonna 2021. Valuuttataulukon mukaan</w:t>
      </w:r>
      <w:r>
        <w:br/>
      </w:r>
      <w:r w:rsidR="001B46AB" w:rsidRPr="001B46AB">
        <w:rPr>
          <w:position w:val="-28"/>
        </w:rPr>
        <w:object w:dxaOrig="3680" w:dyaOrig="680" w14:anchorId="2208BF51">
          <v:shape id="_x0000_i1057" type="#_x0000_t75" style="width:184.2pt;height:33.5pt" o:ole="">
            <v:imagedata r:id="rId75" o:title=""/>
          </v:shape>
          <o:OLEObject Type="Embed" ProgID="Equation.DSMT4" ShapeID="_x0000_i1057" DrawAspect="Content" ObjectID="_1725890697" r:id="rId76"/>
        </w:object>
      </w:r>
      <w:r>
        <w:br/>
      </w:r>
      <w:r>
        <w:br/>
        <w:t xml:space="preserve">Siten  </w:t>
      </w:r>
      <w:r w:rsidR="001B46AB" w:rsidRPr="001B46AB">
        <w:rPr>
          <w:position w:val="-8"/>
        </w:rPr>
        <w:object w:dxaOrig="4700" w:dyaOrig="279" w14:anchorId="681F8E63">
          <v:shape id="_x0000_i1058" type="#_x0000_t75" style="width:234.4pt;height:14.25pt" o:ole="">
            <v:imagedata r:id="rId77" o:title=""/>
          </v:shape>
          <o:OLEObject Type="Embed" ProgID="Equation.DSMT4" ShapeID="_x0000_i1058" DrawAspect="Content" ObjectID="_1725890698" r:id="rId78"/>
        </w:object>
      </w:r>
      <w:r>
        <w:t>.</w:t>
      </w:r>
    </w:p>
    <w:p w14:paraId="457B9D2A" w14:textId="77777777" w:rsidR="004514B1" w:rsidRDefault="004514B1" w:rsidP="006E2490">
      <w:pPr>
        <w:pStyle w:val="Ratk11"/>
      </w:pPr>
    </w:p>
    <w:p w14:paraId="324927BB" w14:textId="77777777" w:rsidR="004514B1" w:rsidRDefault="004514B1" w:rsidP="008A010D">
      <w:pPr>
        <w:pStyle w:val="Ratk11"/>
        <w:ind w:left="284" w:hanging="284"/>
      </w:pPr>
      <w:r w:rsidRPr="008A010D">
        <w:rPr>
          <w:b/>
        </w:rPr>
        <w:t>2)</w:t>
      </w:r>
      <w:r>
        <w:tab/>
        <w:t>Lasketaan Englannin punnan arvo Japanin jeneinä vuonna 2020.</w:t>
      </w:r>
    </w:p>
    <w:p w14:paraId="1C980ACD" w14:textId="12A5B3B6" w:rsidR="004514B1" w:rsidRDefault="001B46AB" w:rsidP="008A010D">
      <w:pPr>
        <w:pStyle w:val="Ratk11"/>
        <w:ind w:left="284"/>
      </w:pPr>
      <w:r w:rsidRPr="001B46AB">
        <w:rPr>
          <w:position w:val="-28"/>
        </w:rPr>
        <w:object w:dxaOrig="3820" w:dyaOrig="680" w14:anchorId="405D9C2F">
          <v:shape id="_x0000_i1059" type="#_x0000_t75" style="width:190.9pt;height:33.5pt" o:ole="">
            <v:imagedata r:id="rId79" o:title=""/>
          </v:shape>
          <o:OLEObject Type="Embed" ProgID="Equation.DSMT4" ShapeID="_x0000_i1059" DrawAspect="Content" ObjectID="_1725890699" r:id="rId80"/>
        </w:object>
      </w:r>
    </w:p>
    <w:p w14:paraId="0FE308DB" w14:textId="77777777" w:rsidR="004514B1" w:rsidRDefault="004514B1" w:rsidP="008A010D">
      <w:pPr>
        <w:pStyle w:val="Ratk11"/>
        <w:ind w:left="284"/>
      </w:pPr>
    </w:p>
    <w:p w14:paraId="13D77DBF" w14:textId="6C5A8342" w:rsidR="004514B1" w:rsidRDefault="004514B1" w:rsidP="008A010D">
      <w:pPr>
        <w:pStyle w:val="Ratk11"/>
        <w:ind w:left="284"/>
      </w:pPr>
      <w:r>
        <w:t>Lasketaan  142,73  Japanin jenin arvo Englannin puntina vuonna 2021. Valuuttataulukon mukaan</w:t>
      </w:r>
      <w:r>
        <w:br/>
      </w:r>
      <w:r w:rsidR="001B46AB" w:rsidRPr="001B46AB">
        <w:rPr>
          <w:position w:val="-28"/>
        </w:rPr>
        <w:object w:dxaOrig="3780" w:dyaOrig="680" w14:anchorId="48DE12E5">
          <v:shape id="_x0000_i1060" type="#_x0000_t75" style="width:189.2pt;height:33.5pt" o:ole="">
            <v:imagedata r:id="rId81" o:title=""/>
          </v:shape>
          <o:OLEObject Type="Embed" ProgID="Equation.DSMT4" ShapeID="_x0000_i1060" DrawAspect="Content" ObjectID="_1725890700" r:id="rId82"/>
        </w:object>
      </w:r>
      <w:r>
        <w:br/>
      </w:r>
      <w:r>
        <w:br/>
        <w:t xml:space="preserve">Siten  </w:t>
      </w:r>
      <w:r w:rsidR="001B46AB" w:rsidRPr="001B46AB">
        <w:rPr>
          <w:position w:val="-8"/>
        </w:rPr>
        <w:object w:dxaOrig="4959" w:dyaOrig="279" w14:anchorId="435DA3B8">
          <v:shape id="_x0000_i1061" type="#_x0000_t75" style="width:247.8pt;height:14.25pt" o:ole="">
            <v:imagedata r:id="rId83" o:title=""/>
          </v:shape>
          <o:OLEObject Type="Embed" ProgID="Equation.DSMT4" ShapeID="_x0000_i1061" DrawAspect="Content" ObjectID="_1725890701" r:id="rId84"/>
        </w:object>
      </w:r>
      <w:r>
        <w:t>.</w:t>
      </w:r>
    </w:p>
    <w:p w14:paraId="0B860B90" w14:textId="77777777" w:rsidR="004514B1" w:rsidRDefault="004514B1" w:rsidP="006E2490">
      <w:pPr>
        <w:pStyle w:val="Ratk11"/>
      </w:pPr>
    </w:p>
    <w:p w14:paraId="307641FE" w14:textId="77777777" w:rsidR="004514B1" w:rsidRDefault="004514B1" w:rsidP="006E2490">
      <w:pPr>
        <w:pStyle w:val="Ratk11"/>
      </w:pPr>
      <w:r>
        <w:t xml:space="preserve">Kohtien 1 ja 2 perusteella Japanissa valmistettu tietokone oli </w:t>
      </w:r>
      <w:proofErr w:type="spellStart"/>
      <w:r>
        <w:t>Englanissa</w:t>
      </w:r>
      <w:proofErr w:type="spellEnd"/>
      <w:r>
        <w:t xml:space="preserve"> vuoden kuluttua kalliimpi. Lasketaan vientihintojen suhde.</w:t>
      </w:r>
    </w:p>
    <w:p w14:paraId="6610CA79" w14:textId="256B6069" w:rsidR="004514B1" w:rsidRDefault="001B46AB" w:rsidP="006E2490">
      <w:pPr>
        <w:pStyle w:val="Ratk11"/>
      </w:pPr>
      <w:r w:rsidRPr="001B46AB">
        <w:rPr>
          <w:position w:val="-22"/>
        </w:rPr>
        <w:object w:dxaOrig="3040" w:dyaOrig="560" w14:anchorId="6F5BA417">
          <v:shape id="_x0000_i1062" type="#_x0000_t75" style="width:152.35pt;height:27.65pt" o:ole="">
            <v:imagedata r:id="rId85" o:title=""/>
          </v:shape>
          <o:OLEObject Type="Embed" ProgID="Equation.DSMT4" ShapeID="_x0000_i1062" DrawAspect="Content" ObjectID="_1725890702" r:id="rId86"/>
        </w:object>
      </w:r>
    </w:p>
    <w:p w14:paraId="2D346092" w14:textId="77777777" w:rsidR="004514B1" w:rsidRDefault="004514B1" w:rsidP="006E2490">
      <w:pPr>
        <w:pStyle w:val="Ratk11"/>
      </w:pPr>
    </w:p>
    <w:p w14:paraId="4D6987FF" w14:textId="77777777" w:rsidR="004514B1" w:rsidRDefault="004514B1" w:rsidP="006E2490">
      <w:pPr>
        <w:pStyle w:val="Ratk11"/>
      </w:pPr>
      <w:r>
        <w:t>Japanissa valmistettu tietokone oli  104,4 % – 100 % = 4,4 %  kalliimpi.</w:t>
      </w:r>
    </w:p>
    <w:p w14:paraId="7AA60815" w14:textId="77777777" w:rsidR="004514B1" w:rsidRDefault="004514B1" w:rsidP="002417B8">
      <w:pPr>
        <w:pStyle w:val="Ratk11"/>
      </w:pPr>
    </w:p>
    <w:p w14:paraId="4E9116E6" w14:textId="77777777" w:rsidR="004514B1" w:rsidRDefault="004514B1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2F284667" w14:textId="77777777" w:rsidR="004514B1" w:rsidRPr="005F3995" w:rsidRDefault="004514B1" w:rsidP="00F51647">
      <w:pPr>
        <w:pStyle w:val="Ratk11"/>
        <w:ind w:left="284" w:hanging="284"/>
      </w:pPr>
      <w:r>
        <w:t>Japanissa valmistettu oli  4,4 %  kalliimpi.</w:t>
      </w:r>
    </w:p>
    <w:p w14:paraId="2158AA14" w14:textId="77777777" w:rsidR="004514B1" w:rsidRDefault="004514B1" w:rsidP="002417B8">
      <w:pPr>
        <w:pStyle w:val="Ratk16Teht-nro"/>
      </w:pPr>
      <w:r>
        <w:lastRenderedPageBreak/>
        <w:t>K13.</w:t>
      </w:r>
    </w:p>
    <w:p w14:paraId="61817B56" w14:textId="77777777" w:rsidR="004514B1" w:rsidRDefault="004514B1" w:rsidP="00360D4B">
      <w:pPr>
        <w:pStyle w:val="Ratk11"/>
      </w:pPr>
    </w:p>
    <w:p w14:paraId="3F656ED1" w14:textId="31073A2C" w:rsidR="004514B1" w:rsidRDefault="004514B1" w:rsidP="001D3706">
      <w:pPr>
        <w:pStyle w:val="Ratk11"/>
        <w:ind w:left="284" w:hanging="284"/>
      </w:pPr>
      <w:r>
        <w:rPr>
          <w:b/>
        </w:rPr>
        <w:t>a)</w:t>
      </w:r>
      <w:r>
        <w:rPr>
          <w:b/>
        </w:rPr>
        <w:tab/>
      </w:r>
      <w:r>
        <w:t>Veroennakkoa pidätetään  18,0 %  kuukausipalkasta  3100 €.</w:t>
      </w:r>
      <w:r>
        <w:br/>
        <w:t>Lasketaan veroennakon suuruus.</w:t>
      </w:r>
      <w:r>
        <w:br/>
      </w:r>
      <w:r>
        <w:br/>
      </w:r>
      <w:r w:rsidR="001B46AB" w:rsidRPr="001B46AB">
        <w:rPr>
          <w:position w:val="-10"/>
        </w:rPr>
        <w:object w:dxaOrig="2400" w:dyaOrig="300" w14:anchorId="4C54635D">
          <v:shape id="_x0000_i1063" type="#_x0000_t75" style="width:119.7pt;height:15.05pt" o:ole="">
            <v:imagedata r:id="rId87" o:title=""/>
          </v:shape>
          <o:OLEObject Type="Embed" ProgID="Equation.DSMT4" ShapeID="_x0000_i1063" DrawAspect="Content" ObjectID="_1725890703" r:id="rId88"/>
        </w:object>
      </w:r>
    </w:p>
    <w:p w14:paraId="31591E8B" w14:textId="77777777" w:rsidR="004514B1" w:rsidRDefault="004514B1" w:rsidP="001D3706">
      <w:pPr>
        <w:pStyle w:val="Ratk11"/>
        <w:ind w:left="284" w:hanging="284"/>
      </w:pPr>
    </w:p>
    <w:p w14:paraId="42F59370" w14:textId="77777777" w:rsidR="004514B1" w:rsidRDefault="004514B1" w:rsidP="001D3706">
      <w:pPr>
        <w:pStyle w:val="Ratk11"/>
        <w:ind w:left="284" w:hanging="284"/>
      </w:pPr>
    </w:p>
    <w:p w14:paraId="6225FA77" w14:textId="155899AB" w:rsidR="004514B1" w:rsidRDefault="004514B1" w:rsidP="00DA7C33">
      <w:pPr>
        <w:pStyle w:val="Ratk11"/>
        <w:ind w:left="284" w:hanging="284"/>
      </w:pPr>
      <w:r>
        <w:rPr>
          <w:b/>
        </w:rPr>
        <w:t>b)</w:t>
      </w:r>
      <w:r>
        <w:rPr>
          <w:b/>
        </w:rPr>
        <w:tab/>
      </w:r>
      <w:r>
        <w:t>Eläke- ja työttömyysvakuutusmaksua pidätetään  8,65 %  kuukausipalkasta  3100 €. Lasketaan maksun suuruus.</w:t>
      </w:r>
      <w:r>
        <w:br/>
      </w:r>
      <w:r>
        <w:br/>
      </w:r>
      <w:r w:rsidR="001B46AB" w:rsidRPr="001B46AB">
        <w:rPr>
          <w:position w:val="-10"/>
        </w:rPr>
        <w:object w:dxaOrig="2500" w:dyaOrig="300" w14:anchorId="464D2A92">
          <v:shape id="_x0000_i1064" type="#_x0000_t75" style="width:125.6pt;height:15.05pt" o:ole="">
            <v:imagedata r:id="rId89" o:title=""/>
          </v:shape>
          <o:OLEObject Type="Embed" ProgID="Equation.DSMT4" ShapeID="_x0000_i1064" DrawAspect="Content" ObjectID="_1725890704" r:id="rId90"/>
        </w:object>
      </w:r>
    </w:p>
    <w:p w14:paraId="66068BB5" w14:textId="77777777" w:rsidR="004514B1" w:rsidRDefault="004514B1" w:rsidP="00F51647">
      <w:pPr>
        <w:pStyle w:val="Ratk11"/>
        <w:ind w:left="284" w:hanging="284"/>
      </w:pPr>
    </w:p>
    <w:p w14:paraId="242A8ED9" w14:textId="77777777" w:rsidR="004514B1" w:rsidRDefault="004514B1" w:rsidP="00F51647">
      <w:pPr>
        <w:pStyle w:val="Ratk11"/>
        <w:ind w:left="284" w:hanging="284"/>
      </w:pPr>
    </w:p>
    <w:p w14:paraId="0FB6EA7C" w14:textId="1214436A" w:rsidR="004514B1" w:rsidRDefault="004514B1" w:rsidP="00DA7C33">
      <w:pPr>
        <w:pStyle w:val="Ratk11"/>
        <w:ind w:left="284" w:hanging="284"/>
      </w:pPr>
      <w:r>
        <w:rPr>
          <w:b/>
        </w:rPr>
        <w:t>c)</w:t>
      </w:r>
      <w:r>
        <w:rPr>
          <w:b/>
        </w:rPr>
        <w:tab/>
      </w:r>
      <w:r>
        <w:t>Lasketaan nettokuukausipalkka.</w:t>
      </w:r>
      <w:r>
        <w:br/>
      </w:r>
      <w:r>
        <w:br/>
      </w:r>
      <w:r w:rsidR="001B46AB" w:rsidRPr="001B46AB">
        <w:rPr>
          <w:position w:val="-10"/>
        </w:rPr>
        <w:object w:dxaOrig="3580" w:dyaOrig="300" w14:anchorId="3DBC4AB4">
          <v:shape id="_x0000_i1065" type="#_x0000_t75" style="width:179.15pt;height:15.05pt" o:ole="">
            <v:imagedata r:id="rId91" o:title=""/>
          </v:shape>
          <o:OLEObject Type="Embed" ProgID="Equation.DSMT4" ShapeID="_x0000_i1065" DrawAspect="Content" ObjectID="_1725890705" r:id="rId92"/>
        </w:object>
      </w:r>
    </w:p>
    <w:p w14:paraId="774E4DBE" w14:textId="77777777" w:rsidR="004514B1" w:rsidRDefault="004514B1" w:rsidP="00F51647">
      <w:pPr>
        <w:pStyle w:val="Ratk11"/>
        <w:ind w:left="284" w:hanging="284"/>
      </w:pPr>
    </w:p>
    <w:p w14:paraId="120962CB" w14:textId="77777777" w:rsidR="004514B1" w:rsidRDefault="004514B1" w:rsidP="00F51647">
      <w:pPr>
        <w:pStyle w:val="Ratk11"/>
        <w:ind w:left="284" w:hanging="284"/>
      </w:pPr>
    </w:p>
    <w:p w14:paraId="0D1FC776" w14:textId="77777777" w:rsidR="004514B1" w:rsidRPr="00E823BF" w:rsidRDefault="004514B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1733B8CF" w14:textId="77777777" w:rsidR="004514B1" w:rsidRDefault="004514B1" w:rsidP="00F51647">
      <w:pPr>
        <w:pStyle w:val="Ratk11"/>
        <w:ind w:left="284" w:hanging="284"/>
      </w:pPr>
      <w:r w:rsidRPr="00E823BF">
        <w:rPr>
          <w:b/>
        </w:rPr>
        <w:t>a)</w:t>
      </w:r>
      <w:r>
        <w:tab/>
        <w:t>558,00  €</w:t>
      </w:r>
    </w:p>
    <w:p w14:paraId="3645A6DB" w14:textId="77777777" w:rsidR="004514B1" w:rsidRDefault="004514B1" w:rsidP="00F51647">
      <w:pPr>
        <w:pStyle w:val="Ratk11"/>
        <w:ind w:left="284" w:hanging="284"/>
      </w:pPr>
      <w:r w:rsidRPr="00E823BF">
        <w:rPr>
          <w:b/>
        </w:rPr>
        <w:t>b)</w:t>
      </w:r>
      <w:r>
        <w:tab/>
        <w:t>268,15 €</w:t>
      </w:r>
    </w:p>
    <w:p w14:paraId="291EE83E" w14:textId="77777777" w:rsidR="004514B1" w:rsidRPr="00360D4B" w:rsidRDefault="004514B1" w:rsidP="00F51647">
      <w:pPr>
        <w:pStyle w:val="Ratk11"/>
        <w:ind w:left="284" w:hanging="284"/>
        <w:rPr>
          <w:bCs/>
        </w:rPr>
      </w:pPr>
      <w:r w:rsidRPr="00E823BF">
        <w:rPr>
          <w:b/>
        </w:rPr>
        <w:t>c)</w:t>
      </w:r>
      <w:r>
        <w:tab/>
        <w:t>2273,85 €</w:t>
      </w:r>
    </w:p>
    <w:p w14:paraId="48E05E03" w14:textId="77777777" w:rsidR="004514B1" w:rsidRDefault="004514B1" w:rsidP="002417B8">
      <w:pPr>
        <w:pStyle w:val="Ratk16Teht-nro"/>
      </w:pPr>
      <w:r>
        <w:lastRenderedPageBreak/>
        <w:t>K14.</w:t>
      </w:r>
    </w:p>
    <w:p w14:paraId="62838296" w14:textId="77777777" w:rsidR="004514B1" w:rsidRDefault="004514B1" w:rsidP="00360D4B">
      <w:pPr>
        <w:pStyle w:val="Ratk11"/>
      </w:pPr>
    </w:p>
    <w:p w14:paraId="6A35AB1A" w14:textId="77777777" w:rsidR="004514B1" w:rsidRDefault="004514B1" w:rsidP="00886F00">
      <w:pPr>
        <w:pStyle w:val="Ratk11"/>
        <w:ind w:left="284" w:hanging="284"/>
      </w:pPr>
      <w:r>
        <w:rPr>
          <w:b/>
        </w:rPr>
        <w:t>a)</w:t>
      </w:r>
      <w:r>
        <w:rPr>
          <w:b/>
        </w:rPr>
        <w:tab/>
      </w:r>
      <w:r>
        <w:t>Verotettava ansiotulo  9200 €  jää alle pienimmän alarajan  19 200, joten valtion tulovero on  0 €.</w:t>
      </w:r>
    </w:p>
    <w:p w14:paraId="27F1F2E4" w14:textId="77777777" w:rsidR="004514B1" w:rsidRDefault="004514B1" w:rsidP="00360D4B">
      <w:pPr>
        <w:pStyle w:val="Ratk11"/>
      </w:pPr>
    </w:p>
    <w:p w14:paraId="07FFE4A1" w14:textId="77777777" w:rsidR="004514B1" w:rsidRDefault="004514B1" w:rsidP="00360D4B">
      <w:pPr>
        <w:pStyle w:val="Ratk11"/>
      </w:pPr>
    </w:p>
    <w:p w14:paraId="7EF2B91E" w14:textId="77777777" w:rsidR="004514B1" w:rsidRDefault="004514B1" w:rsidP="001D3706">
      <w:pPr>
        <w:pStyle w:val="Ratk11"/>
        <w:ind w:left="284" w:hanging="284"/>
      </w:pPr>
      <w:r>
        <w:rPr>
          <w:b/>
        </w:rPr>
        <w:t>b)</w:t>
      </w:r>
      <w:r>
        <w:rPr>
          <w:b/>
        </w:rPr>
        <w:tab/>
      </w:r>
      <w:r>
        <w:t>Verotettava ansiotulo  28 700 €  on tuloluokan 28 700–47 300 alarajan suuruinen, joten valtion tulovero on  578,00 €.</w:t>
      </w:r>
    </w:p>
    <w:p w14:paraId="40B4C2C9" w14:textId="77777777" w:rsidR="004514B1" w:rsidRDefault="004514B1" w:rsidP="001D3706">
      <w:pPr>
        <w:pStyle w:val="Ratk11"/>
        <w:ind w:left="284" w:hanging="284"/>
      </w:pPr>
    </w:p>
    <w:p w14:paraId="71A181D7" w14:textId="77777777" w:rsidR="004514B1" w:rsidRDefault="004514B1" w:rsidP="001D3706">
      <w:pPr>
        <w:pStyle w:val="Ratk11"/>
        <w:ind w:left="284" w:hanging="284"/>
      </w:pPr>
    </w:p>
    <w:p w14:paraId="5BFF19BA" w14:textId="50FD92AD" w:rsidR="004514B1" w:rsidRDefault="004514B1" w:rsidP="00C47DDD">
      <w:pPr>
        <w:pStyle w:val="Ratk11"/>
        <w:ind w:left="284" w:hanging="284"/>
      </w:pPr>
      <w:r>
        <w:rPr>
          <w:b/>
        </w:rPr>
        <w:t>c)</w:t>
      </w:r>
      <w:r>
        <w:rPr>
          <w:b/>
        </w:rPr>
        <w:tab/>
      </w:r>
      <w:r>
        <w:t>Verotettava ansiotulo  52 000 €  kuuluu tuloluokkaan 47 300–82 900.</w:t>
      </w:r>
      <w:r>
        <w:br/>
      </w:r>
      <w:r>
        <w:br/>
        <w:t>Vero alarajan  47 300  kohdalla on  3 786,50 €.</w:t>
      </w:r>
      <w:r>
        <w:br/>
      </w:r>
      <w:r>
        <w:br/>
        <w:t>Lasketaan, kuinka paljon  52 000 €  ylittää alarajan  47 300.</w:t>
      </w:r>
      <w:r>
        <w:br/>
      </w:r>
      <w:r>
        <w:br/>
      </w:r>
      <w:r w:rsidR="001B46AB" w:rsidRPr="001B46AB">
        <w:rPr>
          <w:position w:val="-10"/>
        </w:rPr>
        <w:object w:dxaOrig="2580" w:dyaOrig="300" w14:anchorId="2201080B">
          <v:shape id="_x0000_i1066" type="#_x0000_t75" style="width:128.95pt;height:15.05pt" o:ole="">
            <v:imagedata r:id="rId93" o:title=""/>
          </v:shape>
          <o:OLEObject Type="Embed" ProgID="Equation.DSMT4" ShapeID="_x0000_i1066" DrawAspect="Content" ObjectID="_1725890706" r:id="rId94"/>
        </w:object>
      </w:r>
      <w:r>
        <w:br/>
      </w:r>
      <w:r>
        <w:br/>
        <w:t>Lasketaan, kuinka paljon on  21,25 %  alarajan ylittävästä tulon osasta.</w:t>
      </w:r>
      <w:r>
        <w:br/>
      </w:r>
      <w:r>
        <w:br/>
      </w:r>
      <w:r w:rsidR="001B46AB" w:rsidRPr="001B46AB">
        <w:rPr>
          <w:position w:val="-10"/>
        </w:rPr>
        <w:object w:dxaOrig="2520" w:dyaOrig="300" w14:anchorId="45F8D2DC">
          <v:shape id="_x0000_i1067" type="#_x0000_t75" style="width:126.4pt;height:15.05pt" o:ole="">
            <v:imagedata r:id="rId95" o:title=""/>
          </v:shape>
          <o:OLEObject Type="Embed" ProgID="Equation.DSMT4" ShapeID="_x0000_i1067" DrawAspect="Content" ObjectID="_1725890707" r:id="rId96"/>
        </w:object>
      </w:r>
      <w:r>
        <w:br/>
      </w:r>
      <w:r>
        <w:br/>
        <w:t>Lasketaan valtion tuloveron määrä.</w:t>
      </w:r>
      <w:r>
        <w:br/>
      </w:r>
      <w:r>
        <w:br/>
      </w:r>
      <w:r w:rsidR="001B46AB" w:rsidRPr="001B46AB">
        <w:rPr>
          <w:position w:val="-10"/>
        </w:rPr>
        <w:object w:dxaOrig="3060" w:dyaOrig="300" w14:anchorId="03771B45">
          <v:shape id="_x0000_i1068" type="#_x0000_t75" style="width:153.2pt;height:15.05pt" o:ole="">
            <v:imagedata r:id="rId97" o:title=""/>
          </v:shape>
          <o:OLEObject Type="Embed" ProgID="Equation.DSMT4" ShapeID="_x0000_i1068" DrawAspect="Content" ObjectID="_1725890708" r:id="rId98"/>
        </w:object>
      </w:r>
    </w:p>
    <w:p w14:paraId="648AE1E4" w14:textId="77777777" w:rsidR="004514B1" w:rsidRDefault="004514B1" w:rsidP="00F51647">
      <w:pPr>
        <w:pStyle w:val="Ratk11"/>
        <w:ind w:left="284" w:hanging="284"/>
      </w:pPr>
    </w:p>
    <w:p w14:paraId="3F08C231" w14:textId="77777777" w:rsidR="004514B1" w:rsidRDefault="004514B1" w:rsidP="00F51647">
      <w:pPr>
        <w:pStyle w:val="Ratk11"/>
        <w:ind w:left="284" w:hanging="284"/>
      </w:pPr>
    </w:p>
    <w:p w14:paraId="4E0EADE3" w14:textId="77777777" w:rsidR="004514B1" w:rsidRPr="00E823BF" w:rsidRDefault="004514B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2431C05F" w14:textId="77777777" w:rsidR="004514B1" w:rsidRDefault="004514B1" w:rsidP="00F51647">
      <w:pPr>
        <w:pStyle w:val="Ratk11"/>
        <w:ind w:left="284" w:hanging="284"/>
      </w:pPr>
      <w:r w:rsidRPr="00E823BF">
        <w:rPr>
          <w:b/>
        </w:rPr>
        <w:t>a)</w:t>
      </w:r>
      <w:r>
        <w:tab/>
        <w:t>0 €</w:t>
      </w:r>
    </w:p>
    <w:p w14:paraId="23ADCD5D" w14:textId="77777777" w:rsidR="004514B1" w:rsidRDefault="004514B1" w:rsidP="00F51647">
      <w:pPr>
        <w:pStyle w:val="Ratk11"/>
        <w:ind w:left="284" w:hanging="284"/>
      </w:pPr>
      <w:r w:rsidRPr="00E823BF">
        <w:rPr>
          <w:b/>
        </w:rPr>
        <w:t>b)</w:t>
      </w:r>
      <w:r>
        <w:tab/>
        <w:t>578,00 €</w:t>
      </w:r>
    </w:p>
    <w:p w14:paraId="5DAC1BE3" w14:textId="77777777" w:rsidR="004514B1" w:rsidRPr="001D294F" w:rsidRDefault="004514B1" w:rsidP="00F51647">
      <w:pPr>
        <w:pStyle w:val="Ratk11"/>
        <w:ind w:left="284" w:hanging="284"/>
      </w:pPr>
      <w:r>
        <w:rPr>
          <w:b/>
        </w:rPr>
        <w:t>c</w:t>
      </w:r>
      <w:r w:rsidRPr="00E823BF">
        <w:rPr>
          <w:b/>
        </w:rPr>
        <w:t>)</w:t>
      </w:r>
      <w:r>
        <w:tab/>
        <w:t>4785,25 €</w:t>
      </w:r>
    </w:p>
    <w:p w14:paraId="11DF537F" w14:textId="77777777" w:rsidR="004514B1" w:rsidRDefault="004514B1" w:rsidP="002417B8">
      <w:pPr>
        <w:pStyle w:val="Ratk16Teht-nro"/>
      </w:pPr>
      <w:r>
        <w:lastRenderedPageBreak/>
        <w:t>K15.</w:t>
      </w:r>
    </w:p>
    <w:p w14:paraId="3F92F904" w14:textId="77777777" w:rsidR="004514B1" w:rsidRPr="002F65C5" w:rsidRDefault="004514B1" w:rsidP="00360D4B">
      <w:pPr>
        <w:pStyle w:val="Ratk11"/>
      </w:pPr>
    </w:p>
    <w:p w14:paraId="0467EC0B" w14:textId="77777777" w:rsidR="004514B1" w:rsidRDefault="004514B1" w:rsidP="00F51647">
      <w:pPr>
        <w:pStyle w:val="Ratk11"/>
        <w:ind w:left="284" w:hanging="284"/>
      </w:pPr>
      <w:r>
        <w:t xml:space="preserve">Merkitään alkuperäistä bruttopalkkaa euroina kirjaimella  </w:t>
      </w:r>
      <w:r w:rsidRPr="001B2ED5">
        <w:rPr>
          <w:i/>
        </w:rPr>
        <w:t>a</w:t>
      </w:r>
      <w:r>
        <w:t>.</w:t>
      </w:r>
    </w:p>
    <w:p w14:paraId="21D71074" w14:textId="77777777" w:rsidR="004514B1" w:rsidRDefault="004514B1" w:rsidP="00F51647">
      <w:pPr>
        <w:pStyle w:val="Ratk11"/>
        <w:ind w:left="284" w:hanging="284"/>
      </w:pPr>
    </w:p>
    <w:p w14:paraId="529EFD4B" w14:textId="77777777" w:rsidR="004514B1" w:rsidRDefault="004514B1" w:rsidP="00F51647">
      <w:pPr>
        <w:pStyle w:val="Ratk11"/>
        <w:ind w:left="284" w:hanging="284"/>
      </w:pPr>
      <w:r>
        <w:t>Veroennakon suuruus on  0,29</w:t>
      </w:r>
      <w:r w:rsidRPr="001B2ED5">
        <w:rPr>
          <w:i/>
        </w:rPr>
        <w:t>a</w:t>
      </w:r>
      <w:r>
        <w:t>.</w:t>
      </w:r>
    </w:p>
    <w:p w14:paraId="38680734" w14:textId="77777777" w:rsidR="004514B1" w:rsidRDefault="004514B1" w:rsidP="00F51647">
      <w:pPr>
        <w:pStyle w:val="Ratk11"/>
        <w:ind w:left="284" w:hanging="284"/>
      </w:pPr>
    </w:p>
    <w:p w14:paraId="09E93162" w14:textId="77777777" w:rsidR="004514B1" w:rsidRDefault="004514B1" w:rsidP="00F51647">
      <w:pPr>
        <w:pStyle w:val="Ratk11"/>
        <w:ind w:left="284" w:hanging="284"/>
      </w:pPr>
      <w:r>
        <w:t>Eläke- ja työttömyysvakuutusmaksun suuruus on  0,0865</w:t>
      </w:r>
      <w:r w:rsidRPr="001B2ED5">
        <w:rPr>
          <w:i/>
        </w:rPr>
        <w:t>a</w:t>
      </w:r>
      <w:r>
        <w:t>.</w:t>
      </w:r>
    </w:p>
    <w:p w14:paraId="521827C2" w14:textId="77777777" w:rsidR="004514B1" w:rsidRDefault="004514B1" w:rsidP="00F51647">
      <w:pPr>
        <w:pStyle w:val="Ratk11"/>
        <w:ind w:left="284" w:hanging="284"/>
      </w:pPr>
    </w:p>
    <w:p w14:paraId="03BA2F4C" w14:textId="77777777" w:rsidR="004514B1" w:rsidRPr="001B2ED5" w:rsidRDefault="004514B1" w:rsidP="00F51647">
      <w:pPr>
        <w:pStyle w:val="Ratk11"/>
        <w:ind w:left="284" w:hanging="284"/>
      </w:pPr>
      <w:r>
        <w:t xml:space="preserve">Käteen jäävä palkka on  </w:t>
      </w:r>
      <w:r w:rsidRPr="001B2ED5">
        <w:rPr>
          <w:i/>
        </w:rPr>
        <w:t>a</w:t>
      </w:r>
      <w:r>
        <w:t xml:space="preserve"> – 0,29</w:t>
      </w:r>
      <w:r w:rsidRPr="001B2ED5">
        <w:rPr>
          <w:i/>
        </w:rPr>
        <w:t>a</w:t>
      </w:r>
      <w:r>
        <w:t xml:space="preserve"> – 0,0865</w:t>
      </w:r>
      <w:r w:rsidRPr="001B2ED5">
        <w:rPr>
          <w:i/>
        </w:rPr>
        <w:t>a</w:t>
      </w:r>
      <w:r>
        <w:t xml:space="preserve"> = 0,6235</w:t>
      </w:r>
      <w:r w:rsidRPr="001B2ED5">
        <w:rPr>
          <w:i/>
        </w:rPr>
        <w:t>a</w:t>
      </w:r>
      <w:r>
        <w:t>.</w:t>
      </w:r>
    </w:p>
    <w:p w14:paraId="18B526B7" w14:textId="77777777" w:rsidR="004514B1" w:rsidRDefault="004514B1" w:rsidP="00F51647">
      <w:pPr>
        <w:pStyle w:val="Ratk11"/>
        <w:ind w:left="284" w:hanging="284"/>
      </w:pPr>
    </w:p>
    <w:p w14:paraId="789B057B" w14:textId="77777777" w:rsidR="004514B1" w:rsidRDefault="004514B1" w:rsidP="00F51647">
      <w:pPr>
        <w:pStyle w:val="Ratk11"/>
        <w:ind w:left="284" w:hanging="284"/>
      </w:pPr>
    </w:p>
    <w:p w14:paraId="6E2E3911" w14:textId="77777777" w:rsidR="004514B1" w:rsidRDefault="004514B1" w:rsidP="00F51647">
      <w:pPr>
        <w:pStyle w:val="Ratk11"/>
        <w:ind w:left="284" w:hanging="284"/>
      </w:pPr>
      <w:r>
        <w:t>Uusi bruttopalkka on  1,036</w:t>
      </w:r>
      <w:r w:rsidRPr="001B2ED5">
        <w:rPr>
          <w:i/>
        </w:rPr>
        <w:t>a</w:t>
      </w:r>
      <w:r>
        <w:t>.</w:t>
      </w:r>
    </w:p>
    <w:p w14:paraId="7E5024E7" w14:textId="77777777" w:rsidR="004514B1" w:rsidRDefault="004514B1" w:rsidP="00F51647">
      <w:pPr>
        <w:pStyle w:val="Ratk11"/>
        <w:ind w:left="284" w:hanging="284"/>
      </w:pPr>
    </w:p>
    <w:p w14:paraId="63A4A921" w14:textId="77777777" w:rsidR="004514B1" w:rsidRDefault="004514B1" w:rsidP="00F51647">
      <w:pPr>
        <w:pStyle w:val="Ratk11"/>
        <w:ind w:left="284" w:hanging="284"/>
      </w:pPr>
      <w:r>
        <w:t>Uusi ennakonpidätysprosentti on  29 % + 2 % = 31 %.</w:t>
      </w:r>
    </w:p>
    <w:p w14:paraId="3EF93087" w14:textId="77777777" w:rsidR="004514B1" w:rsidRDefault="004514B1" w:rsidP="00F51647">
      <w:pPr>
        <w:pStyle w:val="Ratk11"/>
        <w:ind w:left="284" w:hanging="284"/>
      </w:pPr>
    </w:p>
    <w:p w14:paraId="78C78734" w14:textId="77777777" w:rsidR="004514B1" w:rsidRDefault="004514B1" w:rsidP="00F51647">
      <w:pPr>
        <w:pStyle w:val="Ratk11"/>
        <w:ind w:left="284" w:hanging="284"/>
      </w:pPr>
      <w:r>
        <w:t xml:space="preserve">Veroennakon suuruus on  </w:t>
      </w:r>
    </w:p>
    <w:p w14:paraId="199ABFC4" w14:textId="2DB9C620" w:rsidR="004514B1" w:rsidRDefault="001B46AB" w:rsidP="00F51647">
      <w:pPr>
        <w:pStyle w:val="Ratk11"/>
        <w:ind w:left="284" w:hanging="284"/>
      </w:pPr>
      <w:r w:rsidRPr="001B46AB">
        <w:rPr>
          <w:position w:val="-8"/>
        </w:rPr>
        <w:object w:dxaOrig="2320" w:dyaOrig="279" w14:anchorId="1A47BE5D">
          <v:shape id="_x0000_i1069" type="#_x0000_t75" style="width:116.35pt;height:14.25pt" o:ole="">
            <v:imagedata r:id="rId99" o:title=""/>
          </v:shape>
          <o:OLEObject Type="Embed" ProgID="Equation.DSMT4" ShapeID="_x0000_i1069" DrawAspect="Content" ObjectID="_1725890709" r:id="rId100"/>
        </w:object>
      </w:r>
      <w:r w:rsidR="004514B1">
        <w:t>.</w:t>
      </w:r>
    </w:p>
    <w:p w14:paraId="60BB8F01" w14:textId="77777777" w:rsidR="004514B1" w:rsidRDefault="004514B1" w:rsidP="00F51647">
      <w:pPr>
        <w:pStyle w:val="Ratk11"/>
        <w:ind w:left="284" w:hanging="284"/>
      </w:pPr>
    </w:p>
    <w:p w14:paraId="1669FA2C" w14:textId="0D85C405" w:rsidR="004514B1" w:rsidRDefault="004514B1" w:rsidP="001B2ED5">
      <w:pPr>
        <w:pStyle w:val="Ratk11"/>
      </w:pPr>
      <w:r>
        <w:t xml:space="preserve">Eläke- ja työttömyysvakuutusmaksun suuruus on  </w:t>
      </w:r>
      <w:r w:rsidR="001B46AB" w:rsidRPr="001B46AB">
        <w:rPr>
          <w:position w:val="-8"/>
        </w:rPr>
        <w:object w:dxaOrig="2680" w:dyaOrig="279" w14:anchorId="0A51C2AE">
          <v:shape id="_x0000_i1070" type="#_x0000_t75" style="width:133.95pt;height:14.25pt" o:ole="">
            <v:imagedata r:id="rId101" o:title=""/>
          </v:shape>
          <o:OLEObject Type="Embed" ProgID="Equation.DSMT4" ShapeID="_x0000_i1070" DrawAspect="Content" ObjectID="_1725890710" r:id="rId102"/>
        </w:object>
      </w:r>
      <w:r>
        <w:t>.</w:t>
      </w:r>
    </w:p>
    <w:p w14:paraId="7AAF3788" w14:textId="77777777" w:rsidR="004514B1" w:rsidRDefault="004514B1" w:rsidP="001B2ED5">
      <w:pPr>
        <w:pStyle w:val="Ratk11"/>
      </w:pPr>
    </w:p>
    <w:p w14:paraId="2EF25C89" w14:textId="77777777" w:rsidR="004514B1" w:rsidRDefault="004514B1" w:rsidP="001B2ED5">
      <w:pPr>
        <w:pStyle w:val="Ratk11"/>
      </w:pPr>
      <w:r>
        <w:t>Käteen jäävä palkka on</w:t>
      </w:r>
    </w:p>
    <w:p w14:paraId="22D4BEA0" w14:textId="1D0B4AFF" w:rsidR="004514B1" w:rsidRDefault="001B46AB" w:rsidP="001B2ED5">
      <w:pPr>
        <w:pStyle w:val="Ratk11"/>
      </w:pPr>
      <w:r w:rsidRPr="001B46AB">
        <w:rPr>
          <w:position w:val="-8"/>
        </w:rPr>
        <w:object w:dxaOrig="4239" w:dyaOrig="279" w14:anchorId="4F827652">
          <v:shape id="_x0000_i1071" type="#_x0000_t75" style="width:211.8pt;height:14.25pt" o:ole="">
            <v:imagedata r:id="rId103" o:title=""/>
          </v:shape>
          <o:OLEObject Type="Embed" ProgID="Equation.DSMT4" ShapeID="_x0000_i1071" DrawAspect="Content" ObjectID="_1725890711" r:id="rId104"/>
        </w:object>
      </w:r>
      <w:r w:rsidR="004514B1">
        <w:t>.</w:t>
      </w:r>
    </w:p>
    <w:p w14:paraId="56A1C535" w14:textId="77777777" w:rsidR="004514B1" w:rsidRDefault="004514B1" w:rsidP="001B2ED5">
      <w:pPr>
        <w:pStyle w:val="Ratk11"/>
      </w:pPr>
    </w:p>
    <w:p w14:paraId="17176E3A" w14:textId="77777777" w:rsidR="004514B1" w:rsidRDefault="004514B1" w:rsidP="001B2ED5">
      <w:pPr>
        <w:pStyle w:val="Ratk11"/>
      </w:pPr>
      <w:r>
        <w:t>Lasketaan nettopalkkojen suhde.</w:t>
      </w:r>
    </w:p>
    <w:p w14:paraId="78EC7717" w14:textId="2A3CE098" w:rsidR="004514B1" w:rsidRDefault="001B46AB" w:rsidP="001B2ED5">
      <w:pPr>
        <w:pStyle w:val="Ratk11"/>
      </w:pPr>
      <w:r w:rsidRPr="001B46AB">
        <w:rPr>
          <w:position w:val="-22"/>
        </w:rPr>
        <w:object w:dxaOrig="3100" w:dyaOrig="560" w14:anchorId="08311147">
          <v:shape id="_x0000_i1072" type="#_x0000_t75" style="width:155.7pt;height:27.65pt" o:ole="">
            <v:imagedata r:id="rId105" o:title=""/>
          </v:shape>
          <o:OLEObject Type="Embed" ProgID="Equation.DSMT4" ShapeID="_x0000_i1072" DrawAspect="Content" ObjectID="_1725890712" r:id="rId106"/>
        </w:object>
      </w:r>
    </w:p>
    <w:p w14:paraId="22A1AD43" w14:textId="77777777" w:rsidR="004514B1" w:rsidRDefault="004514B1" w:rsidP="001B2ED5">
      <w:pPr>
        <w:pStyle w:val="Ratk11"/>
      </w:pPr>
    </w:p>
    <w:p w14:paraId="2F809937" w14:textId="77777777" w:rsidR="004514B1" w:rsidRDefault="004514B1" w:rsidP="001B2ED5">
      <w:pPr>
        <w:pStyle w:val="Ratk11"/>
      </w:pPr>
      <w:r>
        <w:t>Käteen jäävä palkka suurenee  100,28 % – 100 % = 0,28 %.</w:t>
      </w:r>
    </w:p>
    <w:p w14:paraId="73829D75" w14:textId="77777777" w:rsidR="004514B1" w:rsidRPr="002F65C5" w:rsidRDefault="004514B1" w:rsidP="001B2ED5">
      <w:pPr>
        <w:pStyle w:val="Ratk11"/>
      </w:pPr>
    </w:p>
    <w:p w14:paraId="74DF8078" w14:textId="77777777" w:rsidR="004514B1" w:rsidRPr="002F65C5" w:rsidRDefault="004514B1" w:rsidP="00F51647">
      <w:pPr>
        <w:pStyle w:val="Ratk11"/>
        <w:ind w:left="284" w:hanging="284"/>
      </w:pPr>
    </w:p>
    <w:p w14:paraId="3D507C3F" w14:textId="77777777" w:rsidR="004514B1" w:rsidRPr="00E823BF" w:rsidRDefault="004514B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53BB5214" w14:textId="77777777" w:rsidR="004514B1" w:rsidRPr="001D294F" w:rsidRDefault="004514B1" w:rsidP="00F51647">
      <w:pPr>
        <w:pStyle w:val="Ratk11"/>
        <w:ind w:left="284" w:hanging="284"/>
      </w:pPr>
      <w:r>
        <w:t>suurenee  0,28 %</w:t>
      </w:r>
    </w:p>
    <w:p w14:paraId="495423FE" w14:textId="77777777" w:rsidR="004514B1" w:rsidRDefault="004514B1" w:rsidP="002417B8">
      <w:pPr>
        <w:pStyle w:val="RatkTeht-nro"/>
      </w:pPr>
      <w:r>
        <w:lastRenderedPageBreak/>
        <w:t>K16.</w:t>
      </w:r>
    </w:p>
    <w:p w14:paraId="3BF5A17D" w14:textId="77777777" w:rsidR="004514B1" w:rsidRPr="00F82348" w:rsidRDefault="004514B1" w:rsidP="00F82348">
      <w:pPr>
        <w:pStyle w:val="Ratk11"/>
      </w:pPr>
    </w:p>
    <w:p w14:paraId="5941068F" w14:textId="77777777" w:rsidR="004514B1" w:rsidRDefault="004514B1" w:rsidP="00F82348">
      <w:pPr>
        <w:pStyle w:val="Ratk11"/>
      </w:pPr>
      <w:r w:rsidRPr="00F82348">
        <w:t xml:space="preserve">Lasketaan  </w:t>
      </w:r>
      <w:r>
        <w:t>2</w:t>
      </w:r>
      <w:r w:rsidRPr="00F82348">
        <w:t>,5 %:n   korko vuoden ajalta.</w:t>
      </w:r>
    </w:p>
    <w:p w14:paraId="2EA58719" w14:textId="77777777" w:rsidR="004514B1" w:rsidRPr="00F82348" w:rsidRDefault="004514B1" w:rsidP="00F82348">
      <w:pPr>
        <w:pStyle w:val="Ratk11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2"/>
        <w:gridCol w:w="3618"/>
      </w:tblGrid>
      <w:tr w:rsidR="004514B1" w:rsidRPr="00F82348" w14:paraId="513014ED" w14:textId="77777777" w:rsidTr="007F6F70">
        <w:tc>
          <w:tcPr>
            <w:tcW w:w="3114" w:type="dxa"/>
          </w:tcPr>
          <w:p w14:paraId="1F3C9A2F" w14:textId="77777777" w:rsidR="004514B1" w:rsidRPr="00F82348" w:rsidRDefault="004514B1" w:rsidP="00F82348">
            <w:pPr>
              <w:pStyle w:val="Ratk11"/>
            </w:pPr>
            <w:r w:rsidRPr="00F82348">
              <w:t>0,0</w:t>
            </w:r>
            <w:r>
              <w:t>2</w:t>
            </w:r>
            <w:r w:rsidRPr="00F82348">
              <w:t xml:space="preserve">5 · </w:t>
            </w:r>
            <w:r>
              <w:t>4300</w:t>
            </w:r>
            <w:r w:rsidRPr="00F82348">
              <w:t xml:space="preserve"> </w:t>
            </w:r>
          </w:p>
          <w:p w14:paraId="72F3B737" w14:textId="77777777" w:rsidR="004514B1" w:rsidRPr="00F82348" w:rsidRDefault="004514B1" w:rsidP="00F82348">
            <w:pPr>
              <w:pStyle w:val="Ratk11"/>
            </w:pPr>
            <w:r>
              <w:t>=</w:t>
            </w:r>
            <w:r w:rsidRPr="00F82348">
              <w:t xml:space="preserve"> </w:t>
            </w:r>
            <w:r>
              <w:t>107,50</w:t>
            </w:r>
            <w:r w:rsidRPr="00F82348">
              <w:t xml:space="preserve">  (€) </w:t>
            </w:r>
          </w:p>
        </w:tc>
        <w:tc>
          <w:tcPr>
            <w:tcW w:w="3673" w:type="dxa"/>
          </w:tcPr>
          <w:p w14:paraId="0AC8B763" w14:textId="77777777" w:rsidR="004514B1" w:rsidRPr="00F82348" w:rsidRDefault="004514B1" w:rsidP="00F82348">
            <w:pPr>
              <w:pStyle w:val="Ratkohje11"/>
            </w:pPr>
            <w:r>
              <w:t>2</w:t>
            </w:r>
            <w:r w:rsidRPr="00F82348">
              <w:t>,5 % = 0,0</w:t>
            </w:r>
            <w:r>
              <w:t>2</w:t>
            </w:r>
            <w:r w:rsidRPr="00F82348">
              <w:t>5</w:t>
            </w:r>
            <w:r w:rsidRPr="00F82348">
              <w:br/>
            </w:r>
          </w:p>
        </w:tc>
      </w:tr>
    </w:tbl>
    <w:p w14:paraId="3C9F9845" w14:textId="77777777" w:rsidR="004514B1" w:rsidRDefault="004514B1" w:rsidP="00F82348">
      <w:pPr>
        <w:pStyle w:val="Ratk11"/>
      </w:pPr>
      <w:r w:rsidRPr="00F82348">
        <w:t xml:space="preserve">Korosta pankki perii ja tilittää valtiolle  30 %:n  lähdeveron. Lasketaan  </w:t>
      </w:r>
      <w:r>
        <w:br/>
      </w:r>
      <w:r w:rsidRPr="00F82348">
        <w:t>30</w:t>
      </w:r>
      <w:r>
        <w:t xml:space="preserve"> </w:t>
      </w:r>
      <w:r w:rsidRPr="00F82348">
        <w:t xml:space="preserve">%  korosta  </w:t>
      </w:r>
      <w:r>
        <w:t>107,50</w:t>
      </w:r>
      <w:r w:rsidRPr="00F82348">
        <w:t xml:space="preserve"> €.</w:t>
      </w:r>
    </w:p>
    <w:p w14:paraId="51A1768B" w14:textId="77777777" w:rsidR="004514B1" w:rsidRPr="00F82348" w:rsidRDefault="004514B1" w:rsidP="00F82348">
      <w:pPr>
        <w:pStyle w:val="Ratk11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3"/>
        <w:gridCol w:w="3617"/>
      </w:tblGrid>
      <w:tr w:rsidR="004514B1" w:rsidRPr="00F82348" w14:paraId="37C28D09" w14:textId="77777777" w:rsidTr="007F6F70">
        <w:tc>
          <w:tcPr>
            <w:tcW w:w="3114" w:type="dxa"/>
          </w:tcPr>
          <w:p w14:paraId="3A4D866B" w14:textId="77777777" w:rsidR="004514B1" w:rsidRPr="00F82348" w:rsidRDefault="004514B1" w:rsidP="00F82348">
            <w:pPr>
              <w:pStyle w:val="Ratk11"/>
            </w:pPr>
            <w:r w:rsidRPr="00F82348">
              <w:t xml:space="preserve">0,30 · </w:t>
            </w:r>
            <w:r>
              <w:t>107,50</w:t>
            </w:r>
            <w:r w:rsidRPr="00F82348">
              <w:t xml:space="preserve"> = </w:t>
            </w:r>
            <w:r>
              <w:t>32,25</w:t>
            </w:r>
            <w:r w:rsidRPr="00F82348">
              <w:t xml:space="preserve">  (€)</w:t>
            </w:r>
          </w:p>
        </w:tc>
        <w:tc>
          <w:tcPr>
            <w:tcW w:w="3673" w:type="dxa"/>
          </w:tcPr>
          <w:p w14:paraId="4B2A7B21" w14:textId="77777777" w:rsidR="004514B1" w:rsidRPr="00F82348" w:rsidRDefault="004514B1" w:rsidP="00F82348">
            <w:pPr>
              <w:pStyle w:val="Ratkohje11"/>
            </w:pPr>
            <w:r w:rsidRPr="00F82348">
              <w:t>30 % = 0,30</w:t>
            </w:r>
          </w:p>
        </w:tc>
      </w:tr>
    </w:tbl>
    <w:p w14:paraId="3DA96943" w14:textId="77777777" w:rsidR="004514B1" w:rsidRDefault="004514B1" w:rsidP="00F82348">
      <w:pPr>
        <w:pStyle w:val="Ratk11"/>
      </w:pPr>
    </w:p>
    <w:p w14:paraId="273804C3" w14:textId="77777777" w:rsidR="004514B1" w:rsidRPr="00F82348" w:rsidRDefault="004514B1" w:rsidP="00F82348">
      <w:pPr>
        <w:pStyle w:val="Ratk11"/>
      </w:pPr>
      <w:r w:rsidRPr="00F82348">
        <w:t xml:space="preserve">Lähdeveron pyöristyssäännön mukaan lähdeveron suuruus on  </w:t>
      </w:r>
      <w:r>
        <w:t>32</w:t>
      </w:r>
      <w:r w:rsidRPr="00F82348">
        <w:t>,</w:t>
      </w:r>
      <w:r>
        <w:t>20</w:t>
      </w:r>
      <w:r w:rsidRPr="00F82348">
        <w:t xml:space="preserve"> €. </w:t>
      </w:r>
    </w:p>
    <w:p w14:paraId="2B1B6304" w14:textId="77777777" w:rsidR="004514B1" w:rsidRDefault="004514B1" w:rsidP="00F82348">
      <w:pPr>
        <w:pStyle w:val="Ratk11"/>
      </w:pPr>
      <w:r>
        <w:t>Talletuksesta saatiin korkoa</w:t>
      </w:r>
      <w:r w:rsidRPr="00F82348">
        <w:t xml:space="preserve">  </w:t>
      </w:r>
      <w:r>
        <w:t>107</w:t>
      </w:r>
      <w:r w:rsidRPr="00F82348">
        <w:t>,</w:t>
      </w:r>
      <w:r>
        <w:t>50</w:t>
      </w:r>
      <w:r w:rsidRPr="00F82348">
        <w:t xml:space="preserve"> € – </w:t>
      </w:r>
      <w:r>
        <w:t>32,2</w:t>
      </w:r>
      <w:r w:rsidRPr="00F82348">
        <w:t xml:space="preserve">0 € = </w:t>
      </w:r>
      <w:r>
        <w:t>75,30</w:t>
      </w:r>
      <w:r w:rsidRPr="00F82348">
        <w:t xml:space="preserve"> €.</w:t>
      </w:r>
    </w:p>
    <w:p w14:paraId="54B25071" w14:textId="77777777" w:rsidR="004514B1" w:rsidRDefault="004514B1" w:rsidP="00F82348">
      <w:pPr>
        <w:pStyle w:val="Ratk11"/>
      </w:pPr>
    </w:p>
    <w:p w14:paraId="57C4DD89" w14:textId="77777777" w:rsidR="004514B1" w:rsidRPr="00F82348" w:rsidRDefault="004514B1" w:rsidP="00F82348">
      <w:pPr>
        <w:pStyle w:val="Ratk11"/>
      </w:pPr>
      <w:proofErr w:type="spellStart"/>
      <w:r>
        <w:t>Hiba</w:t>
      </w:r>
      <w:proofErr w:type="spellEnd"/>
      <w:r>
        <w:t xml:space="preserve"> pystyi nostamaan tililtä  4300 € + 75,30 € = 4375,30 €.</w:t>
      </w:r>
    </w:p>
    <w:p w14:paraId="3673AC7C" w14:textId="77777777" w:rsidR="004514B1" w:rsidRPr="00F82348" w:rsidRDefault="004514B1" w:rsidP="00F82348">
      <w:pPr>
        <w:pStyle w:val="Ratk11"/>
      </w:pPr>
    </w:p>
    <w:p w14:paraId="0EACD11D" w14:textId="77777777" w:rsidR="004514B1" w:rsidRPr="000F0305" w:rsidRDefault="004514B1" w:rsidP="003D1BB9">
      <w:pPr>
        <w:pStyle w:val="Ratk11"/>
      </w:pPr>
    </w:p>
    <w:p w14:paraId="16DF04A1" w14:textId="77777777" w:rsidR="004514B1" w:rsidRPr="000F0305" w:rsidRDefault="004514B1" w:rsidP="003D1BB9">
      <w:pPr>
        <w:pStyle w:val="Ratk11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04C145B8" w14:textId="77777777" w:rsidR="004514B1" w:rsidRPr="00F82348" w:rsidRDefault="004514B1" w:rsidP="00F0742E">
      <w:pPr>
        <w:pStyle w:val="Ratk11"/>
      </w:pPr>
      <w:r>
        <w:t>4375,30 €</w:t>
      </w:r>
    </w:p>
    <w:p w14:paraId="070247F3" w14:textId="77777777" w:rsidR="004514B1" w:rsidRDefault="004514B1" w:rsidP="002417B8">
      <w:pPr>
        <w:pStyle w:val="RatkTeht-nro"/>
      </w:pPr>
      <w:r>
        <w:lastRenderedPageBreak/>
        <w:t>K17.</w:t>
      </w:r>
    </w:p>
    <w:p w14:paraId="7D8EFC9B" w14:textId="77777777" w:rsidR="004514B1" w:rsidRPr="00F82348" w:rsidRDefault="004514B1" w:rsidP="00F82348">
      <w:pPr>
        <w:pStyle w:val="Ratk11"/>
      </w:pPr>
    </w:p>
    <w:p w14:paraId="717DC383" w14:textId="77777777" w:rsidR="004514B1" w:rsidRDefault="004514B1" w:rsidP="000F09C3">
      <w:pPr>
        <w:pStyle w:val="Ratk11"/>
        <w:ind w:left="284" w:hanging="284"/>
      </w:pPr>
      <w:r w:rsidRPr="000F09C3">
        <w:rPr>
          <w:b/>
          <w:bCs/>
        </w:rPr>
        <w:t>a)</w:t>
      </w:r>
      <w:r>
        <w:t xml:space="preserve"> </w:t>
      </w:r>
      <w:r>
        <w:tab/>
      </w:r>
      <w:r w:rsidRPr="00360756">
        <w:t>Kun  1,</w:t>
      </w:r>
      <w:r>
        <w:t>3</w:t>
      </w:r>
      <w:r w:rsidRPr="00360756">
        <w:t xml:space="preserve"> %:n  korosta vähennetään  30 %:n  lähdevero, jäljelle jää  </w:t>
      </w:r>
      <w:r>
        <w:br/>
      </w:r>
      <w:r w:rsidRPr="00360756">
        <w:t xml:space="preserve">70 %  korosta. Lähdeveron vähentämisen jälkeen tilin nettokorkokanta on </w:t>
      </w:r>
    </w:p>
    <w:p w14:paraId="00C26684" w14:textId="77777777" w:rsidR="004514B1" w:rsidRDefault="004514B1" w:rsidP="000F09C3">
      <w:pPr>
        <w:pStyle w:val="Ratk11"/>
        <w:ind w:left="284" w:hanging="284"/>
      </w:pPr>
      <w:r>
        <w:tab/>
      </w:r>
    </w:p>
    <w:p w14:paraId="3CE3750D" w14:textId="77777777" w:rsidR="004514B1" w:rsidRPr="00360756" w:rsidRDefault="004514B1" w:rsidP="000F09C3">
      <w:pPr>
        <w:pStyle w:val="Ratk11"/>
        <w:ind w:left="284" w:hanging="284"/>
      </w:pPr>
      <w:r>
        <w:tab/>
      </w:r>
      <w:r w:rsidRPr="00360756">
        <w:t>0,70 · 1,</w:t>
      </w:r>
      <w:r>
        <w:t>3</w:t>
      </w:r>
      <w:r w:rsidRPr="00360756">
        <w:t xml:space="preserve"> % = </w:t>
      </w:r>
      <w:r>
        <w:t>0,91</w:t>
      </w:r>
      <w:r w:rsidRPr="00360756">
        <w:t xml:space="preserve"> %.</w:t>
      </w:r>
    </w:p>
    <w:p w14:paraId="7D0E35CF" w14:textId="77777777" w:rsidR="004514B1" w:rsidRDefault="004514B1" w:rsidP="00F82348">
      <w:pPr>
        <w:pStyle w:val="Ratk11"/>
      </w:pPr>
    </w:p>
    <w:p w14:paraId="25333372" w14:textId="77777777" w:rsidR="004514B1" w:rsidRPr="000F09C3" w:rsidRDefault="004514B1" w:rsidP="000F09C3">
      <w:pPr>
        <w:pStyle w:val="Ratk11"/>
      </w:pPr>
      <w:r w:rsidRPr="000F09C3">
        <w:rPr>
          <w:b/>
          <w:bCs/>
        </w:rPr>
        <w:t>b)</w:t>
      </w:r>
      <w:r>
        <w:t xml:space="preserve"> </w:t>
      </w:r>
      <w:r w:rsidRPr="000F09C3">
        <w:t xml:space="preserve">Lasketaan  </w:t>
      </w:r>
      <w:r>
        <w:t>0,91</w:t>
      </w:r>
      <w:r w:rsidRPr="000F09C3">
        <w:t xml:space="preserve"> %:n  </w:t>
      </w:r>
      <w:r>
        <w:t>netto</w:t>
      </w:r>
      <w:r w:rsidRPr="000F09C3">
        <w:t>korko vuoden ajalta.</w:t>
      </w:r>
    </w:p>
    <w:p w14:paraId="38496FF6" w14:textId="77777777" w:rsidR="004514B1" w:rsidRPr="000F09C3" w:rsidRDefault="004514B1" w:rsidP="000F09C3">
      <w:pPr>
        <w:pStyle w:val="Ratk11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3"/>
        <w:gridCol w:w="3617"/>
      </w:tblGrid>
      <w:tr w:rsidR="004514B1" w:rsidRPr="000F09C3" w14:paraId="76BE35A3" w14:textId="77777777" w:rsidTr="007F6F70">
        <w:tc>
          <w:tcPr>
            <w:tcW w:w="3114" w:type="dxa"/>
          </w:tcPr>
          <w:p w14:paraId="7458F825" w14:textId="77777777" w:rsidR="004514B1" w:rsidRPr="000F09C3" w:rsidRDefault="004514B1" w:rsidP="000F09C3">
            <w:pPr>
              <w:pStyle w:val="Ratk11"/>
              <w:ind w:left="180" w:hanging="284"/>
            </w:pPr>
            <w:r>
              <w:tab/>
            </w:r>
            <w:r w:rsidRPr="000F09C3">
              <w:t>0,0</w:t>
            </w:r>
            <w:r>
              <w:t>091</w:t>
            </w:r>
            <w:r w:rsidRPr="000F09C3">
              <w:t xml:space="preserve"> · </w:t>
            </w:r>
            <w:r>
              <w:t>83 0</w:t>
            </w:r>
            <w:r w:rsidRPr="000F09C3">
              <w:t xml:space="preserve">00 </w:t>
            </w:r>
          </w:p>
          <w:p w14:paraId="1434A419" w14:textId="77777777" w:rsidR="004514B1" w:rsidRPr="000F09C3" w:rsidRDefault="004514B1" w:rsidP="000F09C3">
            <w:pPr>
              <w:pStyle w:val="Ratk11"/>
              <w:ind w:left="180" w:hanging="180"/>
            </w:pPr>
            <w:r>
              <w:tab/>
            </w:r>
            <w:r w:rsidRPr="000F09C3">
              <w:t xml:space="preserve">= </w:t>
            </w:r>
            <w:r>
              <w:t xml:space="preserve">755,30 </w:t>
            </w:r>
            <w:r w:rsidRPr="000F09C3">
              <w:t xml:space="preserve">(€) </w:t>
            </w:r>
          </w:p>
        </w:tc>
        <w:tc>
          <w:tcPr>
            <w:tcW w:w="3673" w:type="dxa"/>
          </w:tcPr>
          <w:p w14:paraId="428801EA" w14:textId="77777777" w:rsidR="004514B1" w:rsidRPr="000F09C3" w:rsidRDefault="004514B1" w:rsidP="00D56F39">
            <w:pPr>
              <w:pStyle w:val="Ratkohje11"/>
            </w:pPr>
            <w:r>
              <w:t>0,91</w:t>
            </w:r>
            <w:r w:rsidRPr="000F09C3">
              <w:t xml:space="preserve"> % = 0,0</w:t>
            </w:r>
            <w:r>
              <w:t>091</w:t>
            </w:r>
            <w:r w:rsidRPr="000F09C3">
              <w:br/>
            </w:r>
          </w:p>
        </w:tc>
      </w:tr>
    </w:tbl>
    <w:p w14:paraId="7A1CA0ED" w14:textId="77777777" w:rsidR="004514B1" w:rsidRDefault="004514B1" w:rsidP="000F09C3">
      <w:pPr>
        <w:pStyle w:val="Ratk11"/>
        <w:ind w:left="284" w:hanging="284"/>
      </w:pPr>
      <w:r>
        <w:tab/>
      </w:r>
    </w:p>
    <w:p w14:paraId="3756A7E6" w14:textId="77777777" w:rsidR="004514B1" w:rsidRPr="00F82348" w:rsidRDefault="004514B1" w:rsidP="000F09C3">
      <w:pPr>
        <w:pStyle w:val="Ratk11"/>
        <w:ind w:left="284" w:hanging="284"/>
      </w:pPr>
      <w:r>
        <w:tab/>
        <w:t>Talletus tuottaa korkoa  755,30 €.</w:t>
      </w:r>
    </w:p>
    <w:p w14:paraId="1273E984" w14:textId="77777777" w:rsidR="004514B1" w:rsidRPr="000F0305" w:rsidRDefault="004514B1" w:rsidP="003D1BB9">
      <w:pPr>
        <w:pStyle w:val="Ratk11"/>
      </w:pPr>
    </w:p>
    <w:p w14:paraId="03D220F5" w14:textId="77777777" w:rsidR="004514B1" w:rsidRDefault="004514B1" w:rsidP="00360756">
      <w:pPr>
        <w:pStyle w:val="Ratk11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2F470CBB" w14:textId="77777777" w:rsidR="004514B1" w:rsidRDefault="004514B1" w:rsidP="00360756">
      <w:pPr>
        <w:pStyle w:val="Ratk11"/>
      </w:pPr>
      <w:r w:rsidRPr="000F09C3">
        <w:rPr>
          <w:b/>
          <w:bCs/>
        </w:rPr>
        <w:t>a)</w:t>
      </w:r>
      <w:r>
        <w:t xml:space="preserve"> 0,91</w:t>
      </w:r>
      <w:r w:rsidRPr="00360756">
        <w:t xml:space="preserve"> %</w:t>
      </w:r>
    </w:p>
    <w:p w14:paraId="53C01E7A" w14:textId="77777777" w:rsidR="004514B1" w:rsidRDefault="004514B1" w:rsidP="00360756">
      <w:pPr>
        <w:pStyle w:val="Ratk11"/>
      </w:pPr>
      <w:r w:rsidRPr="000F09C3">
        <w:rPr>
          <w:b/>
          <w:bCs/>
        </w:rPr>
        <w:t>b)</w:t>
      </w:r>
      <w:r>
        <w:t xml:space="preserve"> 755,30 €</w:t>
      </w:r>
    </w:p>
    <w:p w14:paraId="0C5DFF2C" w14:textId="77777777" w:rsidR="004514B1" w:rsidRPr="00360756" w:rsidRDefault="004514B1" w:rsidP="00360756">
      <w:pPr>
        <w:pStyle w:val="Ratk11"/>
        <w:rPr>
          <w:b/>
          <w:bCs/>
          <w:color w:val="C0504D"/>
        </w:rPr>
      </w:pPr>
    </w:p>
    <w:p w14:paraId="4326362D" w14:textId="77777777" w:rsidR="004514B1" w:rsidRPr="005207D4" w:rsidRDefault="004514B1" w:rsidP="005207D4">
      <w:pPr>
        <w:pStyle w:val="RatkTeht-nro"/>
      </w:pPr>
      <w:r>
        <w:lastRenderedPageBreak/>
        <w:t>K18.</w:t>
      </w:r>
    </w:p>
    <w:p w14:paraId="2BF92854" w14:textId="77777777" w:rsidR="004514B1" w:rsidRDefault="004514B1" w:rsidP="006536AD">
      <w:pPr>
        <w:pStyle w:val="Ratk11"/>
        <w:ind w:left="284" w:hanging="284"/>
      </w:pPr>
      <w:r w:rsidRPr="006536AD">
        <w:rPr>
          <w:b/>
          <w:bCs/>
        </w:rPr>
        <w:t>a)</w:t>
      </w:r>
      <w:r>
        <w:t xml:space="preserve"> </w:t>
      </w:r>
      <w:r>
        <w:tab/>
        <w:t>Inflaation mittana käytetään kuluttajahintaindeksin vuosimuutosta prosentteina.</w:t>
      </w:r>
    </w:p>
    <w:p w14:paraId="108CD90A" w14:textId="77777777" w:rsidR="004514B1" w:rsidRDefault="004514B1" w:rsidP="006536AD">
      <w:pPr>
        <w:pStyle w:val="Ratk11"/>
        <w:ind w:left="284" w:hanging="284"/>
      </w:pPr>
    </w:p>
    <w:p w14:paraId="066F02CB" w14:textId="77777777" w:rsidR="004514B1" w:rsidRDefault="004514B1" w:rsidP="006536AD">
      <w:pPr>
        <w:pStyle w:val="Ratk11"/>
        <w:ind w:left="284" w:hanging="284"/>
      </w:pPr>
      <w:r>
        <w:tab/>
        <w:t xml:space="preserve">Verrataan pistelukua  103,22  pistelukuun  102,34. </w:t>
      </w:r>
    </w:p>
    <w:p w14:paraId="5F5B389F" w14:textId="20FB669B" w:rsidR="004514B1" w:rsidRDefault="004514B1" w:rsidP="006536AD">
      <w:pPr>
        <w:pStyle w:val="Ratk11"/>
        <w:ind w:left="284" w:hanging="284"/>
      </w:pPr>
      <w:r>
        <w:tab/>
      </w:r>
      <w:r w:rsidR="001B46AB" w:rsidRPr="001B46AB">
        <w:rPr>
          <w:position w:val="-22"/>
        </w:rPr>
        <w:object w:dxaOrig="2760" w:dyaOrig="560" w14:anchorId="34B20971">
          <v:shape id="_x0000_i1073" type="#_x0000_t75" style="width:138.15pt;height:27.65pt" o:ole="">
            <v:imagedata r:id="rId107" o:title=""/>
          </v:shape>
          <o:OLEObject Type="Embed" ProgID="Equation.DSMT4" ShapeID="_x0000_i1073" DrawAspect="Content" ObjectID="_1725890713" r:id="rId108"/>
        </w:object>
      </w:r>
      <w:r>
        <w:t xml:space="preserve"> </w:t>
      </w:r>
    </w:p>
    <w:p w14:paraId="499805E6" w14:textId="77777777" w:rsidR="004514B1" w:rsidRDefault="004514B1" w:rsidP="006536AD">
      <w:pPr>
        <w:pStyle w:val="Ratk11"/>
        <w:ind w:left="284" w:hanging="284"/>
      </w:pPr>
    </w:p>
    <w:p w14:paraId="68273619" w14:textId="77777777" w:rsidR="004514B1" w:rsidRDefault="004514B1" w:rsidP="006536AD">
      <w:pPr>
        <w:pStyle w:val="Ratk11"/>
        <w:ind w:left="284" w:hanging="284"/>
      </w:pPr>
      <w:r>
        <w:tab/>
      </w:r>
      <w:r w:rsidRPr="00F02DB8">
        <w:t xml:space="preserve">Talletusaikana </w:t>
      </w:r>
      <w:r>
        <w:t>yleinen hintataso nousi</w:t>
      </w:r>
      <w:r w:rsidRPr="00F02DB8">
        <w:t xml:space="preserve">  </w:t>
      </w:r>
      <w:r>
        <w:t>100,86 % – 100 % = 0,86</w:t>
      </w:r>
      <w:r w:rsidRPr="00F02DB8">
        <w:t xml:space="preserve"> % </w:t>
      </w:r>
      <w:r>
        <w:t xml:space="preserve"> </w:t>
      </w:r>
      <w:r w:rsidRPr="00F02DB8">
        <w:t xml:space="preserve">eli </w:t>
      </w:r>
      <w:r>
        <w:t>inflaatio oli</w:t>
      </w:r>
      <w:r w:rsidRPr="00F02DB8">
        <w:t xml:space="preserve">  </w:t>
      </w:r>
      <w:r>
        <w:t>0,86</w:t>
      </w:r>
      <w:r w:rsidRPr="00F02DB8">
        <w:t xml:space="preserve"> %. </w:t>
      </w:r>
    </w:p>
    <w:p w14:paraId="43534C5A" w14:textId="77777777" w:rsidR="004514B1" w:rsidRDefault="004514B1" w:rsidP="00F02DB8">
      <w:pPr>
        <w:pStyle w:val="Ratk11"/>
      </w:pPr>
    </w:p>
    <w:p w14:paraId="6DA4E86B" w14:textId="77777777" w:rsidR="004514B1" w:rsidRDefault="004514B1" w:rsidP="00F02DB8">
      <w:pPr>
        <w:pStyle w:val="Ratk11"/>
      </w:pPr>
      <w:r w:rsidRPr="006536AD">
        <w:rPr>
          <w:b/>
          <w:bCs/>
        </w:rPr>
        <w:t>b)</w:t>
      </w:r>
      <w:r>
        <w:t xml:space="preserve"> </w:t>
      </w:r>
      <w:r w:rsidRPr="00F02DB8">
        <w:t>Talletuksen reaaliarvon muutos saadaan selville laskemalla tilin pääoma</w:t>
      </w:r>
    </w:p>
    <w:p w14:paraId="6A7534E6" w14:textId="77777777" w:rsidR="004514B1" w:rsidRDefault="004514B1" w:rsidP="006536AD">
      <w:pPr>
        <w:pStyle w:val="Ratk11"/>
        <w:ind w:left="284" w:hanging="284"/>
      </w:pPr>
      <w:r>
        <w:tab/>
      </w:r>
      <w:r w:rsidRPr="00F02DB8">
        <w:t>vuoden kuluttua ja vertaamalla sitä pääomaan, jossa huomioidaan inflaatio.</w:t>
      </w:r>
    </w:p>
    <w:p w14:paraId="2D7B4847" w14:textId="77777777" w:rsidR="004514B1" w:rsidRDefault="004514B1" w:rsidP="006536AD">
      <w:pPr>
        <w:pStyle w:val="Ratk11"/>
        <w:ind w:left="284" w:hanging="284"/>
      </w:pPr>
    </w:p>
    <w:p w14:paraId="6D9094C5" w14:textId="77777777" w:rsidR="004514B1" w:rsidRDefault="004514B1" w:rsidP="006536AD">
      <w:pPr>
        <w:pStyle w:val="Ratk11"/>
        <w:ind w:left="284" w:hanging="284"/>
      </w:pPr>
      <w:r>
        <w:tab/>
      </w:r>
      <w:r w:rsidRPr="00F02DB8">
        <w:t xml:space="preserve">Merkitään tilin pääomaa alussa kirjaimella  </w:t>
      </w:r>
      <w:r w:rsidRPr="00F02DB8">
        <w:rPr>
          <w:i/>
          <w:iCs/>
        </w:rPr>
        <w:t>a</w:t>
      </w:r>
      <w:r w:rsidRPr="00F02DB8">
        <w:t>.</w:t>
      </w:r>
    </w:p>
    <w:p w14:paraId="5EA8469F" w14:textId="77777777" w:rsidR="004514B1" w:rsidRDefault="004514B1" w:rsidP="006536AD">
      <w:pPr>
        <w:pStyle w:val="Ratk11"/>
        <w:ind w:left="284" w:hanging="284"/>
      </w:pPr>
    </w:p>
    <w:p w14:paraId="78AA21BE" w14:textId="77777777" w:rsidR="004514B1" w:rsidRDefault="004514B1" w:rsidP="006536AD">
      <w:pPr>
        <w:pStyle w:val="Ratk11"/>
        <w:ind w:left="284" w:hanging="284"/>
      </w:pPr>
      <w:r>
        <w:tab/>
        <w:t xml:space="preserve">Tilin </w:t>
      </w:r>
      <w:r w:rsidRPr="00F02DB8">
        <w:t>nettokorkokanta on</w:t>
      </w:r>
      <w:r>
        <w:t xml:space="preserve">  0,70 · 2,3 % = 1,61 %.</w:t>
      </w:r>
    </w:p>
    <w:p w14:paraId="31DD6A03" w14:textId="77777777" w:rsidR="004514B1" w:rsidRDefault="004514B1" w:rsidP="006536AD">
      <w:pPr>
        <w:pStyle w:val="Ratk11"/>
        <w:ind w:left="284" w:hanging="284"/>
      </w:pPr>
    </w:p>
    <w:p w14:paraId="1638D5D3" w14:textId="77777777" w:rsidR="004514B1" w:rsidRPr="00F02DB8" w:rsidRDefault="004514B1" w:rsidP="006536AD">
      <w:pPr>
        <w:pStyle w:val="Ratk11"/>
        <w:ind w:left="284" w:hanging="284"/>
      </w:pPr>
      <w:r>
        <w:tab/>
      </w:r>
      <w:r w:rsidRPr="00F02DB8">
        <w:t xml:space="preserve">Koron lisäämisen jälkeen tilin pääoma on  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2"/>
        <w:gridCol w:w="3896"/>
      </w:tblGrid>
      <w:tr w:rsidR="004514B1" w:rsidRPr="00F02DB8" w14:paraId="0C8A08E8" w14:textId="77777777" w:rsidTr="006536AD">
        <w:tc>
          <w:tcPr>
            <w:tcW w:w="2652" w:type="dxa"/>
          </w:tcPr>
          <w:p w14:paraId="1D6FC63D" w14:textId="77777777" w:rsidR="004514B1" w:rsidRPr="00F02DB8" w:rsidRDefault="004514B1" w:rsidP="00F02DB8">
            <w:pPr>
              <w:pStyle w:val="Ratk11"/>
              <w:rPr>
                <w:i/>
                <w:iCs/>
              </w:rPr>
            </w:pPr>
            <w:r w:rsidRPr="00F02DB8">
              <w:rPr>
                <w:color w:val="FF0000"/>
              </w:rPr>
              <w:t>1,01</w:t>
            </w:r>
            <w:r>
              <w:rPr>
                <w:color w:val="FF0000"/>
              </w:rPr>
              <w:t>61</w:t>
            </w:r>
            <w:r w:rsidRPr="00F02DB8">
              <w:rPr>
                <w:i/>
                <w:iCs/>
                <w:color w:val="FF0000"/>
              </w:rPr>
              <w:t>a</w:t>
            </w:r>
            <w:r w:rsidRPr="00F02DB8">
              <w:rPr>
                <w:i/>
                <w:iCs/>
              </w:rPr>
              <w:t>.</w:t>
            </w:r>
          </w:p>
        </w:tc>
        <w:tc>
          <w:tcPr>
            <w:tcW w:w="3896" w:type="dxa"/>
          </w:tcPr>
          <w:p w14:paraId="6414C9AE" w14:textId="77777777" w:rsidR="004514B1" w:rsidRPr="00F02DB8" w:rsidRDefault="004514B1" w:rsidP="00F02DB8">
            <w:pPr>
              <w:pStyle w:val="Ratkohje11"/>
            </w:pPr>
            <w:r w:rsidRPr="00F02DB8">
              <w:t xml:space="preserve">100 % + </w:t>
            </w:r>
            <w:r>
              <w:t>1,61</w:t>
            </w:r>
            <w:r w:rsidRPr="00F02DB8">
              <w:t xml:space="preserve"> % = 10</w:t>
            </w:r>
            <w:r>
              <w:t>1</w:t>
            </w:r>
            <w:r w:rsidRPr="00F02DB8">
              <w:t>,</w:t>
            </w:r>
            <w:r>
              <w:t>61</w:t>
            </w:r>
            <w:r w:rsidRPr="00F02DB8">
              <w:t xml:space="preserve"> % = 1,0</w:t>
            </w:r>
            <w:r>
              <w:t>161</w:t>
            </w:r>
          </w:p>
        </w:tc>
      </w:tr>
    </w:tbl>
    <w:p w14:paraId="268466F4" w14:textId="77777777" w:rsidR="004514B1" w:rsidRPr="00F02DB8" w:rsidRDefault="004514B1" w:rsidP="006536AD">
      <w:pPr>
        <w:pStyle w:val="Ratk11"/>
        <w:ind w:left="284" w:hanging="284"/>
      </w:pPr>
      <w:r>
        <w:tab/>
      </w:r>
      <w:r w:rsidRPr="00F02DB8">
        <w:t xml:space="preserve">Pääomaa  </w:t>
      </w:r>
      <w:r w:rsidRPr="00F02DB8">
        <w:rPr>
          <w:i/>
          <w:iCs/>
        </w:rPr>
        <w:t>a</w:t>
      </w:r>
      <w:r w:rsidRPr="00F02DB8">
        <w:t xml:space="preserve">  vastaava pääoma vuoden kuluttua on  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2"/>
        <w:gridCol w:w="3896"/>
      </w:tblGrid>
      <w:tr w:rsidR="004514B1" w:rsidRPr="00F02DB8" w14:paraId="4316BDDB" w14:textId="77777777" w:rsidTr="006536AD">
        <w:tc>
          <w:tcPr>
            <w:tcW w:w="2652" w:type="dxa"/>
          </w:tcPr>
          <w:p w14:paraId="406E5ABC" w14:textId="77777777" w:rsidR="004514B1" w:rsidRPr="00F02DB8" w:rsidRDefault="004514B1" w:rsidP="00F02DB8">
            <w:pPr>
              <w:pStyle w:val="Ratk11"/>
              <w:rPr>
                <w:i/>
                <w:iCs/>
              </w:rPr>
            </w:pPr>
            <w:r w:rsidRPr="00F02DB8">
              <w:rPr>
                <w:color w:val="00B0F0"/>
              </w:rPr>
              <w:t>1,0</w:t>
            </w:r>
            <w:r>
              <w:rPr>
                <w:color w:val="00B0F0"/>
              </w:rPr>
              <w:t>086</w:t>
            </w:r>
            <w:r w:rsidRPr="00F02DB8">
              <w:rPr>
                <w:i/>
                <w:iCs/>
                <w:color w:val="00B0F0"/>
              </w:rPr>
              <w:t>a</w:t>
            </w:r>
            <w:r w:rsidRPr="00F02DB8">
              <w:rPr>
                <w:i/>
                <w:iCs/>
              </w:rPr>
              <w:t>.</w:t>
            </w:r>
          </w:p>
        </w:tc>
        <w:tc>
          <w:tcPr>
            <w:tcW w:w="3896" w:type="dxa"/>
          </w:tcPr>
          <w:p w14:paraId="649BABB2" w14:textId="77777777" w:rsidR="004514B1" w:rsidRPr="00F02DB8" w:rsidRDefault="004514B1" w:rsidP="00F02DB8">
            <w:pPr>
              <w:pStyle w:val="Ratkohje11"/>
            </w:pPr>
            <w:r w:rsidRPr="00F02DB8">
              <w:t xml:space="preserve">100 % + </w:t>
            </w:r>
            <w:r>
              <w:t>0,86</w:t>
            </w:r>
            <w:r w:rsidRPr="00F02DB8">
              <w:t xml:space="preserve"> % = 10</w:t>
            </w:r>
            <w:r>
              <w:t>0</w:t>
            </w:r>
            <w:r w:rsidRPr="00F02DB8">
              <w:t>,</w:t>
            </w:r>
            <w:r>
              <w:t>86</w:t>
            </w:r>
            <w:r w:rsidRPr="00F02DB8">
              <w:t xml:space="preserve"> % = 1,0</w:t>
            </w:r>
            <w:r>
              <w:t>086</w:t>
            </w:r>
          </w:p>
        </w:tc>
      </w:tr>
    </w:tbl>
    <w:p w14:paraId="5A7E4D81" w14:textId="77777777" w:rsidR="004514B1" w:rsidRPr="00F02DB8" w:rsidRDefault="004514B1" w:rsidP="006536AD">
      <w:pPr>
        <w:pStyle w:val="Ratk11"/>
        <w:ind w:left="284" w:hanging="284"/>
      </w:pPr>
      <w:r>
        <w:tab/>
      </w:r>
      <w:r w:rsidRPr="00F02DB8">
        <w:t xml:space="preserve">Verrataan pääomaa  </w:t>
      </w:r>
      <w:r w:rsidRPr="00F02DB8">
        <w:rPr>
          <w:color w:val="FF0000"/>
        </w:rPr>
        <w:t>1,01</w:t>
      </w:r>
      <w:r>
        <w:rPr>
          <w:color w:val="FF0000"/>
        </w:rPr>
        <w:t>61</w:t>
      </w:r>
      <w:r w:rsidRPr="00F02DB8">
        <w:rPr>
          <w:i/>
          <w:iCs/>
          <w:color w:val="FF0000"/>
        </w:rPr>
        <w:t>a</w:t>
      </w:r>
      <w:r w:rsidRPr="00F02DB8">
        <w:rPr>
          <w:color w:val="FF0000"/>
        </w:rPr>
        <w:t xml:space="preserve">  </w:t>
      </w:r>
      <w:r w:rsidRPr="00F02DB8">
        <w:t xml:space="preserve">pääomaan  </w:t>
      </w:r>
      <w:r w:rsidRPr="00F02DB8">
        <w:rPr>
          <w:color w:val="00B0F0"/>
        </w:rPr>
        <w:t>1,0</w:t>
      </w:r>
      <w:r>
        <w:rPr>
          <w:color w:val="00B0F0"/>
        </w:rPr>
        <w:t>086</w:t>
      </w:r>
      <w:r w:rsidRPr="00F02DB8">
        <w:rPr>
          <w:i/>
          <w:iCs/>
          <w:color w:val="00B0F0"/>
        </w:rPr>
        <w:t>a</w:t>
      </w:r>
      <w:r w:rsidRPr="00F02DB8">
        <w:t>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</w:tblGrid>
      <w:tr w:rsidR="004514B1" w:rsidRPr="00F02DB8" w14:paraId="7C201104" w14:textId="77777777" w:rsidTr="006536AD">
        <w:tc>
          <w:tcPr>
            <w:tcW w:w="1843" w:type="dxa"/>
          </w:tcPr>
          <w:p w14:paraId="3A702AA0" w14:textId="393416FB" w:rsidR="004514B1" w:rsidRPr="00F02DB8" w:rsidRDefault="001B46AB" w:rsidP="00F02DB8">
            <w:pPr>
              <w:pStyle w:val="Ratk11"/>
            </w:pPr>
            <w:r w:rsidRPr="001B46AB">
              <w:rPr>
                <w:position w:val="-42"/>
              </w:rPr>
              <w:object w:dxaOrig="1160" w:dyaOrig="1200" w14:anchorId="4DDAC1B3">
                <v:shape id="_x0000_i1074" type="#_x0000_t75" style="width:57.75pt;height:60.3pt" o:ole="">
                  <v:imagedata r:id="rId109" o:title=""/>
                </v:shape>
                <o:OLEObject Type="Embed" ProgID="Equation.DSMT4" ShapeID="_x0000_i1074" DrawAspect="Content" ObjectID="_1725890714" r:id="rId110"/>
              </w:object>
            </w:r>
          </w:p>
        </w:tc>
      </w:tr>
    </w:tbl>
    <w:p w14:paraId="7539BEEF" w14:textId="77777777" w:rsidR="004514B1" w:rsidRDefault="004514B1" w:rsidP="006536AD">
      <w:pPr>
        <w:pStyle w:val="Ratk11"/>
        <w:ind w:left="284" w:hanging="284"/>
      </w:pPr>
      <w:r>
        <w:tab/>
      </w:r>
    </w:p>
    <w:p w14:paraId="435EDA06" w14:textId="77777777" w:rsidR="004514B1" w:rsidRPr="00F02DB8" w:rsidRDefault="004514B1" w:rsidP="006536AD">
      <w:pPr>
        <w:pStyle w:val="Ratk11"/>
        <w:ind w:left="284" w:hanging="284"/>
      </w:pPr>
      <w:r>
        <w:tab/>
      </w:r>
      <w:r w:rsidRPr="00F02DB8">
        <w:t xml:space="preserve">Pääoman reaaliarvo </w:t>
      </w:r>
      <w:r>
        <w:t>kasvoi</w:t>
      </w:r>
      <w:r w:rsidRPr="00F02DB8">
        <w:t xml:space="preserve">  </w:t>
      </w:r>
      <w:r>
        <w:t>100,74 % – 1</w:t>
      </w:r>
      <w:r w:rsidRPr="00F02DB8">
        <w:t xml:space="preserve">00 % = </w:t>
      </w:r>
      <w:r>
        <w:t>0,74 %</w:t>
      </w:r>
      <w:r w:rsidRPr="00F02DB8">
        <w:t>.</w:t>
      </w:r>
      <w:r>
        <w:t xml:space="preserve"> T</w:t>
      </w:r>
      <w:r w:rsidRPr="00F02DB8">
        <w:t xml:space="preserve">alletuksen reaalikorkokanta oli  </w:t>
      </w:r>
      <w:r>
        <w:t xml:space="preserve">0,74 </w:t>
      </w:r>
      <w:r w:rsidRPr="00F02DB8">
        <w:t>%.</w:t>
      </w:r>
    </w:p>
    <w:p w14:paraId="0C47F7DF" w14:textId="4B8AD9BB" w:rsidR="004514B1" w:rsidRDefault="004514B1">
      <w:pPr>
        <w:rPr>
          <w:b/>
          <w:bCs/>
          <w:sz w:val="22"/>
        </w:rPr>
      </w:pPr>
    </w:p>
    <w:p w14:paraId="3FFCD8BD" w14:textId="77777777" w:rsidR="004514B1" w:rsidRPr="005E2E21" w:rsidRDefault="004514B1" w:rsidP="00360756">
      <w:pPr>
        <w:pStyle w:val="Ratk11"/>
        <w:rPr>
          <w:b/>
          <w:bCs/>
        </w:rPr>
      </w:pPr>
      <w:r w:rsidRPr="009A677B">
        <w:rPr>
          <w:b/>
          <w:bCs/>
        </w:rPr>
        <w:t>Vastaus</w:t>
      </w:r>
    </w:p>
    <w:p w14:paraId="6213A360" w14:textId="77777777" w:rsidR="004514B1" w:rsidRPr="00F02DB8" w:rsidRDefault="004514B1" w:rsidP="00360756">
      <w:pPr>
        <w:pStyle w:val="Ratk11"/>
        <w:rPr>
          <w:color w:val="C0504D"/>
        </w:rPr>
      </w:pPr>
      <w:r w:rsidRPr="006536AD">
        <w:rPr>
          <w:b/>
          <w:bCs/>
        </w:rPr>
        <w:t>a)</w:t>
      </w:r>
      <w:r>
        <w:t xml:space="preserve"> nousi 0,86 %</w:t>
      </w:r>
      <w:r>
        <w:br/>
      </w:r>
      <w:r w:rsidRPr="006536AD">
        <w:rPr>
          <w:b/>
          <w:bCs/>
        </w:rPr>
        <w:t>b)</w:t>
      </w:r>
      <w:r>
        <w:t xml:space="preserve"> 0,74</w:t>
      </w:r>
    </w:p>
    <w:p w14:paraId="0BFDCDE1" w14:textId="77777777" w:rsidR="004514B1" w:rsidRDefault="004514B1" w:rsidP="002417B8">
      <w:pPr>
        <w:pStyle w:val="RatkTeht-nro"/>
      </w:pPr>
      <w:r>
        <w:lastRenderedPageBreak/>
        <w:t>K19.</w:t>
      </w:r>
    </w:p>
    <w:p w14:paraId="22CFD7EE" w14:textId="77777777" w:rsidR="004514B1" w:rsidRPr="002417B8" w:rsidRDefault="004514B1" w:rsidP="002417B8">
      <w:pPr>
        <w:pStyle w:val="Ratk11"/>
      </w:pPr>
    </w:p>
    <w:p w14:paraId="1A9B78DD" w14:textId="77777777" w:rsidR="004514B1" w:rsidRDefault="004514B1" w:rsidP="007F0577">
      <w:pPr>
        <w:pStyle w:val="Ratk11"/>
      </w:pPr>
      <w:r w:rsidRPr="007F0577">
        <w:t xml:space="preserve">Korkoa ei makseta laskun eräpäivältä, joten ensimmäinen korkopäivä on </w:t>
      </w:r>
      <w:r>
        <w:t>5</w:t>
      </w:r>
      <w:r w:rsidRPr="007F0577">
        <w:t xml:space="preserve">. </w:t>
      </w:r>
      <w:r>
        <w:t>tammi</w:t>
      </w:r>
      <w:r w:rsidRPr="007F0577">
        <w:t xml:space="preserve">kuuta ja viimeinen </w:t>
      </w:r>
      <w:r>
        <w:t>7</w:t>
      </w:r>
      <w:r w:rsidRPr="007F0577">
        <w:t xml:space="preserve">. </w:t>
      </w:r>
      <w:r>
        <w:t>maalis</w:t>
      </w:r>
      <w:r w:rsidRPr="007F0577">
        <w:t>kuuta.</w:t>
      </w:r>
      <w:r>
        <w:t xml:space="preserve"> Vuosi ei ole karkausvuosi.</w:t>
      </w:r>
    </w:p>
    <w:p w14:paraId="597880FD" w14:textId="77777777" w:rsidR="004514B1" w:rsidRPr="007F0577" w:rsidRDefault="004514B1" w:rsidP="007F0577">
      <w:pPr>
        <w:pStyle w:val="Ratk11"/>
      </w:pPr>
    </w:p>
    <w:p w14:paraId="7EF9476B" w14:textId="77777777" w:rsidR="004514B1" w:rsidRDefault="004514B1" w:rsidP="007F0577">
      <w:pPr>
        <w:pStyle w:val="Ratk11"/>
        <w:ind w:left="284" w:hanging="284"/>
      </w:pPr>
      <w:r w:rsidRPr="007F0577">
        <w:rPr>
          <w:b/>
        </w:rPr>
        <w:t>a)</w:t>
      </w:r>
      <w:r w:rsidRPr="007F0577">
        <w:t xml:space="preserve"> Englantilaisessa korkotavassa korkopäivien lukumäärä on todellisten kalenteripäivien lukumäärä ja vuodessa on todellinen määrä päiviä.</w:t>
      </w:r>
    </w:p>
    <w:p w14:paraId="3C35C816" w14:textId="77777777" w:rsidR="004514B1" w:rsidRPr="007F0577" w:rsidRDefault="004514B1" w:rsidP="007F0577">
      <w:pPr>
        <w:pStyle w:val="Ratk11"/>
        <w:ind w:left="284" w:hanging="284"/>
      </w:pPr>
    </w:p>
    <w:p w14:paraId="7649C357" w14:textId="77777777" w:rsidR="004514B1" w:rsidRPr="007F0577" w:rsidRDefault="004514B1" w:rsidP="007F0577">
      <w:pPr>
        <w:pStyle w:val="Ratk11"/>
        <w:ind w:left="284" w:hanging="284"/>
      </w:pPr>
      <w:r>
        <w:tab/>
      </w:r>
      <w:r w:rsidRPr="007F0577">
        <w:t xml:space="preserve">Korkopäiviä on </w:t>
      </w:r>
      <w:r w:rsidRPr="007F0577">
        <w:br/>
      </w:r>
      <w:r>
        <w:t>tammi</w:t>
      </w:r>
      <w:r w:rsidRPr="007F0577">
        <w:t xml:space="preserve">kuussa  </w:t>
      </w:r>
      <w:r>
        <w:t>31</w:t>
      </w:r>
      <w:r w:rsidRPr="007F0577">
        <w:t xml:space="preserve"> – </w:t>
      </w:r>
      <w:r>
        <w:t>4</w:t>
      </w:r>
      <w:r w:rsidRPr="007F0577">
        <w:t xml:space="preserve"> = </w:t>
      </w:r>
      <w:r>
        <w:t>27</w:t>
      </w:r>
      <w:r w:rsidRPr="007F0577">
        <w:t xml:space="preserve">, </w:t>
      </w:r>
      <w:r w:rsidRPr="007F0577">
        <w:br/>
      </w:r>
      <w:r>
        <w:t>helmi</w:t>
      </w:r>
      <w:r w:rsidRPr="007F0577">
        <w:t xml:space="preserve">kuussa  </w:t>
      </w:r>
      <w:r>
        <w:t>28</w:t>
      </w:r>
      <w:r w:rsidRPr="007F0577">
        <w:t xml:space="preserve">  ja </w:t>
      </w:r>
      <w:r w:rsidRPr="007F0577">
        <w:br/>
      </w:r>
      <w:r>
        <w:t>maalis</w:t>
      </w:r>
      <w:r w:rsidRPr="007F0577">
        <w:t xml:space="preserve">kuussa  </w:t>
      </w:r>
      <w:r>
        <w:t>7</w:t>
      </w:r>
      <w:r w:rsidRPr="007F0577">
        <w:t xml:space="preserve">. </w:t>
      </w:r>
    </w:p>
    <w:p w14:paraId="06D7C829" w14:textId="77777777" w:rsidR="004514B1" w:rsidRDefault="004514B1" w:rsidP="007F0577">
      <w:pPr>
        <w:pStyle w:val="Ratk11"/>
        <w:ind w:left="284" w:hanging="284"/>
      </w:pPr>
    </w:p>
    <w:p w14:paraId="1F268192" w14:textId="1CE5431C" w:rsidR="004514B1" w:rsidRPr="007F0577" w:rsidRDefault="004514B1" w:rsidP="007F0577">
      <w:pPr>
        <w:pStyle w:val="Ratk11"/>
        <w:ind w:left="284" w:hanging="284"/>
      </w:pPr>
      <w:r>
        <w:tab/>
      </w:r>
      <w:r w:rsidRPr="007F0577">
        <w:t xml:space="preserve">Korkopäiviä on yhteensä  </w:t>
      </w:r>
      <w:r>
        <w:t>27</w:t>
      </w:r>
      <w:r w:rsidRPr="007F0577">
        <w:t xml:space="preserve"> + </w:t>
      </w:r>
      <w:r>
        <w:t>28</w:t>
      </w:r>
      <w:r w:rsidRPr="007F0577">
        <w:t xml:space="preserve"> + </w:t>
      </w:r>
      <w:r>
        <w:t>7</w:t>
      </w:r>
      <w:r w:rsidRPr="007F0577">
        <w:t xml:space="preserve"> = </w:t>
      </w:r>
      <w:r>
        <w:t>62</w:t>
      </w:r>
      <w:r w:rsidRPr="007F0577">
        <w:t xml:space="preserve">, joten korkoaika vuosina on  </w:t>
      </w:r>
      <w:bookmarkStart w:id="0" w:name="MTBlankEqn"/>
      <w:r w:rsidR="001B46AB" w:rsidRPr="001B46AB">
        <w:rPr>
          <w:position w:val="-20"/>
        </w:rPr>
        <w:object w:dxaOrig="820" w:dyaOrig="520" w14:anchorId="6A5C5ED4">
          <v:shape id="_x0000_i1075" type="#_x0000_t75" style="width:41pt;height:25.95pt" o:ole="">
            <v:imagedata r:id="rId111" o:title=""/>
          </v:shape>
          <o:OLEObject Type="Embed" ProgID="Equation.DSMT4" ShapeID="_x0000_i1075" DrawAspect="Content" ObjectID="_1725890715" r:id="rId112"/>
        </w:object>
      </w:r>
      <w:bookmarkEnd w:id="0"/>
      <w:r w:rsidRPr="007F0577">
        <w:t>.</w:t>
      </w:r>
    </w:p>
    <w:p w14:paraId="23458C1E" w14:textId="77777777" w:rsidR="004514B1" w:rsidRDefault="004514B1" w:rsidP="007F0577">
      <w:pPr>
        <w:pStyle w:val="Ratk11"/>
        <w:ind w:left="284" w:hanging="284"/>
      </w:pPr>
      <w:r>
        <w:tab/>
      </w:r>
    </w:p>
    <w:p w14:paraId="3E1D18B7" w14:textId="77777777" w:rsidR="004514B1" w:rsidRPr="007F0577" w:rsidRDefault="004514B1" w:rsidP="007F0577">
      <w:pPr>
        <w:pStyle w:val="Ratk11"/>
        <w:ind w:left="284" w:hanging="284"/>
      </w:pPr>
      <w:r>
        <w:tab/>
      </w:r>
      <w:r w:rsidRPr="007F0577">
        <w:t>Lasketaan viivästyskoron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3725"/>
      </w:tblGrid>
      <w:tr w:rsidR="004514B1" w:rsidRPr="007F0577" w14:paraId="603CBF88" w14:textId="77777777" w:rsidTr="007F6F70">
        <w:tc>
          <w:tcPr>
            <w:tcW w:w="2977" w:type="dxa"/>
          </w:tcPr>
          <w:p w14:paraId="7D49F8B2" w14:textId="3698749C" w:rsidR="004514B1" w:rsidRPr="007F0577" w:rsidRDefault="004514B1" w:rsidP="007F0577">
            <w:pPr>
              <w:pStyle w:val="Ratk11"/>
              <w:ind w:left="284" w:hanging="284"/>
            </w:pPr>
            <w:r>
              <w:tab/>
            </w:r>
            <w:r w:rsidR="001B46AB" w:rsidRPr="001B46AB">
              <w:rPr>
                <w:position w:val="-36"/>
              </w:rPr>
              <w:object w:dxaOrig="2100" w:dyaOrig="840" w14:anchorId="2E67056B">
                <v:shape id="_x0000_i1076" type="#_x0000_t75" style="width:104.65pt;height:41.85pt" o:ole="">
                  <v:imagedata r:id="rId113" o:title=""/>
                </v:shape>
                <o:OLEObject Type="Embed" ProgID="Equation.DSMT4" ShapeID="_x0000_i1076" DrawAspect="Content" ObjectID="_1725890716" r:id="rId114"/>
              </w:object>
            </w:r>
          </w:p>
        </w:tc>
        <w:tc>
          <w:tcPr>
            <w:tcW w:w="3810" w:type="dxa"/>
          </w:tcPr>
          <w:p w14:paraId="19D6CB2A" w14:textId="167F6F7C" w:rsidR="004514B1" w:rsidRPr="007F0577" w:rsidRDefault="004514B1" w:rsidP="001170A5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893,95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0,07  ja  </w:t>
            </w:r>
            <w:r w:rsidR="001B46AB" w:rsidRPr="001B46AB">
              <w:rPr>
                <w:position w:val="-20"/>
              </w:rPr>
              <w:object w:dxaOrig="820" w:dyaOrig="520" w14:anchorId="08F6C795">
                <v:shape id="_x0000_i1077" type="#_x0000_t75" style="width:41pt;height:25.95pt" o:ole="">
                  <v:imagedata r:id="rId115" o:title=""/>
                </v:shape>
                <o:OLEObject Type="Embed" ProgID="Equation.DSMT4" ShapeID="_x0000_i1077" DrawAspect="Content" ObjectID="_1725890717" r:id="rId116"/>
              </w:object>
            </w:r>
          </w:p>
        </w:tc>
      </w:tr>
    </w:tbl>
    <w:p w14:paraId="158CA3DE" w14:textId="77777777" w:rsidR="004514B1" w:rsidRDefault="004514B1" w:rsidP="007F0577">
      <w:pPr>
        <w:pStyle w:val="Ratk11"/>
        <w:ind w:left="284" w:hanging="284"/>
      </w:pPr>
      <w:r>
        <w:tab/>
      </w:r>
      <w:r w:rsidRPr="007F0577">
        <w:t xml:space="preserve">Englantilaisella korkotavalla laskettuna viivästyskoron suuruus on  </w:t>
      </w:r>
      <w:r>
        <w:br/>
        <w:t>10,63</w:t>
      </w:r>
      <w:r w:rsidRPr="007F0577">
        <w:t xml:space="preserve"> €.</w:t>
      </w:r>
    </w:p>
    <w:p w14:paraId="4F773EDC" w14:textId="77777777" w:rsidR="004514B1" w:rsidRPr="007F0577" w:rsidRDefault="004514B1" w:rsidP="007F0577">
      <w:pPr>
        <w:pStyle w:val="Ratk11"/>
        <w:ind w:left="284" w:hanging="284"/>
      </w:pPr>
    </w:p>
    <w:p w14:paraId="2CB35524" w14:textId="77777777" w:rsidR="004514B1" w:rsidRPr="007F0577" w:rsidRDefault="004514B1" w:rsidP="007F0577">
      <w:pPr>
        <w:pStyle w:val="Ratk11"/>
        <w:ind w:left="284" w:hanging="284"/>
      </w:pPr>
      <w:r w:rsidRPr="007F0577">
        <w:rPr>
          <w:b/>
        </w:rPr>
        <w:t>b)</w:t>
      </w:r>
      <w:r w:rsidRPr="007F0577">
        <w:t xml:space="preserve"> </w:t>
      </w:r>
      <w:r>
        <w:tab/>
      </w:r>
      <w:r w:rsidRPr="007F0577">
        <w:t>Ranskalaisessa korkotavassa korkopäivien lukumäärä on todellisten kalenteripäivien lukumäärä ja vuodessa ajatellaan olevan  360  päivää.</w:t>
      </w:r>
    </w:p>
    <w:p w14:paraId="76D60A09" w14:textId="77777777" w:rsidR="004514B1" w:rsidRDefault="004514B1" w:rsidP="007F0577">
      <w:pPr>
        <w:pStyle w:val="Ratk11"/>
        <w:ind w:left="284" w:hanging="284"/>
      </w:pPr>
      <w:r>
        <w:tab/>
      </w:r>
    </w:p>
    <w:p w14:paraId="0C4BF1CF" w14:textId="47EE83FA" w:rsidR="004514B1" w:rsidRPr="007F0577" w:rsidRDefault="004514B1" w:rsidP="001170A5">
      <w:pPr>
        <w:pStyle w:val="Ratk11"/>
        <w:ind w:left="284"/>
      </w:pPr>
      <w:r w:rsidRPr="007F0577">
        <w:t xml:space="preserve">a-kohdan perusteella todellisia kalenteripäiviä on  </w:t>
      </w:r>
      <w:r>
        <w:t>62</w:t>
      </w:r>
      <w:r w:rsidRPr="007F0577">
        <w:t xml:space="preserve">, joten korkoaika vuosina on  </w:t>
      </w:r>
      <w:r w:rsidR="001B46AB" w:rsidRPr="001B46AB">
        <w:rPr>
          <w:position w:val="-20"/>
        </w:rPr>
        <w:object w:dxaOrig="820" w:dyaOrig="520" w14:anchorId="4AFDAD07">
          <v:shape id="_x0000_i1078" type="#_x0000_t75" style="width:41pt;height:25.95pt" o:ole="">
            <v:imagedata r:id="rId117" o:title=""/>
          </v:shape>
          <o:OLEObject Type="Embed" ProgID="Equation.DSMT4" ShapeID="_x0000_i1078" DrawAspect="Content" ObjectID="_1725890718" r:id="rId118"/>
        </w:object>
      </w:r>
      <w:r w:rsidRPr="007F0577">
        <w:t>.</w:t>
      </w:r>
    </w:p>
    <w:p w14:paraId="4C680FA2" w14:textId="77777777" w:rsidR="001F2490" w:rsidRDefault="001F2490">
      <w:pPr>
        <w:rPr>
          <w:sz w:val="22"/>
        </w:rPr>
      </w:pPr>
      <w:r>
        <w:br w:type="page"/>
      </w:r>
    </w:p>
    <w:p w14:paraId="6FB66549" w14:textId="084B50D1" w:rsidR="004514B1" w:rsidRPr="007F0577" w:rsidRDefault="004514B1" w:rsidP="007F0577">
      <w:pPr>
        <w:pStyle w:val="Ratk11"/>
        <w:ind w:left="284" w:hanging="284"/>
      </w:pPr>
      <w:r>
        <w:lastRenderedPageBreak/>
        <w:tab/>
      </w:r>
      <w:r w:rsidRPr="007F0577">
        <w:t>Lasketaan viivästyskoron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3727"/>
      </w:tblGrid>
      <w:tr w:rsidR="004514B1" w:rsidRPr="007F0577" w14:paraId="2EC65096" w14:textId="77777777" w:rsidTr="000C7BE1">
        <w:tc>
          <w:tcPr>
            <w:tcW w:w="2963" w:type="dxa"/>
          </w:tcPr>
          <w:p w14:paraId="4358A355" w14:textId="15DEEA63" w:rsidR="004514B1" w:rsidRPr="007F0577" w:rsidRDefault="004514B1" w:rsidP="000C7BE1">
            <w:pPr>
              <w:pStyle w:val="Ratk11"/>
              <w:ind w:left="284" w:hanging="284"/>
            </w:pPr>
            <w:r>
              <w:tab/>
            </w:r>
            <w:r w:rsidR="001B46AB" w:rsidRPr="001B46AB">
              <w:rPr>
                <w:position w:val="-36"/>
              </w:rPr>
              <w:object w:dxaOrig="2100" w:dyaOrig="840" w14:anchorId="183B6134">
                <v:shape id="_x0000_i1079" type="#_x0000_t75" style="width:104.65pt;height:41.85pt" o:ole="">
                  <v:imagedata r:id="rId119" o:title=""/>
                </v:shape>
                <o:OLEObject Type="Embed" ProgID="Equation.DSMT4" ShapeID="_x0000_i1079" DrawAspect="Content" ObjectID="_1725890719" r:id="rId120"/>
              </w:object>
            </w:r>
          </w:p>
        </w:tc>
        <w:tc>
          <w:tcPr>
            <w:tcW w:w="3727" w:type="dxa"/>
          </w:tcPr>
          <w:p w14:paraId="3A7ED536" w14:textId="3C3BCCAB" w:rsidR="004514B1" w:rsidRPr="007F0577" w:rsidRDefault="004514B1" w:rsidP="000C7BE1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893,95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0,07  ja  </w:t>
            </w:r>
            <w:r w:rsidR="001B46AB" w:rsidRPr="001B46AB">
              <w:rPr>
                <w:position w:val="-20"/>
              </w:rPr>
              <w:object w:dxaOrig="820" w:dyaOrig="520" w14:anchorId="633EAD44">
                <v:shape id="_x0000_i1080" type="#_x0000_t75" style="width:41pt;height:25.95pt" o:ole="">
                  <v:imagedata r:id="rId121" o:title=""/>
                </v:shape>
                <o:OLEObject Type="Embed" ProgID="Equation.DSMT4" ShapeID="_x0000_i1080" DrawAspect="Content" ObjectID="_1725890720" r:id="rId122"/>
              </w:object>
            </w:r>
          </w:p>
        </w:tc>
      </w:tr>
    </w:tbl>
    <w:p w14:paraId="090E476A" w14:textId="77777777" w:rsidR="004514B1" w:rsidRDefault="004514B1" w:rsidP="007F0577">
      <w:pPr>
        <w:pStyle w:val="Ratk11"/>
        <w:ind w:left="284" w:hanging="284"/>
      </w:pPr>
      <w:r>
        <w:tab/>
      </w:r>
      <w:r w:rsidRPr="007F0577">
        <w:t xml:space="preserve">Ranskalaisella korkotavalla laskettuna viivästyskoron suuruus on  </w:t>
      </w:r>
      <w:r>
        <w:br/>
        <w:t>10,78</w:t>
      </w:r>
      <w:r w:rsidRPr="007F0577">
        <w:t xml:space="preserve"> €.</w:t>
      </w:r>
    </w:p>
    <w:p w14:paraId="03D65479" w14:textId="77777777" w:rsidR="004514B1" w:rsidRPr="007F0577" w:rsidRDefault="004514B1" w:rsidP="007F0577">
      <w:pPr>
        <w:pStyle w:val="Ratk11"/>
        <w:ind w:left="284" w:hanging="284"/>
      </w:pPr>
    </w:p>
    <w:p w14:paraId="50736AD1" w14:textId="77777777" w:rsidR="004514B1" w:rsidRPr="007F0577" w:rsidRDefault="004514B1" w:rsidP="007F0577">
      <w:pPr>
        <w:pStyle w:val="Ratk11"/>
        <w:ind w:left="284" w:hanging="284"/>
      </w:pPr>
      <w:r w:rsidRPr="007F0577">
        <w:rPr>
          <w:b/>
        </w:rPr>
        <w:t>c)</w:t>
      </w:r>
      <w:r w:rsidRPr="007F0577">
        <w:t xml:space="preserve"> Saksalaisessa korkotavassa jokaisessa kuukaudessa ajatellaan olevan  30  päivää ja vuodessa  360  päivää.</w:t>
      </w:r>
    </w:p>
    <w:p w14:paraId="76D5AAFD" w14:textId="77777777" w:rsidR="004514B1" w:rsidRDefault="004514B1" w:rsidP="007F0577">
      <w:pPr>
        <w:pStyle w:val="Ratk11"/>
        <w:ind w:left="284" w:hanging="284"/>
      </w:pPr>
    </w:p>
    <w:p w14:paraId="7E0DAEA8" w14:textId="77777777" w:rsidR="004514B1" w:rsidRPr="007F0577" w:rsidRDefault="004514B1" w:rsidP="007F0577">
      <w:pPr>
        <w:pStyle w:val="Ratk11"/>
        <w:ind w:left="284" w:hanging="284"/>
      </w:pPr>
      <w:r>
        <w:tab/>
      </w:r>
      <w:r w:rsidRPr="007F0577">
        <w:t xml:space="preserve">Korkopäiviä on </w:t>
      </w:r>
      <w:r w:rsidRPr="007F0577">
        <w:br/>
      </w:r>
      <w:r>
        <w:t>tammi</w:t>
      </w:r>
      <w:r w:rsidRPr="007F0577">
        <w:t xml:space="preserve">kuussa  30 – </w:t>
      </w:r>
      <w:r>
        <w:t>4</w:t>
      </w:r>
      <w:r w:rsidRPr="007F0577">
        <w:t xml:space="preserve"> = </w:t>
      </w:r>
      <w:r>
        <w:t>26</w:t>
      </w:r>
      <w:r w:rsidRPr="007F0577">
        <w:t xml:space="preserve">, </w:t>
      </w:r>
      <w:r w:rsidRPr="007F0577">
        <w:br/>
      </w:r>
      <w:r>
        <w:t>helmi</w:t>
      </w:r>
      <w:r w:rsidRPr="007F0577">
        <w:t xml:space="preserve">kuussa  30  ja </w:t>
      </w:r>
      <w:r w:rsidRPr="007F0577">
        <w:br/>
      </w:r>
      <w:r>
        <w:t>maalis</w:t>
      </w:r>
      <w:r w:rsidRPr="007F0577">
        <w:t xml:space="preserve">kuussa  </w:t>
      </w:r>
      <w:r>
        <w:t>7</w:t>
      </w:r>
      <w:r w:rsidRPr="007F0577">
        <w:t xml:space="preserve">. </w:t>
      </w:r>
    </w:p>
    <w:p w14:paraId="6DF261E2" w14:textId="77777777" w:rsidR="004514B1" w:rsidRDefault="004514B1" w:rsidP="007F0577">
      <w:pPr>
        <w:pStyle w:val="Ratk11"/>
        <w:ind w:left="284" w:hanging="284"/>
      </w:pPr>
    </w:p>
    <w:p w14:paraId="06A208E0" w14:textId="0D9EA6EC" w:rsidR="004514B1" w:rsidRPr="007F0577" w:rsidRDefault="004514B1" w:rsidP="007F0577">
      <w:pPr>
        <w:pStyle w:val="Ratk11"/>
        <w:ind w:left="284" w:hanging="284"/>
      </w:pPr>
      <w:r>
        <w:tab/>
      </w:r>
      <w:r w:rsidRPr="007F0577">
        <w:t xml:space="preserve">Korkopäiviä on yhteensä  </w:t>
      </w:r>
      <w:r>
        <w:t>26</w:t>
      </w:r>
      <w:r w:rsidRPr="007F0577">
        <w:t xml:space="preserve"> + 30 + </w:t>
      </w:r>
      <w:r>
        <w:t>7</w:t>
      </w:r>
      <w:r w:rsidRPr="007F0577">
        <w:t xml:space="preserve"> = </w:t>
      </w:r>
      <w:r>
        <w:t>63</w:t>
      </w:r>
      <w:r w:rsidRPr="007F0577">
        <w:t xml:space="preserve">, joten korkoaika vuosina on  </w:t>
      </w:r>
      <w:r w:rsidR="001B46AB" w:rsidRPr="001B46AB">
        <w:rPr>
          <w:position w:val="-20"/>
        </w:rPr>
        <w:object w:dxaOrig="820" w:dyaOrig="520" w14:anchorId="67FE6C52">
          <v:shape id="_x0000_i1081" type="#_x0000_t75" style="width:41pt;height:25.95pt" o:ole="">
            <v:imagedata r:id="rId123" o:title=""/>
          </v:shape>
          <o:OLEObject Type="Embed" ProgID="Equation.DSMT4" ShapeID="_x0000_i1081" DrawAspect="Content" ObjectID="_1725890721" r:id="rId124"/>
        </w:object>
      </w:r>
      <w:r w:rsidRPr="007F0577">
        <w:t>.</w:t>
      </w:r>
    </w:p>
    <w:p w14:paraId="113B30E6" w14:textId="77777777" w:rsidR="004514B1" w:rsidRDefault="004514B1" w:rsidP="007F0577">
      <w:pPr>
        <w:pStyle w:val="Ratk11"/>
        <w:ind w:left="284" w:hanging="284"/>
      </w:pPr>
    </w:p>
    <w:p w14:paraId="26CFB1E3" w14:textId="77777777" w:rsidR="004514B1" w:rsidRPr="007F0577" w:rsidRDefault="004514B1" w:rsidP="007F0577">
      <w:pPr>
        <w:pStyle w:val="Ratk11"/>
        <w:ind w:left="284" w:hanging="284"/>
      </w:pPr>
      <w:r>
        <w:tab/>
      </w:r>
      <w:r w:rsidRPr="007F0577">
        <w:t>Lasketaan viivästyskoron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3727"/>
      </w:tblGrid>
      <w:tr w:rsidR="004514B1" w:rsidRPr="007F0577" w14:paraId="5EDD1099" w14:textId="77777777" w:rsidTr="000C7BE1">
        <w:tc>
          <w:tcPr>
            <w:tcW w:w="2963" w:type="dxa"/>
          </w:tcPr>
          <w:p w14:paraId="08E80C23" w14:textId="367F8301" w:rsidR="004514B1" w:rsidRPr="007F0577" w:rsidRDefault="004514B1" w:rsidP="000C7BE1">
            <w:pPr>
              <w:pStyle w:val="Ratk11"/>
              <w:ind w:left="284" w:hanging="284"/>
            </w:pPr>
            <w:r>
              <w:tab/>
            </w:r>
            <w:r w:rsidR="001B46AB" w:rsidRPr="001B46AB">
              <w:rPr>
                <w:position w:val="-36"/>
              </w:rPr>
              <w:object w:dxaOrig="2100" w:dyaOrig="840" w14:anchorId="1594435A">
                <v:shape id="_x0000_i1082" type="#_x0000_t75" style="width:104.65pt;height:41.85pt" o:ole="">
                  <v:imagedata r:id="rId125" o:title=""/>
                </v:shape>
                <o:OLEObject Type="Embed" ProgID="Equation.DSMT4" ShapeID="_x0000_i1082" DrawAspect="Content" ObjectID="_1725890722" r:id="rId126"/>
              </w:object>
            </w:r>
          </w:p>
        </w:tc>
        <w:tc>
          <w:tcPr>
            <w:tcW w:w="3727" w:type="dxa"/>
          </w:tcPr>
          <w:p w14:paraId="492656CF" w14:textId="4FD31B9A" w:rsidR="004514B1" w:rsidRPr="007F0577" w:rsidRDefault="004514B1" w:rsidP="000C7BE1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893,95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0,07  ja  </w:t>
            </w:r>
            <w:r w:rsidR="001B46AB" w:rsidRPr="001B46AB">
              <w:rPr>
                <w:position w:val="-20"/>
              </w:rPr>
              <w:object w:dxaOrig="820" w:dyaOrig="520" w14:anchorId="2D8B2CA9">
                <v:shape id="_x0000_i1083" type="#_x0000_t75" style="width:41pt;height:25.95pt" o:ole="">
                  <v:imagedata r:id="rId127" o:title=""/>
                </v:shape>
                <o:OLEObject Type="Embed" ProgID="Equation.DSMT4" ShapeID="_x0000_i1083" DrawAspect="Content" ObjectID="_1725890723" r:id="rId128"/>
              </w:object>
            </w:r>
          </w:p>
        </w:tc>
      </w:tr>
    </w:tbl>
    <w:p w14:paraId="61D2AFC5" w14:textId="77777777" w:rsidR="004514B1" w:rsidRPr="007F0577" w:rsidRDefault="004514B1" w:rsidP="007F0577">
      <w:pPr>
        <w:pStyle w:val="Ratk11"/>
        <w:ind w:left="284" w:hanging="284"/>
      </w:pPr>
      <w:r>
        <w:tab/>
      </w:r>
      <w:r w:rsidRPr="007F0577">
        <w:t xml:space="preserve">Saksalaisella korkotavalla laskettuna viivästyskoron suuruus on  </w:t>
      </w:r>
      <w:r>
        <w:br/>
        <w:t>10</w:t>
      </w:r>
      <w:r w:rsidRPr="007F0577">
        <w:t>,</w:t>
      </w:r>
      <w:r>
        <w:t>95</w:t>
      </w:r>
      <w:r w:rsidRPr="007F0577">
        <w:t xml:space="preserve"> €.</w:t>
      </w:r>
    </w:p>
    <w:p w14:paraId="6AAE11DF" w14:textId="77777777" w:rsidR="004514B1" w:rsidRDefault="004514B1" w:rsidP="007F0577">
      <w:pPr>
        <w:pStyle w:val="Ratk11"/>
        <w:ind w:left="284" w:hanging="284"/>
      </w:pPr>
    </w:p>
    <w:p w14:paraId="32F09B23" w14:textId="77777777" w:rsidR="004514B1" w:rsidRPr="000F0305" w:rsidRDefault="004514B1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537C629C" w14:textId="77777777" w:rsidR="004514B1" w:rsidRPr="00980BFB" w:rsidRDefault="004514B1" w:rsidP="007F0577">
      <w:pPr>
        <w:pStyle w:val="Ratk11"/>
        <w:ind w:left="284" w:hanging="284"/>
      </w:pPr>
      <w:r w:rsidRPr="00787A6C">
        <w:rPr>
          <w:b/>
          <w:bCs/>
        </w:rPr>
        <w:t>a)</w:t>
      </w:r>
      <w:r>
        <w:t xml:space="preserve"> 10,63 €</w:t>
      </w:r>
    </w:p>
    <w:p w14:paraId="65DFCCCB" w14:textId="77777777" w:rsidR="004514B1" w:rsidRDefault="004514B1" w:rsidP="001F1273">
      <w:pPr>
        <w:pStyle w:val="Ratk11"/>
        <w:ind w:left="284" w:hanging="284"/>
      </w:pPr>
      <w:r w:rsidRPr="00787A6C">
        <w:rPr>
          <w:b/>
          <w:bCs/>
        </w:rPr>
        <w:t>b)</w:t>
      </w:r>
      <w:r>
        <w:t xml:space="preserve"> 10,78 €</w:t>
      </w:r>
    </w:p>
    <w:p w14:paraId="55C06495" w14:textId="77777777" w:rsidR="004514B1" w:rsidRPr="001F1273" w:rsidRDefault="004514B1" w:rsidP="001F1273">
      <w:pPr>
        <w:pStyle w:val="Ratk11"/>
        <w:ind w:left="284" w:hanging="284"/>
        <w:rPr>
          <w:vertAlign w:val="superscript"/>
        </w:rPr>
      </w:pPr>
      <w:r w:rsidRPr="001F1273">
        <w:rPr>
          <w:b/>
          <w:bCs/>
        </w:rPr>
        <w:t>c)</w:t>
      </w:r>
      <w:r>
        <w:t xml:space="preserve"> 10,95 €</w:t>
      </w:r>
    </w:p>
    <w:p w14:paraId="50DF83FE" w14:textId="77777777" w:rsidR="004514B1" w:rsidRPr="00146444" w:rsidRDefault="004514B1" w:rsidP="000F0305">
      <w:pPr>
        <w:rPr>
          <w:color w:val="FF0000"/>
        </w:rPr>
      </w:pPr>
    </w:p>
    <w:p w14:paraId="70DF5505" w14:textId="77777777" w:rsidR="004514B1" w:rsidRDefault="004514B1" w:rsidP="002417B8">
      <w:pPr>
        <w:pStyle w:val="RatkTeht-nro"/>
      </w:pPr>
      <w:r>
        <w:lastRenderedPageBreak/>
        <w:t>K20.</w:t>
      </w:r>
    </w:p>
    <w:p w14:paraId="42CD975A" w14:textId="77777777" w:rsidR="004514B1" w:rsidRPr="007F0577" w:rsidRDefault="004514B1" w:rsidP="007F0577">
      <w:pPr>
        <w:pStyle w:val="Ratk11"/>
      </w:pPr>
    </w:p>
    <w:p w14:paraId="64343F52" w14:textId="77777777" w:rsidR="004514B1" w:rsidRPr="00E42F77" w:rsidRDefault="004514B1" w:rsidP="00E42F77">
      <w:pPr>
        <w:pStyle w:val="Ratk11"/>
        <w:ind w:left="284" w:hanging="284"/>
      </w:pPr>
      <w:r w:rsidRPr="007F0577">
        <w:rPr>
          <w:b/>
        </w:rPr>
        <w:t>a)</w:t>
      </w:r>
      <w:r w:rsidRPr="007F0577">
        <w:t xml:space="preserve"> </w:t>
      </w:r>
      <w:r>
        <w:tab/>
      </w:r>
      <w:r w:rsidRPr="00E42F77">
        <w:t>Lasketaan tilin nettokorkokanta.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339"/>
      </w:tblGrid>
      <w:tr w:rsidR="004514B1" w:rsidRPr="00E42F77" w14:paraId="30A9E096" w14:textId="77777777" w:rsidTr="00E42F77">
        <w:tc>
          <w:tcPr>
            <w:tcW w:w="3209" w:type="dxa"/>
          </w:tcPr>
          <w:p w14:paraId="436E0EA5" w14:textId="77777777" w:rsidR="004514B1" w:rsidRPr="00E42F77" w:rsidRDefault="004514B1" w:rsidP="00E42F77">
            <w:pPr>
              <w:pStyle w:val="Ratk11"/>
              <w:ind w:left="38" w:hanging="38"/>
            </w:pPr>
            <w:r w:rsidRPr="00E42F77">
              <w:t xml:space="preserve">0,70 · </w:t>
            </w:r>
            <w:r>
              <w:t>2</w:t>
            </w:r>
            <w:r w:rsidRPr="00E42F77">
              <w:t>,</w:t>
            </w:r>
            <w:r>
              <w:t>0</w:t>
            </w:r>
            <w:r w:rsidRPr="00E42F77">
              <w:t xml:space="preserve"> % = </w:t>
            </w:r>
            <w:r>
              <w:t>1,4</w:t>
            </w:r>
            <w:r w:rsidRPr="00E42F77">
              <w:t xml:space="preserve"> % </w:t>
            </w:r>
          </w:p>
        </w:tc>
        <w:tc>
          <w:tcPr>
            <w:tcW w:w="3339" w:type="dxa"/>
          </w:tcPr>
          <w:p w14:paraId="7034B252" w14:textId="77777777" w:rsidR="004514B1" w:rsidRPr="00E42F77" w:rsidRDefault="004514B1" w:rsidP="00E42F77">
            <w:pPr>
              <w:pStyle w:val="Ratkohje11"/>
            </w:pPr>
            <w:r w:rsidRPr="00E42F77">
              <w:t>100 % – 30 % = 70 % = 0,70</w:t>
            </w:r>
          </w:p>
        </w:tc>
      </w:tr>
    </w:tbl>
    <w:p w14:paraId="0019AA72" w14:textId="77777777" w:rsidR="004514B1" w:rsidRPr="00E42F77" w:rsidRDefault="004514B1" w:rsidP="00E42F77">
      <w:pPr>
        <w:pStyle w:val="Ratk11"/>
        <w:ind w:left="284"/>
      </w:pPr>
      <w:r w:rsidRPr="00E42F77">
        <w:t xml:space="preserve">Merkitään korkopäivien lukumäärää kirjaimella  </w:t>
      </w:r>
      <w:r w:rsidRPr="00E42F77">
        <w:rPr>
          <w:i/>
          <w:iCs/>
        </w:rPr>
        <w:t xml:space="preserve">n </w:t>
      </w:r>
      <w:r w:rsidRPr="00E42F77">
        <w:t xml:space="preserve"> ja muodostetaan korkotuoton lauseke.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3312"/>
      </w:tblGrid>
      <w:tr w:rsidR="004514B1" w:rsidRPr="00E42F77" w14:paraId="5645DC35" w14:textId="77777777" w:rsidTr="00F02925">
        <w:tc>
          <w:tcPr>
            <w:tcW w:w="3402" w:type="dxa"/>
          </w:tcPr>
          <w:p w14:paraId="73AC839E" w14:textId="6CF4F16F" w:rsidR="004514B1" w:rsidRPr="00E42F77" w:rsidRDefault="001B46AB" w:rsidP="00E42F77">
            <w:pPr>
              <w:pStyle w:val="Ratk11"/>
              <w:ind w:left="284"/>
            </w:pPr>
            <w:r w:rsidRPr="001B46AB">
              <w:rPr>
                <w:position w:val="-20"/>
              </w:rPr>
              <w:object w:dxaOrig="2240" w:dyaOrig="520" w14:anchorId="0AFD8717">
                <v:shape id="_x0000_i1084" type="#_x0000_t75" style="width:112.2pt;height:25.95pt" o:ole="">
                  <v:imagedata r:id="rId129" o:title=""/>
                </v:shape>
                <o:OLEObject Type="Embed" ProgID="Equation.DSMT4" ShapeID="_x0000_i1084" DrawAspect="Content" ObjectID="_1725890724" r:id="rId130"/>
              </w:object>
            </w:r>
          </w:p>
        </w:tc>
        <w:tc>
          <w:tcPr>
            <w:tcW w:w="3395" w:type="dxa"/>
          </w:tcPr>
          <w:p w14:paraId="3C424B0C" w14:textId="2B2DEB2B" w:rsidR="004514B1" w:rsidRPr="00E42F77" w:rsidRDefault="004514B1" w:rsidP="00E42F77">
            <w:pPr>
              <w:pStyle w:val="Ratkohje11"/>
            </w:pPr>
            <w:r w:rsidRPr="00E42F77">
              <w:rPr>
                <w:i/>
                <w:iCs/>
              </w:rPr>
              <w:t>r</w:t>
            </w:r>
            <w:r w:rsidRPr="00E42F77">
              <w:t xml:space="preserve"> = </w:t>
            </w:r>
            <w:proofErr w:type="spellStart"/>
            <w:r w:rsidRPr="00E42F77">
              <w:rPr>
                <w:i/>
                <w:iCs/>
              </w:rPr>
              <w:t>Kit</w:t>
            </w:r>
            <w:proofErr w:type="spellEnd"/>
            <w:r w:rsidRPr="00E42F77">
              <w:t xml:space="preserve">, missä  </w:t>
            </w:r>
            <w:r w:rsidRPr="00E42F77">
              <w:rPr>
                <w:i/>
                <w:iCs/>
              </w:rPr>
              <w:t>K</w:t>
            </w:r>
            <w:r w:rsidRPr="00E42F77">
              <w:t xml:space="preserve"> = </w:t>
            </w:r>
            <w:r>
              <w:t>15</w:t>
            </w:r>
            <w:r w:rsidRPr="00E42F77">
              <w:t xml:space="preserve"> </w:t>
            </w:r>
            <w:r>
              <w:t>5</w:t>
            </w:r>
            <w:r w:rsidRPr="00E42F77">
              <w:t xml:space="preserve">00, </w:t>
            </w:r>
            <w:r w:rsidRPr="00E42F77">
              <w:br/>
            </w:r>
            <w:r w:rsidRPr="00E42F77">
              <w:rPr>
                <w:i/>
                <w:iCs/>
              </w:rPr>
              <w:t>i</w:t>
            </w:r>
            <w:r w:rsidRPr="00E42F77">
              <w:t xml:space="preserve"> = 0,0</w:t>
            </w:r>
            <w:r>
              <w:t>14</w:t>
            </w:r>
            <w:r w:rsidRPr="00E42F77">
              <w:t xml:space="preserve">  ja  </w:t>
            </w:r>
            <w:r w:rsidR="001B46AB" w:rsidRPr="001B46AB">
              <w:rPr>
                <w:position w:val="-20"/>
              </w:rPr>
              <w:object w:dxaOrig="820" w:dyaOrig="520" w14:anchorId="114CE321">
                <v:shape id="_x0000_i1085" type="#_x0000_t75" style="width:41pt;height:25.95pt" o:ole="">
                  <v:imagedata r:id="rId131" o:title=""/>
                </v:shape>
                <o:OLEObject Type="Embed" ProgID="Equation.DSMT4" ShapeID="_x0000_i1085" DrawAspect="Content" ObjectID="_1725890725" r:id="rId132"/>
              </w:object>
            </w:r>
          </w:p>
        </w:tc>
      </w:tr>
    </w:tbl>
    <w:p w14:paraId="511DB6B8" w14:textId="77777777" w:rsidR="004514B1" w:rsidRPr="00E42F77" w:rsidRDefault="004514B1" w:rsidP="00E42F77">
      <w:pPr>
        <w:pStyle w:val="Ratk11"/>
        <w:ind w:left="284" w:hanging="284"/>
      </w:pPr>
      <w:r>
        <w:tab/>
      </w:r>
      <w:r w:rsidRPr="00E42F77">
        <w:t xml:space="preserve">Ratkaistaan, kuinka monessa korkopäivässä kertyy  </w:t>
      </w:r>
      <w:r>
        <w:t>120</w:t>
      </w:r>
      <w:r w:rsidRPr="00E42F77">
        <w:t xml:space="preserve">  euron korkotuotto.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0"/>
        <w:gridCol w:w="3298"/>
      </w:tblGrid>
      <w:tr w:rsidR="004514B1" w:rsidRPr="00E42F77" w14:paraId="1B16FE0F" w14:textId="77777777" w:rsidTr="00E42F77">
        <w:tc>
          <w:tcPr>
            <w:tcW w:w="3250" w:type="dxa"/>
          </w:tcPr>
          <w:p w14:paraId="7BF78609" w14:textId="4ACA9664" w:rsidR="004514B1" w:rsidRPr="00E42F77" w:rsidRDefault="001B46AB" w:rsidP="00E42F77">
            <w:pPr>
              <w:pStyle w:val="Ratk11"/>
              <w:ind w:left="284" w:hanging="284"/>
            </w:pPr>
            <w:r w:rsidRPr="001B46AB">
              <w:rPr>
                <w:position w:val="-36"/>
              </w:rPr>
              <w:object w:dxaOrig="2960" w:dyaOrig="820" w14:anchorId="0727CD4B">
                <v:shape id="_x0000_i1086" type="#_x0000_t75" style="width:147.35pt;height:41pt" o:ole="">
                  <v:imagedata r:id="rId133" o:title=""/>
                </v:shape>
                <o:OLEObject Type="Embed" ProgID="Equation.DSMT4" ShapeID="_x0000_i1086" DrawAspect="Content" ObjectID="_1725890726" r:id="rId134"/>
              </w:object>
            </w:r>
          </w:p>
        </w:tc>
        <w:tc>
          <w:tcPr>
            <w:tcW w:w="3298" w:type="dxa"/>
          </w:tcPr>
          <w:p w14:paraId="61DDF543" w14:textId="77777777" w:rsidR="004514B1" w:rsidRPr="00E42F77" w:rsidRDefault="004514B1" w:rsidP="00E42F77">
            <w:pPr>
              <w:pStyle w:val="Ratkohje11"/>
            </w:pPr>
            <w:r w:rsidRPr="00E42F77">
              <w:t>Ratkaistaan CAS-laskimella</w:t>
            </w:r>
            <w:r>
              <w:t>.</w:t>
            </w:r>
          </w:p>
        </w:tc>
      </w:tr>
    </w:tbl>
    <w:p w14:paraId="5C1D3C72" w14:textId="77777777" w:rsidR="004514B1" w:rsidRDefault="004514B1" w:rsidP="00E42F77">
      <w:pPr>
        <w:pStyle w:val="Ratk11"/>
        <w:ind w:left="284" w:hanging="284"/>
      </w:pPr>
      <w:r>
        <w:tab/>
      </w:r>
    </w:p>
    <w:p w14:paraId="68A4C7B0" w14:textId="77777777" w:rsidR="004514B1" w:rsidRPr="00E42F77" w:rsidRDefault="004514B1" w:rsidP="00E42F77">
      <w:pPr>
        <w:pStyle w:val="Ratk11"/>
        <w:ind w:left="284" w:hanging="284"/>
      </w:pPr>
      <w:r>
        <w:tab/>
      </w:r>
      <w:r w:rsidRPr="00E42F77">
        <w:t xml:space="preserve">Korkopäiviä tulee olla vähintään  </w:t>
      </w:r>
      <w:r>
        <w:t>200</w:t>
      </w:r>
      <w:r w:rsidRPr="00E42F77">
        <w:t>.</w:t>
      </w:r>
    </w:p>
    <w:p w14:paraId="148DA8D2" w14:textId="77777777" w:rsidR="004514B1" w:rsidRPr="007F0577" w:rsidRDefault="004514B1" w:rsidP="007F0577">
      <w:pPr>
        <w:pStyle w:val="Ratk11"/>
        <w:ind w:left="284" w:hanging="284"/>
      </w:pPr>
    </w:p>
    <w:p w14:paraId="199239C3" w14:textId="77777777" w:rsidR="004514B1" w:rsidRPr="00E42F77" w:rsidRDefault="004514B1" w:rsidP="00E42F77">
      <w:pPr>
        <w:pStyle w:val="Ratk11"/>
        <w:ind w:left="284" w:hanging="284"/>
      </w:pPr>
      <w:r w:rsidRPr="007F0577">
        <w:rPr>
          <w:b/>
        </w:rPr>
        <w:t>b)</w:t>
      </w:r>
      <w:r w:rsidRPr="007F0577">
        <w:t xml:space="preserve"> </w:t>
      </w:r>
      <w:r>
        <w:tab/>
      </w:r>
      <w:r w:rsidRPr="00E42F77">
        <w:t xml:space="preserve">Korkoa ei makseta talletuspäivältä </w:t>
      </w:r>
      <w:r>
        <w:t>31</w:t>
      </w:r>
      <w:r w:rsidRPr="00E42F77">
        <w:t>.</w:t>
      </w:r>
      <w:r>
        <w:t>3</w:t>
      </w:r>
      <w:r w:rsidRPr="00E42F77">
        <w:t xml:space="preserve">., joten ensimmäinen korkopäivä on </w:t>
      </w:r>
      <w:r>
        <w:t>1</w:t>
      </w:r>
      <w:r w:rsidRPr="00E42F77">
        <w:t>.</w:t>
      </w:r>
      <w:r>
        <w:t>4</w:t>
      </w:r>
      <w:r w:rsidRPr="00E42F77">
        <w:t xml:space="preserve">. </w:t>
      </w:r>
    </w:p>
    <w:p w14:paraId="19BEAD88" w14:textId="77777777" w:rsidR="004514B1" w:rsidRDefault="004514B1" w:rsidP="00E42F77">
      <w:pPr>
        <w:pStyle w:val="Ratk11"/>
        <w:ind w:left="284" w:hanging="284"/>
      </w:pPr>
    </w:p>
    <w:p w14:paraId="4313FD05" w14:textId="77777777" w:rsidR="004514B1" w:rsidRPr="00E42F77" w:rsidRDefault="004514B1" w:rsidP="00CF342F">
      <w:pPr>
        <w:pStyle w:val="Ratk11"/>
        <w:ind w:left="284" w:hanging="284"/>
      </w:pPr>
      <w:r>
        <w:tab/>
      </w:r>
      <w:r w:rsidRPr="00CF342F">
        <w:t xml:space="preserve">Saksalaisessa korkotavassa jokaisessa kuukaudessa ajatellaan olevan </w:t>
      </w:r>
      <w:r>
        <w:t xml:space="preserve"> </w:t>
      </w:r>
      <w:r w:rsidRPr="00CF342F">
        <w:t>30</w:t>
      </w:r>
      <w:r>
        <w:t xml:space="preserve">  </w:t>
      </w:r>
      <w:r w:rsidRPr="00CF342F">
        <w:t xml:space="preserve">päivää ja vuodessa </w:t>
      </w:r>
      <w:r>
        <w:t xml:space="preserve"> </w:t>
      </w:r>
      <w:r w:rsidRPr="00CF342F">
        <w:t xml:space="preserve">360 </w:t>
      </w:r>
      <w:r>
        <w:t xml:space="preserve"> </w:t>
      </w:r>
      <w:r w:rsidRPr="00CF342F">
        <w:t>päivää.</w:t>
      </w:r>
      <w:r>
        <w:t xml:space="preserve"> </w:t>
      </w:r>
      <w:r w:rsidRPr="00E42F77">
        <w:t xml:space="preserve">Korkopäiviä on 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288"/>
      </w:tblGrid>
      <w:tr w:rsidR="004514B1" w:rsidRPr="00E42F77" w14:paraId="7AE6BA0B" w14:textId="77777777" w:rsidTr="00920262">
        <w:tc>
          <w:tcPr>
            <w:tcW w:w="3402" w:type="dxa"/>
          </w:tcPr>
          <w:p w14:paraId="70DE6EA6" w14:textId="77777777" w:rsidR="004514B1" w:rsidRPr="00E42F77" w:rsidRDefault="004514B1" w:rsidP="00E42F77">
            <w:pPr>
              <w:pStyle w:val="Ratk11"/>
              <w:ind w:left="284" w:hanging="284"/>
            </w:pPr>
            <w:r>
              <w:tab/>
              <w:t>huhtikuussa</w:t>
            </w:r>
            <w:r w:rsidRPr="00E42F77">
              <w:t xml:space="preserve">  </w:t>
            </w:r>
            <w:r>
              <w:t>30</w:t>
            </w:r>
            <w:r w:rsidRPr="00E42F77">
              <w:t>,</w:t>
            </w:r>
            <w:r w:rsidRPr="00E42F77">
              <w:br/>
            </w:r>
            <w:r>
              <w:t>toukokuussa  30,</w:t>
            </w:r>
            <w:r>
              <w:br/>
              <w:t>kesäkuussa  30,</w:t>
            </w:r>
            <w:r>
              <w:br/>
              <w:t>heinäkuussa</w:t>
            </w:r>
            <w:r w:rsidRPr="00E42F77">
              <w:t xml:space="preserve">  3</w:t>
            </w:r>
            <w:r>
              <w:t>0,</w:t>
            </w:r>
            <w:r w:rsidRPr="00E42F77">
              <w:br/>
            </w:r>
            <w:r>
              <w:t>elokuussa</w:t>
            </w:r>
            <w:r w:rsidRPr="00E42F77">
              <w:t xml:space="preserve">  3</w:t>
            </w:r>
            <w:r>
              <w:t>0  ja</w:t>
            </w:r>
            <w:r>
              <w:br/>
              <w:t>syyskuussa 30.</w:t>
            </w:r>
            <w:r w:rsidRPr="00E42F77">
              <w:t xml:space="preserve"> </w:t>
            </w:r>
          </w:p>
        </w:tc>
        <w:tc>
          <w:tcPr>
            <w:tcW w:w="3288" w:type="dxa"/>
          </w:tcPr>
          <w:p w14:paraId="2047BB3C" w14:textId="77777777" w:rsidR="004514B1" w:rsidRPr="00E42F77" w:rsidRDefault="004514B1" w:rsidP="00CF342F">
            <w:pPr>
              <w:pStyle w:val="Ratkohje11"/>
              <w:spacing w:line="240" w:lineRule="auto"/>
            </w:pPr>
            <w:r w:rsidRPr="00E42F77">
              <w:br/>
              <w:t>30 + 3</w:t>
            </w:r>
            <w:r>
              <w:t>0</w:t>
            </w:r>
            <w:r w:rsidRPr="00E42F77">
              <w:t xml:space="preserve"> = 6</w:t>
            </w:r>
            <w:r>
              <w:t>0</w:t>
            </w:r>
            <w:r w:rsidRPr="00E42F77">
              <w:br/>
              <w:t>6</w:t>
            </w:r>
            <w:r>
              <w:t>0</w:t>
            </w:r>
            <w:r w:rsidRPr="00E42F77">
              <w:t xml:space="preserve"> + 3</w:t>
            </w:r>
            <w:r>
              <w:t>0</w:t>
            </w:r>
            <w:r w:rsidRPr="00E42F77">
              <w:t xml:space="preserve"> = 9</w:t>
            </w:r>
            <w:r>
              <w:t>0</w:t>
            </w:r>
            <w:r>
              <w:br/>
              <w:t>90 + 30 = 120</w:t>
            </w:r>
            <w:r>
              <w:br/>
              <w:t>120 + 30 = 150</w:t>
            </w:r>
            <w:r>
              <w:br/>
              <w:t>150 + 30 = 180</w:t>
            </w:r>
          </w:p>
        </w:tc>
      </w:tr>
    </w:tbl>
    <w:p w14:paraId="007C429E" w14:textId="77777777" w:rsidR="004514B1" w:rsidRPr="00E42F77" w:rsidRDefault="004514B1" w:rsidP="00B36AAF">
      <w:pPr>
        <w:pStyle w:val="Ratk11"/>
        <w:ind w:left="284" w:hanging="284"/>
      </w:pPr>
      <w:r>
        <w:tab/>
      </w:r>
      <w:r w:rsidRPr="00E42F77">
        <w:t xml:space="preserve">Tähän mennessä kertyneitä korkopäiviä on  </w:t>
      </w:r>
      <w:r>
        <w:br/>
      </w:r>
      <w:r w:rsidRPr="00E42F77">
        <w:t>30 + 3</w:t>
      </w:r>
      <w:r>
        <w:t>0</w:t>
      </w:r>
      <w:r w:rsidRPr="00E42F77">
        <w:t xml:space="preserve"> + 3</w:t>
      </w:r>
      <w:r>
        <w:t>0 + 30 + 30 + 30</w:t>
      </w:r>
      <w:r w:rsidRPr="00E42F77">
        <w:t xml:space="preserve"> = </w:t>
      </w:r>
      <w:r>
        <w:t>180</w:t>
      </w:r>
      <w:r w:rsidRPr="00E42F77">
        <w:t xml:space="preserve">. Lisäksi tarvitaan  </w:t>
      </w:r>
      <w:r>
        <w:t>200</w:t>
      </w:r>
      <w:r w:rsidRPr="00E42F77">
        <w:t xml:space="preserve"> – </w:t>
      </w:r>
      <w:r>
        <w:t>180</w:t>
      </w:r>
      <w:r w:rsidRPr="00E42F77">
        <w:t xml:space="preserve"> = </w:t>
      </w:r>
      <w:r>
        <w:t>20</w:t>
      </w:r>
      <w:r w:rsidRPr="00E42F77">
        <w:t xml:space="preserve">  </w:t>
      </w:r>
      <w:r>
        <w:t>loka</w:t>
      </w:r>
      <w:r w:rsidRPr="00E42F77">
        <w:t xml:space="preserve">kuun päivää. Kertyneen koron määrä ylittää  </w:t>
      </w:r>
      <w:r>
        <w:t>120</w:t>
      </w:r>
      <w:r w:rsidRPr="00E42F77">
        <w:t xml:space="preserve">  euroa  </w:t>
      </w:r>
      <w:r>
        <w:t>20</w:t>
      </w:r>
      <w:r w:rsidRPr="00E42F77">
        <w:t>.</w:t>
      </w:r>
      <w:r>
        <w:t>10</w:t>
      </w:r>
      <w:r w:rsidRPr="00E42F77">
        <w:t>.</w:t>
      </w:r>
    </w:p>
    <w:p w14:paraId="3A145C60" w14:textId="77777777" w:rsidR="004514B1" w:rsidRDefault="004514B1" w:rsidP="00CF342F">
      <w:pPr>
        <w:pStyle w:val="Ratk11"/>
      </w:pPr>
    </w:p>
    <w:p w14:paraId="3A289276" w14:textId="77777777" w:rsidR="004514B1" w:rsidRPr="000F0305" w:rsidRDefault="004514B1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41879807" w14:textId="77777777" w:rsidR="004514B1" w:rsidRPr="00980BFB" w:rsidRDefault="004514B1" w:rsidP="007F0577">
      <w:pPr>
        <w:pStyle w:val="Ratk11"/>
        <w:ind w:left="284" w:hanging="284"/>
      </w:pPr>
      <w:r w:rsidRPr="00787A6C">
        <w:rPr>
          <w:b/>
          <w:bCs/>
        </w:rPr>
        <w:t>a)</w:t>
      </w:r>
      <w:r>
        <w:t xml:space="preserve"> 200  päivää </w:t>
      </w:r>
    </w:p>
    <w:p w14:paraId="09E0123F" w14:textId="77777777" w:rsidR="004514B1" w:rsidRPr="00E42F77" w:rsidRDefault="004514B1" w:rsidP="00E42F77">
      <w:pPr>
        <w:pStyle w:val="Ratk11"/>
        <w:ind w:left="284" w:hanging="284"/>
      </w:pPr>
      <w:r w:rsidRPr="00787A6C">
        <w:rPr>
          <w:b/>
          <w:bCs/>
        </w:rPr>
        <w:t>b)</w:t>
      </w:r>
      <w:r>
        <w:t xml:space="preserve"> 20.10.</w:t>
      </w:r>
    </w:p>
    <w:p w14:paraId="5D744FC8" w14:textId="77777777" w:rsidR="004514B1" w:rsidRDefault="004514B1" w:rsidP="002417B8">
      <w:pPr>
        <w:pStyle w:val="RatkTeht-nro"/>
      </w:pPr>
      <w:r>
        <w:lastRenderedPageBreak/>
        <w:t>K21.</w:t>
      </w:r>
    </w:p>
    <w:p w14:paraId="52259874" w14:textId="77777777" w:rsidR="004514B1" w:rsidRPr="00FD1BF0" w:rsidRDefault="004514B1" w:rsidP="00FD1BF0">
      <w:pPr>
        <w:pStyle w:val="Ratk11"/>
      </w:pPr>
    </w:p>
    <w:p w14:paraId="07566A18" w14:textId="77777777" w:rsidR="004514B1" w:rsidRDefault="004514B1" w:rsidP="00FD1BF0">
      <w:pPr>
        <w:pStyle w:val="Ratk11"/>
      </w:pPr>
      <w:r w:rsidRPr="00FD1BF0">
        <w:t xml:space="preserve">Saksalaisessa korkotavassa jokaisessa kuukaudessa ajatellaan olevan  30  päivää ja vuodessa  360  päivää. </w:t>
      </w:r>
    </w:p>
    <w:p w14:paraId="1930C6EE" w14:textId="77777777" w:rsidR="004514B1" w:rsidRDefault="004514B1" w:rsidP="00FD1BF0">
      <w:pPr>
        <w:pStyle w:val="Ratk11"/>
      </w:pPr>
    </w:p>
    <w:p w14:paraId="7F4C5261" w14:textId="751A8B67" w:rsidR="004514B1" w:rsidRDefault="004514B1" w:rsidP="00092599">
      <w:pPr>
        <w:pStyle w:val="Ratk11"/>
        <w:ind w:left="284" w:hanging="284"/>
      </w:pPr>
      <w:r w:rsidRPr="00092599">
        <w:rPr>
          <w:b/>
          <w:bCs/>
        </w:rPr>
        <w:t>a)</w:t>
      </w:r>
      <w:r>
        <w:tab/>
        <w:t>K</w:t>
      </w:r>
      <w:r w:rsidRPr="00FD1BF0">
        <w:t xml:space="preserve">orkoaika vuosina on  </w:t>
      </w:r>
      <w:r w:rsidR="001B46AB" w:rsidRPr="001B46AB">
        <w:rPr>
          <w:position w:val="-20"/>
        </w:rPr>
        <w:object w:dxaOrig="1180" w:dyaOrig="520" w14:anchorId="0AE92909">
          <v:shape id="_x0000_i1087" type="#_x0000_t75" style="width:59.45pt;height:25.95pt" o:ole="">
            <v:imagedata r:id="rId135" o:title=""/>
          </v:shape>
          <o:OLEObject Type="Embed" ProgID="Equation.DSMT4" ShapeID="_x0000_i1087" DrawAspect="Content" ObjectID="_1725890727" r:id="rId136"/>
        </w:object>
      </w:r>
      <w:r w:rsidRPr="00FD1BF0">
        <w:t>.</w:t>
      </w:r>
    </w:p>
    <w:p w14:paraId="2E013CBD" w14:textId="77777777" w:rsidR="004514B1" w:rsidRDefault="004514B1" w:rsidP="00092599">
      <w:pPr>
        <w:pStyle w:val="Ratk11"/>
        <w:ind w:left="284" w:hanging="284"/>
      </w:pPr>
    </w:p>
    <w:p w14:paraId="0083EEEA" w14:textId="77777777" w:rsidR="004514B1" w:rsidRPr="00FD1BF0" w:rsidRDefault="004514B1" w:rsidP="00092599">
      <w:pPr>
        <w:pStyle w:val="Ratk11"/>
        <w:ind w:left="284" w:hanging="284"/>
      </w:pPr>
      <w:r>
        <w:tab/>
      </w:r>
      <w:r w:rsidRPr="00FD1BF0">
        <w:t xml:space="preserve">Merkitään </w:t>
      </w:r>
      <w:r>
        <w:t>korkoprosenttia</w:t>
      </w:r>
      <w:r w:rsidRPr="00FD1BF0">
        <w:t xml:space="preserve"> kirjaimella  </w:t>
      </w:r>
      <w:r w:rsidRPr="00FD1BF0">
        <w:rPr>
          <w:i/>
          <w:iCs/>
        </w:rPr>
        <w:t>i</w:t>
      </w:r>
      <w:r w:rsidRPr="00FD1BF0">
        <w:t xml:space="preserve">  ja muodostetaan </w:t>
      </w:r>
      <w:r>
        <w:t>sijoituksen</w:t>
      </w:r>
      <w:r w:rsidRPr="00FD1BF0">
        <w:t xml:space="preserve">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2"/>
        <w:gridCol w:w="3886"/>
      </w:tblGrid>
      <w:tr w:rsidR="004514B1" w:rsidRPr="00FD1BF0" w14:paraId="1E3D079D" w14:textId="77777777" w:rsidTr="00092599">
        <w:tc>
          <w:tcPr>
            <w:tcW w:w="2662" w:type="dxa"/>
          </w:tcPr>
          <w:p w14:paraId="607128B9" w14:textId="21EED7F6" w:rsidR="004514B1" w:rsidRPr="00FD1BF0" w:rsidRDefault="001B46AB" w:rsidP="00F02925">
            <w:pPr>
              <w:pStyle w:val="Ratk11"/>
            </w:pPr>
            <w:r w:rsidRPr="001B46AB">
              <w:rPr>
                <w:position w:val="-6"/>
              </w:rPr>
              <w:object w:dxaOrig="1460" w:dyaOrig="260" w14:anchorId="50BB2E73">
                <v:shape id="_x0000_i1088" type="#_x0000_t75" style="width:72.85pt;height:12.55pt" o:ole="">
                  <v:imagedata r:id="rId137" o:title=""/>
                </v:shape>
                <o:OLEObject Type="Embed" ProgID="Equation.DSMT4" ShapeID="_x0000_i1088" DrawAspect="Content" ObjectID="_1725890728" r:id="rId138"/>
              </w:object>
            </w:r>
          </w:p>
        </w:tc>
        <w:tc>
          <w:tcPr>
            <w:tcW w:w="3886" w:type="dxa"/>
          </w:tcPr>
          <w:p w14:paraId="7034375E" w14:textId="1F736132" w:rsidR="004514B1" w:rsidRPr="00FD1BF0" w:rsidRDefault="004514B1" w:rsidP="00F02925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FD1BF0">
              <w:rPr>
                <w:i/>
                <w:iCs/>
              </w:rPr>
              <w:t>K</w:t>
            </w:r>
            <w:r w:rsidRPr="00FD1BF0">
              <w:t xml:space="preserve"> = </w:t>
            </w:r>
            <w:r>
              <w:t>35 0</w:t>
            </w:r>
            <w:r w:rsidRPr="00FD1BF0">
              <w:t xml:space="preserve">00  ja  </w:t>
            </w:r>
            <w:r w:rsidR="001B46AB" w:rsidRPr="001B46AB">
              <w:rPr>
                <w:position w:val="-6"/>
              </w:rPr>
              <w:object w:dxaOrig="499" w:dyaOrig="260" w14:anchorId="23A3AF14">
                <v:shape id="_x0000_i1089" type="#_x0000_t75" style="width:25.1pt;height:12.55pt" o:ole="">
                  <v:imagedata r:id="rId139" o:title=""/>
                </v:shape>
                <o:OLEObject Type="Embed" ProgID="Equation.DSMT4" ShapeID="_x0000_i1089" DrawAspect="Content" ObjectID="_1725890729" r:id="rId140"/>
              </w:object>
            </w:r>
          </w:p>
        </w:tc>
      </w:tr>
    </w:tbl>
    <w:p w14:paraId="2659CC42" w14:textId="77777777" w:rsidR="004514B1" w:rsidRDefault="004514B1" w:rsidP="00092599">
      <w:pPr>
        <w:pStyle w:val="Ratk11"/>
      </w:pPr>
    </w:p>
    <w:p w14:paraId="5DFDB89F" w14:textId="77777777" w:rsidR="004514B1" w:rsidRPr="00FD1BF0" w:rsidRDefault="004514B1" w:rsidP="00092599">
      <w:pPr>
        <w:pStyle w:val="Ratk11"/>
        <w:ind w:left="284" w:hanging="284"/>
      </w:pPr>
      <w:r>
        <w:tab/>
      </w:r>
      <w:r w:rsidRPr="00FD1BF0">
        <w:t xml:space="preserve">Ratkaistaan, millä </w:t>
      </w:r>
      <w:r>
        <w:t>korkoprosentilla</w:t>
      </w:r>
      <w:r w:rsidRPr="00FD1BF0">
        <w:t xml:space="preserve"> </w:t>
      </w:r>
      <w:r>
        <w:t>sijoituksen</w:t>
      </w:r>
      <w:r w:rsidRPr="00FD1BF0">
        <w:t xml:space="preserve"> korko o</w:t>
      </w:r>
      <w:r>
        <w:t>li</w:t>
      </w:r>
      <w:r w:rsidRPr="00FD1BF0">
        <w:t xml:space="preserve">  </w:t>
      </w:r>
      <w:r>
        <w:t>525,00</w:t>
      </w:r>
      <w:r w:rsidRPr="00FD1BF0">
        <w:t xml:space="preserve"> €.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4514B1" w:rsidRPr="00FD1BF0" w14:paraId="1C81FADC" w14:textId="77777777" w:rsidTr="00092599">
        <w:tc>
          <w:tcPr>
            <w:tcW w:w="2693" w:type="dxa"/>
          </w:tcPr>
          <w:p w14:paraId="69A091E3" w14:textId="00EBF355" w:rsidR="004514B1" w:rsidRPr="00FD1BF0" w:rsidRDefault="001B46AB" w:rsidP="00F02925">
            <w:pPr>
              <w:pStyle w:val="Ratk11"/>
            </w:pPr>
            <w:r w:rsidRPr="001B46AB">
              <w:rPr>
                <w:position w:val="-26"/>
              </w:rPr>
              <w:object w:dxaOrig="2960" w:dyaOrig="620" w14:anchorId="7D2719C1">
                <v:shape id="_x0000_i1090" type="#_x0000_t75" style="width:147.35pt;height:31pt" o:ole="">
                  <v:imagedata r:id="rId141" o:title=""/>
                </v:shape>
                <o:OLEObject Type="Embed" ProgID="Equation.DSMT4" ShapeID="_x0000_i1090" DrawAspect="Content" ObjectID="_1725890730" r:id="rId142"/>
              </w:object>
            </w:r>
          </w:p>
        </w:tc>
        <w:tc>
          <w:tcPr>
            <w:tcW w:w="3962" w:type="dxa"/>
          </w:tcPr>
          <w:p w14:paraId="5009A168" w14:textId="77777777" w:rsidR="004514B1" w:rsidRPr="00FD1BF0" w:rsidRDefault="004514B1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418188DD" w14:textId="77777777" w:rsidR="004514B1" w:rsidRDefault="004514B1" w:rsidP="00092599">
      <w:pPr>
        <w:pStyle w:val="Ratk11"/>
        <w:ind w:left="284" w:hanging="284"/>
      </w:pPr>
      <w:r>
        <w:tab/>
      </w:r>
    </w:p>
    <w:p w14:paraId="216C4FF1" w14:textId="77777777" w:rsidR="004514B1" w:rsidRPr="00FD1BF0" w:rsidRDefault="004514B1" w:rsidP="00092599">
      <w:pPr>
        <w:pStyle w:val="Ratk11"/>
        <w:ind w:left="284" w:hanging="284"/>
      </w:pPr>
      <w:r>
        <w:tab/>
        <w:t>Korkoprosentti oli</w:t>
      </w:r>
      <w:r w:rsidRPr="00FD1BF0">
        <w:t xml:space="preserve">  </w:t>
      </w:r>
      <w:r>
        <w:t>1</w:t>
      </w:r>
      <w:r w:rsidRPr="00FD1BF0">
        <w:t>,</w:t>
      </w:r>
      <w:r>
        <w:t>5</w:t>
      </w:r>
      <w:r w:rsidRPr="00FD1BF0">
        <w:t xml:space="preserve"> %.</w:t>
      </w:r>
    </w:p>
    <w:p w14:paraId="5343993B" w14:textId="77777777" w:rsidR="004514B1" w:rsidRDefault="004514B1" w:rsidP="00092599">
      <w:pPr>
        <w:pStyle w:val="Ratk11"/>
        <w:ind w:left="284" w:hanging="284"/>
      </w:pPr>
    </w:p>
    <w:p w14:paraId="635A4D9D" w14:textId="6D3F019C" w:rsidR="004514B1" w:rsidRDefault="004514B1" w:rsidP="00092599">
      <w:pPr>
        <w:pStyle w:val="Ratk11"/>
        <w:ind w:left="284" w:hanging="284"/>
      </w:pPr>
      <w:r>
        <w:rPr>
          <w:b/>
          <w:bCs/>
        </w:rPr>
        <w:t>b</w:t>
      </w:r>
      <w:r w:rsidRPr="00092599">
        <w:rPr>
          <w:b/>
          <w:bCs/>
        </w:rPr>
        <w:t>)</w:t>
      </w:r>
      <w:r>
        <w:tab/>
        <w:t>K</w:t>
      </w:r>
      <w:r w:rsidRPr="00FD1BF0">
        <w:t xml:space="preserve">orkoaika vuosina on  </w:t>
      </w:r>
      <w:r w:rsidR="001B46AB" w:rsidRPr="001B46AB">
        <w:rPr>
          <w:position w:val="-20"/>
        </w:rPr>
        <w:object w:dxaOrig="1280" w:dyaOrig="520" w14:anchorId="42D7AF19">
          <v:shape id="_x0000_i1091" type="#_x0000_t75" style="width:63.65pt;height:25.95pt" o:ole="">
            <v:imagedata r:id="rId143" o:title=""/>
          </v:shape>
          <o:OLEObject Type="Embed" ProgID="Equation.DSMT4" ShapeID="_x0000_i1091" DrawAspect="Content" ObjectID="_1725890731" r:id="rId144"/>
        </w:object>
      </w:r>
      <w:r w:rsidRPr="00FD1BF0">
        <w:t>.</w:t>
      </w:r>
    </w:p>
    <w:p w14:paraId="1A60706E" w14:textId="77777777" w:rsidR="004514B1" w:rsidRDefault="004514B1" w:rsidP="00092599">
      <w:pPr>
        <w:pStyle w:val="Ratk11"/>
        <w:ind w:left="284" w:hanging="284"/>
      </w:pPr>
    </w:p>
    <w:p w14:paraId="00C5F120" w14:textId="77777777" w:rsidR="004514B1" w:rsidRPr="00FD1BF0" w:rsidRDefault="004514B1" w:rsidP="00092599">
      <w:pPr>
        <w:pStyle w:val="Ratk11"/>
        <w:ind w:left="284" w:hanging="284"/>
      </w:pPr>
      <w:r>
        <w:tab/>
      </w:r>
      <w:r w:rsidRPr="00FD1BF0">
        <w:t xml:space="preserve">Merkitään </w:t>
      </w:r>
      <w:r>
        <w:t>korkoprosenttia</w:t>
      </w:r>
      <w:r w:rsidRPr="00FD1BF0">
        <w:t xml:space="preserve"> kirjaimella  </w:t>
      </w:r>
      <w:r w:rsidRPr="00FD1BF0">
        <w:rPr>
          <w:i/>
          <w:iCs/>
        </w:rPr>
        <w:t>i</w:t>
      </w:r>
      <w:r w:rsidRPr="00FD1BF0">
        <w:t xml:space="preserve">  ja muodostetaan </w:t>
      </w:r>
      <w:r>
        <w:t>sijoituksen</w:t>
      </w:r>
      <w:r w:rsidRPr="00FD1BF0">
        <w:t xml:space="preserve">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2"/>
        <w:gridCol w:w="3886"/>
      </w:tblGrid>
      <w:tr w:rsidR="004514B1" w:rsidRPr="00FD1BF0" w14:paraId="6444141A" w14:textId="77777777" w:rsidTr="00F02925">
        <w:tc>
          <w:tcPr>
            <w:tcW w:w="2662" w:type="dxa"/>
          </w:tcPr>
          <w:p w14:paraId="44BFFED7" w14:textId="23A9320F" w:rsidR="004514B1" w:rsidRPr="00FD1BF0" w:rsidRDefault="001B46AB" w:rsidP="00F22D94">
            <w:pPr>
              <w:pStyle w:val="Ratk11"/>
            </w:pPr>
            <w:r w:rsidRPr="001B46AB">
              <w:rPr>
                <w:position w:val="-18"/>
              </w:rPr>
              <w:object w:dxaOrig="1560" w:dyaOrig="499" w14:anchorId="22A09011">
                <v:shape id="_x0000_i1092" type="#_x0000_t75" style="width:77.85pt;height:25.1pt" o:ole="">
                  <v:imagedata r:id="rId145" o:title=""/>
                </v:shape>
                <o:OLEObject Type="Embed" ProgID="Equation.DSMT4" ShapeID="_x0000_i1092" DrawAspect="Content" ObjectID="_1725890732" r:id="rId146"/>
              </w:object>
            </w:r>
          </w:p>
        </w:tc>
        <w:tc>
          <w:tcPr>
            <w:tcW w:w="3886" w:type="dxa"/>
          </w:tcPr>
          <w:p w14:paraId="14A04A03" w14:textId="14803FEC" w:rsidR="004514B1" w:rsidRPr="00FD1BF0" w:rsidRDefault="004514B1" w:rsidP="00F22D94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FD1BF0">
              <w:rPr>
                <w:i/>
                <w:iCs/>
              </w:rPr>
              <w:t>K</w:t>
            </w:r>
            <w:r w:rsidRPr="00FD1BF0">
              <w:t xml:space="preserve"> = </w:t>
            </w:r>
            <w:r>
              <w:t>35 0</w:t>
            </w:r>
            <w:r w:rsidRPr="00FD1BF0">
              <w:t xml:space="preserve">00  ja  </w:t>
            </w:r>
            <w:r w:rsidR="001B46AB" w:rsidRPr="001B46AB">
              <w:rPr>
                <w:position w:val="-18"/>
              </w:rPr>
              <w:object w:dxaOrig="600" w:dyaOrig="499" w14:anchorId="0DA9147B">
                <v:shape id="_x0000_i1093" type="#_x0000_t75" style="width:30.15pt;height:25.1pt" o:ole="">
                  <v:imagedata r:id="rId147" o:title=""/>
                </v:shape>
                <o:OLEObject Type="Embed" ProgID="Equation.DSMT4" ShapeID="_x0000_i1093" DrawAspect="Content" ObjectID="_1725890733" r:id="rId148"/>
              </w:object>
            </w:r>
          </w:p>
        </w:tc>
      </w:tr>
    </w:tbl>
    <w:p w14:paraId="22C4206F" w14:textId="77777777" w:rsidR="004514B1" w:rsidRDefault="004514B1" w:rsidP="00092599">
      <w:pPr>
        <w:pStyle w:val="Ratk11"/>
      </w:pPr>
    </w:p>
    <w:p w14:paraId="591D06E2" w14:textId="77777777" w:rsidR="004514B1" w:rsidRPr="00FD1BF0" w:rsidRDefault="004514B1" w:rsidP="00092599">
      <w:pPr>
        <w:pStyle w:val="Ratk11"/>
        <w:ind w:left="284" w:hanging="284"/>
      </w:pPr>
      <w:r>
        <w:tab/>
      </w:r>
      <w:r w:rsidRPr="00FD1BF0">
        <w:t xml:space="preserve">Ratkaistaan, millä </w:t>
      </w:r>
      <w:r>
        <w:t>korkoprosentilla</w:t>
      </w:r>
      <w:r w:rsidRPr="00FD1BF0">
        <w:t xml:space="preserve"> </w:t>
      </w:r>
      <w:r>
        <w:t>sijoituksen</w:t>
      </w:r>
      <w:r w:rsidRPr="00FD1BF0">
        <w:t xml:space="preserve"> korko o</w:t>
      </w:r>
      <w:r>
        <w:t>li</w:t>
      </w:r>
      <w:r w:rsidRPr="00FD1BF0">
        <w:t xml:space="preserve">  </w:t>
      </w:r>
      <w:r>
        <w:t>87,50</w:t>
      </w:r>
      <w:r w:rsidRPr="00FD1BF0">
        <w:t xml:space="preserve"> €.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4514B1" w:rsidRPr="00FD1BF0" w14:paraId="57B49ED5" w14:textId="77777777" w:rsidTr="00F02925">
        <w:tc>
          <w:tcPr>
            <w:tcW w:w="2693" w:type="dxa"/>
          </w:tcPr>
          <w:p w14:paraId="499DEDA8" w14:textId="57AAF26D" w:rsidR="004514B1" w:rsidRPr="00FD1BF0" w:rsidRDefault="001B46AB" w:rsidP="00F02925">
            <w:pPr>
              <w:pStyle w:val="Ratk11"/>
            </w:pPr>
            <w:r w:rsidRPr="001B46AB">
              <w:rPr>
                <w:position w:val="-36"/>
              </w:rPr>
              <w:object w:dxaOrig="2960" w:dyaOrig="820" w14:anchorId="271BDD53">
                <v:shape id="_x0000_i1094" type="#_x0000_t75" style="width:147.35pt;height:41pt" o:ole="">
                  <v:imagedata r:id="rId149" o:title=""/>
                </v:shape>
                <o:OLEObject Type="Embed" ProgID="Equation.DSMT4" ShapeID="_x0000_i1094" DrawAspect="Content" ObjectID="_1725890734" r:id="rId150"/>
              </w:object>
            </w:r>
          </w:p>
        </w:tc>
        <w:tc>
          <w:tcPr>
            <w:tcW w:w="3962" w:type="dxa"/>
          </w:tcPr>
          <w:p w14:paraId="4AB332E7" w14:textId="77777777" w:rsidR="004514B1" w:rsidRPr="00FD1BF0" w:rsidRDefault="004514B1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473E4631" w14:textId="77777777" w:rsidR="004514B1" w:rsidRDefault="004514B1" w:rsidP="00092599">
      <w:pPr>
        <w:pStyle w:val="Ratk11"/>
        <w:ind w:left="284" w:hanging="284"/>
      </w:pPr>
      <w:r>
        <w:tab/>
      </w:r>
    </w:p>
    <w:p w14:paraId="3B17A675" w14:textId="77777777" w:rsidR="004514B1" w:rsidRPr="00FD1BF0" w:rsidRDefault="004514B1" w:rsidP="00092599">
      <w:pPr>
        <w:pStyle w:val="Ratk11"/>
        <w:ind w:left="284" w:hanging="284"/>
      </w:pPr>
      <w:r>
        <w:tab/>
        <w:t>Korkoprosentti oli</w:t>
      </w:r>
      <w:r w:rsidRPr="00FD1BF0">
        <w:t xml:space="preserve">  </w:t>
      </w:r>
      <w:r>
        <w:t>0</w:t>
      </w:r>
      <w:r w:rsidRPr="00FD1BF0">
        <w:t>,</w:t>
      </w:r>
      <w:r>
        <w:t>5</w:t>
      </w:r>
      <w:r w:rsidRPr="00FD1BF0">
        <w:t xml:space="preserve"> %.</w:t>
      </w:r>
    </w:p>
    <w:p w14:paraId="1559BC7C" w14:textId="77777777" w:rsidR="004514B1" w:rsidRDefault="004514B1" w:rsidP="00092599">
      <w:pPr>
        <w:pStyle w:val="Ratk11"/>
        <w:ind w:left="284" w:hanging="284"/>
      </w:pPr>
    </w:p>
    <w:p w14:paraId="2EA09CB1" w14:textId="41EF91C4" w:rsidR="004514B1" w:rsidRDefault="004514B1">
      <w:pPr>
        <w:rPr>
          <w:b/>
          <w:bCs/>
          <w:sz w:val="22"/>
        </w:rPr>
      </w:pPr>
    </w:p>
    <w:p w14:paraId="7B058C29" w14:textId="77777777" w:rsidR="001F2490" w:rsidRDefault="001F2490">
      <w:pPr>
        <w:rPr>
          <w:b/>
          <w:bCs/>
          <w:sz w:val="22"/>
        </w:rPr>
      </w:pPr>
      <w:r>
        <w:rPr>
          <w:b/>
          <w:bCs/>
        </w:rPr>
        <w:br w:type="page"/>
      </w:r>
    </w:p>
    <w:p w14:paraId="62A7FC41" w14:textId="4F2C8C0C" w:rsidR="004514B1" w:rsidRDefault="004514B1" w:rsidP="00092599">
      <w:pPr>
        <w:pStyle w:val="Ratk11"/>
        <w:ind w:left="284" w:hanging="284"/>
      </w:pPr>
      <w:r>
        <w:rPr>
          <w:b/>
          <w:bCs/>
        </w:rPr>
        <w:lastRenderedPageBreak/>
        <w:t>c</w:t>
      </w:r>
      <w:r w:rsidRPr="00092599">
        <w:rPr>
          <w:b/>
          <w:bCs/>
        </w:rPr>
        <w:t>)</w:t>
      </w:r>
      <w:r>
        <w:tab/>
        <w:t>K</w:t>
      </w:r>
      <w:r w:rsidRPr="00FD1BF0">
        <w:t xml:space="preserve">orkoaika vuosina on  </w:t>
      </w:r>
      <w:r w:rsidR="001B46AB" w:rsidRPr="001B46AB">
        <w:rPr>
          <w:position w:val="-20"/>
        </w:rPr>
        <w:object w:dxaOrig="1280" w:dyaOrig="520" w14:anchorId="28E441F1">
          <v:shape id="_x0000_i1095" type="#_x0000_t75" style="width:63.65pt;height:25.95pt" o:ole="">
            <v:imagedata r:id="rId151" o:title=""/>
          </v:shape>
          <o:OLEObject Type="Embed" ProgID="Equation.DSMT4" ShapeID="_x0000_i1095" DrawAspect="Content" ObjectID="_1725890735" r:id="rId152"/>
        </w:object>
      </w:r>
      <w:r w:rsidRPr="00FD1BF0">
        <w:t>.</w:t>
      </w:r>
    </w:p>
    <w:p w14:paraId="61852E2A" w14:textId="77777777" w:rsidR="004514B1" w:rsidRDefault="004514B1" w:rsidP="00092599">
      <w:pPr>
        <w:pStyle w:val="Ratk11"/>
        <w:ind w:left="284" w:hanging="284"/>
      </w:pPr>
    </w:p>
    <w:p w14:paraId="4D48F852" w14:textId="77777777" w:rsidR="004514B1" w:rsidRPr="00FD1BF0" w:rsidRDefault="004514B1" w:rsidP="00092599">
      <w:pPr>
        <w:pStyle w:val="Ratk11"/>
        <w:ind w:left="284" w:hanging="284"/>
      </w:pPr>
      <w:r>
        <w:tab/>
      </w:r>
      <w:r w:rsidRPr="00FD1BF0">
        <w:t xml:space="preserve">Merkitään </w:t>
      </w:r>
      <w:r>
        <w:t>korkoprosenttia</w:t>
      </w:r>
      <w:r w:rsidRPr="00FD1BF0">
        <w:t xml:space="preserve"> kirjaimella  </w:t>
      </w:r>
      <w:r w:rsidRPr="00FD1BF0">
        <w:rPr>
          <w:i/>
          <w:iCs/>
        </w:rPr>
        <w:t>i</w:t>
      </w:r>
      <w:r w:rsidRPr="00FD1BF0">
        <w:t xml:space="preserve">  ja muodostetaan </w:t>
      </w:r>
      <w:r>
        <w:t>sijoituksen</w:t>
      </w:r>
      <w:r w:rsidRPr="00FD1BF0">
        <w:t xml:space="preserve">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2"/>
        <w:gridCol w:w="3886"/>
      </w:tblGrid>
      <w:tr w:rsidR="004514B1" w:rsidRPr="00FD1BF0" w14:paraId="0BA23A2C" w14:textId="77777777" w:rsidTr="00F02925">
        <w:tc>
          <w:tcPr>
            <w:tcW w:w="2662" w:type="dxa"/>
          </w:tcPr>
          <w:p w14:paraId="036B2D52" w14:textId="133D00BD" w:rsidR="004514B1" w:rsidRPr="00FD1BF0" w:rsidRDefault="001B46AB" w:rsidP="00F02925">
            <w:pPr>
              <w:pStyle w:val="Ratk11"/>
            </w:pPr>
            <w:r w:rsidRPr="001B46AB">
              <w:rPr>
                <w:position w:val="-18"/>
              </w:rPr>
              <w:object w:dxaOrig="1560" w:dyaOrig="499" w14:anchorId="10422AE1">
                <v:shape id="_x0000_i1096" type="#_x0000_t75" style="width:77.85pt;height:25.1pt" o:ole="">
                  <v:imagedata r:id="rId153" o:title=""/>
                </v:shape>
                <o:OLEObject Type="Embed" ProgID="Equation.DSMT4" ShapeID="_x0000_i1096" DrawAspect="Content" ObjectID="_1725890736" r:id="rId154"/>
              </w:object>
            </w:r>
          </w:p>
        </w:tc>
        <w:tc>
          <w:tcPr>
            <w:tcW w:w="3886" w:type="dxa"/>
          </w:tcPr>
          <w:p w14:paraId="41B659DD" w14:textId="44CC4C18" w:rsidR="004514B1" w:rsidRPr="00FD1BF0" w:rsidRDefault="004514B1" w:rsidP="00F02925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FD1BF0">
              <w:rPr>
                <w:i/>
                <w:iCs/>
              </w:rPr>
              <w:t>K</w:t>
            </w:r>
            <w:r w:rsidRPr="00FD1BF0">
              <w:t xml:space="preserve"> = </w:t>
            </w:r>
            <w:r>
              <w:t>35 0</w:t>
            </w:r>
            <w:r w:rsidRPr="00FD1BF0">
              <w:t xml:space="preserve">00  ja  </w:t>
            </w:r>
            <w:r w:rsidR="001B46AB" w:rsidRPr="001B46AB">
              <w:rPr>
                <w:position w:val="-18"/>
              </w:rPr>
              <w:object w:dxaOrig="600" w:dyaOrig="499" w14:anchorId="1BA2FA4D">
                <v:shape id="_x0000_i1097" type="#_x0000_t75" style="width:30.15pt;height:25.1pt" o:ole="">
                  <v:imagedata r:id="rId155" o:title=""/>
                </v:shape>
                <o:OLEObject Type="Embed" ProgID="Equation.DSMT4" ShapeID="_x0000_i1097" DrawAspect="Content" ObjectID="_1725890737" r:id="rId156"/>
              </w:object>
            </w:r>
          </w:p>
        </w:tc>
      </w:tr>
    </w:tbl>
    <w:p w14:paraId="699E5704" w14:textId="77777777" w:rsidR="004514B1" w:rsidRDefault="004514B1" w:rsidP="00092599">
      <w:pPr>
        <w:pStyle w:val="Ratk11"/>
      </w:pPr>
    </w:p>
    <w:p w14:paraId="7A7D14A8" w14:textId="77777777" w:rsidR="004514B1" w:rsidRPr="00FD1BF0" w:rsidRDefault="004514B1" w:rsidP="00092599">
      <w:pPr>
        <w:pStyle w:val="Ratk11"/>
        <w:ind w:left="284" w:hanging="284"/>
      </w:pPr>
      <w:r>
        <w:tab/>
      </w:r>
      <w:r w:rsidRPr="00FD1BF0">
        <w:t xml:space="preserve">Ratkaistaan, millä </w:t>
      </w:r>
      <w:r>
        <w:t>korkoprosentilla</w:t>
      </w:r>
      <w:r w:rsidRPr="00FD1BF0">
        <w:t xml:space="preserve"> </w:t>
      </w:r>
      <w:r>
        <w:t>sijoituksen</w:t>
      </w:r>
      <w:r w:rsidRPr="00FD1BF0">
        <w:t xml:space="preserve"> korko o</w:t>
      </w:r>
      <w:r>
        <w:t>li</w:t>
      </w:r>
      <w:r w:rsidRPr="00FD1BF0">
        <w:t xml:space="preserve">  </w:t>
      </w:r>
      <w:r>
        <w:t>113,75</w:t>
      </w:r>
      <w:r w:rsidRPr="00FD1BF0">
        <w:t xml:space="preserve"> €.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4514B1" w:rsidRPr="00FD1BF0" w14:paraId="51F39C2C" w14:textId="77777777" w:rsidTr="00F02925">
        <w:tc>
          <w:tcPr>
            <w:tcW w:w="2693" w:type="dxa"/>
          </w:tcPr>
          <w:p w14:paraId="2B8E79ED" w14:textId="0A88D85D" w:rsidR="004514B1" w:rsidRPr="00FD1BF0" w:rsidRDefault="001B46AB" w:rsidP="00F02925">
            <w:pPr>
              <w:pStyle w:val="Ratk11"/>
            </w:pPr>
            <w:r w:rsidRPr="001B46AB">
              <w:rPr>
                <w:position w:val="-36"/>
              </w:rPr>
              <w:object w:dxaOrig="2960" w:dyaOrig="820" w14:anchorId="5BAAA408">
                <v:shape id="_x0000_i1098" type="#_x0000_t75" style="width:147.35pt;height:41pt" o:ole="">
                  <v:imagedata r:id="rId157" o:title=""/>
                </v:shape>
                <o:OLEObject Type="Embed" ProgID="Equation.DSMT4" ShapeID="_x0000_i1098" DrawAspect="Content" ObjectID="_1725890738" r:id="rId158"/>
              </w:object>
            </w:r>
          </w:p>
        </w:tc>
        <w:tc>
          <w:tcPr>
            <w:tcW w:w="3962" w:type="dxa"/>
          </w:tcPr>
          <w:p w14:paraId="13E84D8B" w14:textId="77777777" w:rsidR="004514B1" w:rsidRPr="00FD1BF0" w:rsidRDefault="004514B1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09BB1330" w14:textId="77777777" w:rsidR="004514B1" w:rsidRDefault="004514B1" w:rsidP="00092599">
      <w:pPr>
        <w:pStyle w:val="Ratk11"/>
        <w:ind w:left="284" w:hanging="284"/>
      </w:pPr>
      <w:r>
        <w:tab/>
      </w:r>
    </w:p>
    <w:p w14:paraId="68DBCBB0" w14:textId="77777777" w:rsidR="004514B1" w:rsidRPr="00FD1BF0" w:rsidRDefault="004514B1" w:rsidP="00092599">
      <w:pPr>
        <w:pStyle w:val="Ratk11"/>
        <w:ind w:left="284" w:hanging="284"/>
      </w:pPr>
      <w:r>
        <w:tab/>
        <w:t>Korkoprosentti oli</w:t>
      </w:r>
      <w:r w:rsidRPr="00FD1BF0">
        <w:t xml:space="preserve">  </w:t>
      </w:r>
      <w:r>
        <w:t>3</w:t>
      </w:r>
      <w:r w:rsidRPr="00FD1BF0">
        <w:t>,</w:t>
      </w:r>
      <w:r>
        <w:t>9</w:t>
      </w:r>
      <w:r w:rsidRPr="00FD1BF0">
        <w:t xml:space="preserve"> %.</w:t>
      </w:r>
    </w:p>
    <w:p w14:paraId="53220211" w14:textId="77777777" w:rsidR="004514B1" w:rsidRDefault="004514B1" w:rsidP="00E42F77">
      <w:pPr>
        <w:pStyle w:val="Ratk11"/>
      </w:pPr>
    </w:p>
    <w:p w14:paraId="5AB62BED" w14:textId="77777777" w:rsidR="004514B1" w:rsidRPr="000F0305" w:rsidRDefault="004514B1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19C01691" w14:textId="77777777" w:rsidR="004514B1" w:rsidRPr="00E42F77" w:rsidRDefault="004514B1" w:rsidP="00BF1F54">
      <w:pPr>
        <w:pStyle w:val="Ratk11"/>
      </w:pPr>
      <w:r w:rsidRPr="00DC78F9">
        <w:rPr>
          <w:b/>
          <w:bCs/>
        </w:rPr>
        <w:t>a)</w:t>
      </w:r>
      <w:r>
        <w:t xml:space="preserve"> 1,5 %</w:t>
      </w:r>
      <w:r>
        <w:br/>
      </w:r>
      <w:r w:rsidRPr="00DC78F9">
        <w:rPr>
          <w:b/>
          <w:bCs/>
        </w:rPr>
        <w:t>b)</w:t>
      </w:r>
      <w:r>
        <w:t xml:space="preserve"> 0,5 %</w:t>
      </w:r>
      <w:r>
        <w:br/>
      </w:r>
      <w:r w:rsidRPr="00DC78F9">
        <w:rPr>
          <w:b/>
          <w:bCs/>
        </w:rPr>
        <w:t>c)</w:t>
      </w:r>
      <w:r>
        <w:t xml:space="preserve"> 1,3 %</w:t>
      </w:r>
      <w:r>
        <w:br/>
      </w:r>
    </w:p>
    <w:p w14:paraId="62D129BD" w14:textId="77777777" w:rsidR="004514B1" w:rsidRPr="00FD1BF0" w:rsidRDefault="004514B1" w:rsidP="00EF45D1">
      <w:pPr>
        <w:pStyle w:val="RatkTeht-nro"/>
      </w:pPr>
      <w:r>
        <w:lastRenderedPageBreak/>
        <w:t>K22.</w:t>
      </w:r>
    </w:p>
    <w:p w14:paraId="0D3B1C38" w14:textId="77777777" w:rsidR="004514B1" w:rsidRDefault="004514B1" w:rsidP="00AD5290">
      <w:pPr>
        <w:pStyle w:val="Ratk11"/>
      </w:pPr>
      <w:r>
        <w:t>Verrataan sijoituksia.</w:t>
      </w:r>
    </w:p>
    <w:p w14:paraId="2FB63AAE" w14:textId="77777777" w:rsidR="004514B1" w:rsidRPr="00AD5290" w:rsidRDefault="004514B1" w:rsidP="00AD5290">
      <w:pPr>
        <w:pStyle w:val="Ratk11"/>
      </w:pPr>
    </w:p>
    <w:p w14:paraId="7CF5F0BC" w14:textId="77777777" w:rsidR="004514B1" w:rsidRPr="003A29A9" w:rsidRDefault="004514B1" w:rsidP="00AD5290">
      <w:pPr>
        <w:pStyle w:val="Ratk11"/>
        <w:rPr>
          <w:b/>
          <w:bCs/>
        </w:rPr>
      </w:pPr>
      <w:r w:rsidRPr="00AD5290">
        <w:rPr>
          <w:b/>
          <w:bCs/>
        </w:rPr>
        <w:t>1)</w:t>
      </w:r>
      <w:r>
        <w:rPr>
          <w:b/>
          <w:bCs/>
        </w:rPr>
        <w:t xml:space="preserve"> Karoliinan sijoitus</w:t>
      </w:r>
    </w:p>
    <w:p w14:paraId="0221601A" w14:textId="77777777" w:rsidR="004514B1" w:rsidRDefault="004514B1" w:rsidP="00AD5290">
      <w:pPr>
        <w:pStyle w:val="Ratk11"/>
      </w:pPr>
      <w:r>
        <w:t>Lasketaan sijoituksen nettokorkokanta.</w:t>
      </w:r>
    </w:p>
    <w:p w14:paraId="5570660A" w14:textId="77777777" w:rsidR="004514B1" w:rsidRDefault="004514B1" w:rsidP="00AD5290">
      <w:pPr>
        <w:pStyle w:val="Ratk11"/>
      </w:pPr>
      <w:r>
        <w:t>0,70 · 2,20 % = 1,54 %</w:t>
      </w:r>
    </w:p>
    <w:p w14:paraId="540767FF" w14:textId="77777777" w:rsidR="004514B1" w:rsidRDefault="004514B1" w:rsidP="00AD5290">
      <w:pPr>
        <w:pStyle w:val="Ratk11"/>
      </w:pPr>
    </w:p>
    <w:p w14:paraId="3B2D94BA" w14:textId="77777777" w:rsidR="004514B1" w:rsidRDefault="004514B1" w:rsidP="00AD5290">
      <w:pPr>
        <w:pStyle w:val="Ratk11"/>
      </w:pPr>
      <w:r w:rsidRPr="00AD5290">
        <w:t xml:space="preserve">Lasketaan </w:t>
      </w:r>
      <w:r>
        <w:t>Karoliinan vuoden aikana saama korkotuotto.</w:t>
      </w:r>
    </w:p>
    <w:p w14:paraId="5EAF7D68" w14:textId="02F8A7A4" w:rsidR="004514B1" w:rsidRDefault="001B46AB" w:rsidP="00AD5290">
      <w:pPr>
        <w:pStyle w:val="Ratk11"/>
        <w:rPr>
          <w:noProof/>
        </w:rPr>
      </w:pPr>
      <w:r w:rsidRPr="001B46AB">
        <w:rPr>
          <w:position w:val="-10"/>
        </w:rPr>
        <w:object w:dxaOrig="2799" w:dyaOrig="300" w14:anchorId="30DA9E64">
          <v:shape id="_x0000_i1099" type="#_x0000_t75" style="width:139.8pt;height:15.05pt" o:ole="">
            <v:imagedata r:id="rId159" o:title=""/>
          </v:shape>
          <o:OLEObject Type="Embed" ProgID="Equation.DSMT4" ShapeID="_x0000_i1099" DrawAspect="Content" ObjectID="_1725890739" r:id="rId160"/>
        </w:object>
      </w:r>
    </w:p>
    <w:p w14:paraId="0D6AF6D2" w14:textId="77777777" w:rsidR="004514B1" w:rsidRDefault="004514B1" w:rsidP="00AD5290">
      <w:pPr>
        <w:pStyle w:val="Ratk11"/>
        <w:rPr>
          <w:noProof/>
        </w:rPr>
      </w:pPr>
    </w:p>
    <w:p w14:paraId="5B8B8950" w14:textId="77777777" w:rsidR="004514B1" w:rsidRDefault="004514B1" w:rsidP="00AD5290">
      <w:pPr>
        <w:pStyle w:val="Ratk11"/>
        <w:rPr>
          <w:noProof/>
        </w:rPr>
      </w:pPr>
      <w:r>
        <w:rPr>
          <w:noProof/>
        </w:rPr>
        <w:t xml:space="preserve">Karoliinan sijoituksen arvo vuoden kuluttua oli  </w:t>
      </w:r>
    </w:p>
    <w:p w14:paraId="131FB6A7" w14:textId="77777777" w:rsidR="004514B1" w:rsidRPr="00AD5290" w:rsidRDefault="004514B1" w:rsidP="00AD5290">
      <w:pPr>
        <w:pStyle w:val="Ratk11"/>
      </w:pPr>
      <w:r>
        <w:rPr>
          <w:noProof/>
        </w:rPr>
        <w:t>10 000 € + 154 € = 10 154 €.</w:t>
      </w:r>
    </w:p>
    <w:p w14:paraId="42AEF06C" w14:textId="77777777" w:rsidR="004514B1" w:rsidRPr="00AD5290" w:rsidRDefault="004514B1" w:rsidP="00AD5290">
      <w:pPr>
        <w:pStyle w:val="Ratk11"/>
      </w:pPr>
    </w:p>
    <w:p w14:paraId="4C4A2B36" w14:textId="77777777" w:rsidR="004514B1" w:rsidRPr="00AD5290" w:rsidRDefault="004514B1" w:rsidP="00AD5290">
      <w:pPr>
        <w:pStyle w:val="Ratk11"/>
        <w:rPr>
          <w:b/>
          <w:bCs/>
        </w:rPr>
      </w:pPr>
      <w:r w:rsidRPr="00AD5290">
        <w:rPr>
          <w:b/>
          <w:bCs/>
        </w:rPr>
        <w:t xml:space="preserve">2) </w:t>
      </w:r>
      <w:r>
        <w:rPr>
          <w:b/>
          <w:bCs/>
        </w:rPr>
        <w:t>Petterin sijoitus</w:t>
      </w:r>
    </w:p>
    <w:p w14:paraId="54689780" w14:textId="77777777" w:rsidR="004514B1" w:rsidRDefault="004514B1" w:rsidP="00AD5290">
      <w:pPr>
        <w:pStyle w:val="Ratk11"/>
      </w:pPr>
      <w:r>
        <w:t>Lasketaan ensimmäisen puolen vuoden sijoituksen nettokorkokanta.</w:t>
      </w:r>
    </w:p>
    <w:p w14:paraId="4B88DE05" w14:textId="77777777" w:rsidR="004514B1" w:rsidRDefault="004514B1" w:rsidP="00AD5290">
      <w:pPr>
        <w:pStyle w:val="Ratk11"/>
      </w:pPr>
      <w:r>
        <w:t>0,70 · 2,35 % = 1,645 %</w:t>
      </w:r>
    </w:p>
    <w:p w14:paraId="5CBA3B75" w14:textId="77777777" w:rsidR="004514B1" w:rsidRDefault="004514B1" w:rsidP="00AD5290">
      <w:pPr>
        <w:pStyle w:val="Ratk11"/>
      </w:pPr>
    </w:p>
    <w:p w14:paraId="6F87E8F1" w14:textId="77777777" w:rsidR="004514B1" w:rsidRPr="00AD5290" w:rsidRDefault="004514B1" w:rsidP="00AD5290">
      <w:pPr>
        <w:pStyle w:val="Ratk11"/>
      </w:pPr>
      <w:r w:rsidRPr="00AD5290">
        <w:t xml:space="preserve">Lasketaan </w:t>
      </w:r>
      <w:r>
        <w:t>puolen vuoden</w:t>
      </w:r>
      <w:r w:rsidRPr="00AD5290">
        <w:t xml:space="preserve"> korko</w:t>
      </w:r>
      <w:r>
        <w:t>tuotto</w:t>
      </w:r>
      <w:r w:rsidRPr="00AD5290">
        <w:t xml:space="preserve">.  </w:t>
      </w:r>
    </w:p>
    <w:p w14:paraId="4C0065E7" w14:textId="0E3577C7" w:rsidR="004514B1" w:rsidRDefault="001B46AB" w:rsidP="00AD5290">
      <w:pPr>
        <w:pStyle w:val="Ratk11"/>
      </w:pPr>
      <w:r w:rsidRPr="001B46AB">
        <w:rPr>
          <w:position w:val="-18"/>
        </w:rPr>
        <w:object w:dxaOrig="3400" w:dyaOrig="499" w14:anchorId="27329AB2">
          <v:shape id="_x0000_i1100" type="#_x0000_t75" style="width:169.95pt;height:25.1pt" o:ole="">
            <v:imagedata r:id="rId161" o:title=""/>
          </v:shape>
          <o:OLEObject Type="Embed" ProgID="Equation.DSMT4" ShapeID="_x0000_i1100" DrawAspect="Content" ObjectID="_1725890740" r:id="rId162"/>
        </w:object>
      </w:r>
    </w:p>
    <w:p w14:paraId="46522E9A" w14:textId="77777777" w:rsidR="004514B1" w:rsidRDefault="004514B1" w:rsidP="00AD5290">
      <w:pPr>
        <w:pStyle w:val="Ratk11"/>
      </w:pPr>
      <w:r>
        <w:t xml:space="preserve">Petterin sijoituksen arvon puolen vuoden kuluttua oli </w:t>
      </w:r>
      <w:r>
        <w:br/>
        <w:t>10 000 € + 82,25 € = 10 082,25 €.</w:t>
      </w:r>
    </w:p>
    <w:p w14:paraId="59D2A20F" w14:textId="77777777" w:rsidR="004514B1" w:rsidRDefault="004514B1" w:rsidP="00AD5290">
      <w:pPr>
        <w:pStyle w:val="Ratk11"/>
      </w:pPr>
    </w:p>
    <w:p w14:paraId="00A00AAC" w14:textId="77777777" w:rsidR="004514B1" w:rsidRDefault="004514B1" w:rsidP="00AD5290">
      <w:pPr>
        <w:pStyle w:val="Ratk11"/>
      </w:pPr>
      <w:r>
        <w:t>Lasketaan toisen sijoituksen nettokorkokanta.</w:t>
      </w:r>
    </w:p>
    <w:p w14:paraId="16C60735" w14:textId="77777777" w:rsidR="004514B1" w:rsidRDefault="004514B1" w:rsidP="00AD5290">
      <w:pPr>
        <w:pStyle w:val="Ratk11"/>
      </w:pPr>
      <w:r>
        <w:t>0,70 · 2,00 % = 1,40 %</w:t>
      </w:r>
    </w:p>
    <w:p w14:paraId="460F41DD" w14:textId="77777777" w:rsidR="004514B1" w:rsidRDefault="004514B1" w:rsidP="00AD5290">
      <w:pPr>
        <w:pStyle w:val="Ratk11"/>
      </w:pPr>
    </w:p>
    <w:p w14:paraId="525E96CF" w14:textId="77777777" w:rsidR="004514B1" w:rsidRDefault="004514B1" w:rsidP="00AD5290">
      <w:pPr>
        <w:pStyle w:val="Ratk11"/>
      </w:pPr>
      <w:r>
        <w:t>Lasketaan puolen vuoden korkotuotto.</w:t>
      </w:r>
    </w:p>
    <w:p w14:paraId="11CC6B5A" w14:textId="2ECD972C" w:rsidR="004514B1" w:rsidRPr="00AD5290" w:rsidRDefault="001B46AB" w:rsidP="00AD5290">
      <w:pPr>
        <w:pStyle w:val="Ratk11"/>
      </w:pPr>
      <w:r w:rsidRPr="001B46AB">
        <w:rPr>
          <w:position w:val="-18"/>
        </w:rPr>
        <w:object w:dxaOrig="3600" w:dyaOrig="499" w14:anchorId="58D9ACDF">
          <v:shape id="_x0000_i1101" type="#_x0000_t75" style="width:180pt;height:25.1pt" o:ole="">
            <v:imagedata r:id="rId163" o:title=""/>
          </v:shape>
          <o:OLEObject Type="Embed" ProgID="Equation.DSMT4" ShapeID="_x0000_i1101" DrawAspect="Content" ObjectID="_1725890741" r:id="rId164"/>
        </w:object>
      </w:r>
    </w:p>
    <w:p w14:paraId="6A3F219A" w14:textId="77777777" w:rsidR="004514B1" w:rsidRDefault="004514B1" w:rsidP="00AD5290">
      <w:pPr>
        <w:pStyle w:val="Ratk11"/>
      </w:pPr>
      <w:r>
        <w:t>Petterin sijoituksen arvo vuoden kuluttua on siis</w:t>
      </w:r>
    </w:p>
    <w:p w14:paraId="12F8FCD8" w14:textId="77777777" w:rsidR="004514B1" w:rsidRDefault="004514B1" w:rsidP="00AD5290">
      <w:pPr>
        <w:pStyle w:val="Ratk11"/>
      </w:pPr>
      <w:r>
        <w:t>10 082,25 € + 70,58 € = 10 152,83 €.</w:t>
      </w:r>
    </w:p>
    <w:p w14:paraId="7508B385" w14:textId="77777777" w:rsidR="004514B1" w:rsidRDefault="004514B1" w:rsidP="003A29A9">
      <w:pPr>
        <w:pStyle w:val="Ratk11"/>
      </w:pPr>
    </w:p>
    <w:p w14:paraId="69DBF956" w14:textId="77777777" w:rsidR="004514B1" w:rsidRDefault="004514B1" w:rsidP="003A29A9">
      <w:pPr>
        <w:pStyle w:val="Ratk11"/>
      </w:pPr>
      <w:r>
        <w:t>Karoliinan sijoituksen arvo  10 154 €  on suurempi kuin Petterin sijoituksen arvo  10 152,83 €. Karoliina teki paremman sijoituksen.</w:t>
      </w:r>
    </w:p>
    <w:p w14:paraId="36F95A8B" w14:textId="77777777" w:rsidR="004514B1" w:rsidRDefault="004514B1" w:rsidP="007F0577">
      <w:pPr>
        <w:pStyle w:val="Ratk11"/>
        <w:ind w:left="284" w:hanging="284"/>
        <w:rPr>
          <w:b/>
          <w:bCs/>
        </w:rPr>
      </w:pPr>
    </w:p>
    <w:p w14:paraId="17135B78" w14:textId="77777777" w:rsidR="004514B1" w:rsidRPr="000F0305" w:rsidRDefault="004514B1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5CA8BD52" w14:textId="77777777" w:rsidR="004514B1" w:rsidRPr="00E42F77" w:rsidRDefault="004514B1" w:rsidP="00BF1F54">
      <w:pPr>
        <w:pStyle w:val="Ratk11"/>
      </w:pPr>
      <w:r>
        <w:t>Karoliina; 10 154 €</w:t>
      </w:r>
    </w:p>
    <w:p w14:paraId="6BA79811" w14:textId="77777777" w:rsidR="004514B1" w:rsidRPr="00CB587E" w:rsidRDefault="004514B1" w:rsidP="002417B8">
      <w:pPr>
        <w:pStyle w:val="Ratk16Teht-nro"/>
      </w:pPr>
      <w:r>
        <w:lastRenderedPageBreak/>
        <w:t>A1.</w:t>
      </w:r>
    </w:p>
    <w:p w14:paraId="1781AC67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64BFB85E" w14:textId="6993B261" w:rsidR="004514B1" w:rsidRDefault="004514B1" w:rsidP="00087DFD">
      <w:pPr>
        <w:pStyle w:val="Ratk11"/>
        <w:ind w:left="284" w:hanging="284"/>
      </w:pPr>
      <w:r w:rsidRPr="00087DFD">
        <w:rPr>
          <w:b/>
          <w:bCs/>
        </w:rPr>
        <w:t>a)</w:t>
      </w:r>
      <w:r>
        <w:tab/>
        <w:t>100 % – 19 % = 81 % = 0,81</w:t>
      </w:r>
      <w:r>
        <w:br/>
      </w:r>
      <w:r>
        <w:br/>
        <w:t>Lasketaan alennettu hinta.</w:t>
      </w:r>
      <w:r>
        <w:br/>
      </w:r>
      <w:r>
        <w:br/>
      </w:r>
      <w:r w:rsidR="001B46AB" w:rsidRPr="001B46AB">
        <w:rPr>
          <w:position w:val="-10"/>
        </w:rPr>
        <w:object w:dxaOrig="2420" w:dyaOrig="300" w14:anchorId="402E0044">
          <v:shape id="_x0000_i1102" type="#_x0000_t75" style="width:120.55pt;height:15.05pt" o:ole="">
            <v:imagedata r:id="rId165" o:title=""/>
          </v:shape>
          <o:OLEObject Type="Embed" ProgID="Equation.DSMT4" ShapeID="_x0000_i1102" DrawAspect="Content" ObjectID="_1725890742" r:id="rId166"/>
        </w:object>
      </w:r>
    </w:p>
    <w:p w14:paraId="2A10DCE5" w14:textId="77777777" w:rsidR="004514B1" w:rsidRDefault="004514B1" w:rsidP="00087DFD">
      <w:pPr>
        <w:pStyle w:val="Ratk11"/>
        <w:ind w:left="284" w:hanging="284"/>
      </w:pPr>
    </w:p>
    <w:p w14:paraId="63F70280" w14:textId="45BC2C01" w:rsidR="004514B1" w:rsidRDefault="004514B1" w:rsidP="00087DFD">
      <w:pPr>
        <w:pStyle w:val="Ratk11"/>
        <w:ind w:left="284" w:hanging="284"/>
      </w:pPr>
      <w:r w:rsidRPr="00087DFD">
        <w:rPr>
          <w:b/>
          <w:bCs/>
        </w:rPr>
        <w:t>b)</w:t>
      </w:r>
      <w:r>
        <w:tab/>
        <w:t>Verrataan Juhan tarjousta alennettuun hintaan.</w:t>
      </w:r>
      <w:r>
        <w:br/>
      </w:r>
      <w:r>
        <w:br/>
      </w:r>
      <w:r w:rsidR="001B46AB" w:rsidRPr="001B46AB">
        <w:rPr>
          <w:position w:val="-24"/>
        </w:rPr>
        <w:object w:dxaOrig="2740" w:dyaOrig="580" w14:anchorId="6B5B2DC7">
          <v:shape id="_x0000_i1103" type="#_x0000_t75" style="width:137.3pt;height:29.3pt" o:ole="">
            <v:imagedata r:id="rId167" o:title=""/>
          </v:shape>
          <o:OLEObject Type="Embed" ProgID="Equation.DSMT4" ShapeID="_x0000_i1103" DrawAspect="Content" ObjectID="_1725890743" r:id="rId168"/>
        </w:object>
      </w:r>
      <w:r>
        <w:br/>
      </w:r>
      <w:r>
        <w:br/>
        <w:t>Alennettua hintaa vastaa  100 %.</w:t>
      </w:r>
      <w:r>
        <w:br/>
      </w:r>
      <w:r>
        <w:br/>
        <w:t>Juha yritti tinkiä alennetusta hinnasta  100 % – 93,8 % = 6,2 %.</w:t>
      </w:r>
    </w:p>
    <w:p w14:paraId="1627C304" w14:textId="77777777" w:rsidR="004514B1" w:rsidRDefault="004514B1" w:rsidP="002417B8">
      <w:pPr>
        <w:pStyle w:val="Ratk11"/>
      </w:pPr>
    </w:p>
    <w:p w14:paraId="0E71341E" w14:textId="77777777" w:rsidR="004514B1" w:rsidRDefault="004514B1" w:rsidP="002417B8">
      <w:pPr>
        <w:pStyle w:val="Ratk11"/>
      </w:pPr>
    </w:p>
    <w:p w14:paraId="27E91733" w14:textId="77777777" w:rsidR="004514B1" w:rsidRPr="002B3376" w:rsidRDefault="004514B1" w:rsidP="002417B8">
      <w:pPr>
        <w:pStyle w:val="Ratk11"/>
      </w:pPr>
    </w:p>
    <w:p w14:paraId="342BD120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10028B0D" w14:textId="77777777" w:rsidR="004514B1" w:rsidRDefault="004514B1" w:rsidP="00587114">
      <w:pPr>
        <w:pStyle w:val="Ratk11abc"/>
      </w:pPr>
      <w:r w:rsidRPr="003E1E31">
        <w:rPr>
          <w:b/>
          <w:bCs/>
        </w:rPr>
        <w:t>a)</w:t>
      </w:r>
      <w:r>
        <w:t xml:space="preserve"> 2664,90 €</w:t>
      </w:r>
    </w:p>
    <w:p w14:paraId="4C9D1DB5" w14:textId="77777777" w:rsidR="004514B1" w:rsidRPr="00596736" w:rsidRDefault="004514B1" w:rsidP="00587114">
      <w:pPr>
        <w:pStyle w:val="Ratk11abc"/>
      </w:pPr>
      <w:r w:rsidRPr="003E1E31">
        <w:rPr>
          <w:b/>
          <w:bCs/>
        </w:rPr>
        <w:t>b)</w:t>
      </w:r>
      <w:r>
        <w:t xml:space="preserve"> 6,2 %</w:t>
      </w:r>
    </w:p>
    <w:p w14:paraId="54EB509B" w14:textId="77777777" w:rsidR="004514B1" w:rsidRPr="00CB587E" w:rsidRDefault="004514B1" w:rsidP="002417B8">
      <w:pPr>
        <w:pStyle w:val="Ratk16Teht-nro"/>
      </w:pPr>
      <w:r>
        <w:lastRenderedPageBreak/>
        <w:t>A2.</w:t>
      </w:r>
    </w:p>
    <w:p w14:paraId="62803AB3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6C58D08C" w14:textId="539F93B1" w:rsidR="004514B1" w:rsidRDefault="004514B1" w:rsidP="0081519E">
      <w:pPr>
        <w:pStyle w:val="Ratk11"/>
        <w:ind w:left="284" w:hanging="284"/>
      </w:pPr>
      <w:r w:rsidRPr="0081519E">
        <w:rPr>
          <w:b/>
          <w:bCs/>
        </w:rPr>
        <w:t>a)</w:t>
      </w:r>
      <w:r>
        <w:tab/>
        <w:t xml:space="preserve">Merkitään verotonta myyntihintaa kirjaimella  </w:t>
      </w:r>
      <w:r w:rsidRPr="0081519E">
        <w:rPr>
          <w:i/>
          <w:iCs/>
        </w:rPr>
        <w:t>x</w:t>
      </w:r>
      <w:r>
        <w:t xml:space="preserve">. Muodostetaan yhtälö ja ratkaistaan  </w:t>
      </w:r>
      <w:r w:rsidRPr="0081519E">
        <w:rPr>
          <w:i/>
          <w:iCs/>
        </w:rPr>
        <w:t>x</w:t>
      </w:r>
      <w:r>
        <w:t>.</w:t>
      </w:r>
      <w:r>
        <w:br/>
      </w:r>
      <w:r>
        <w:br/>
      </w:r>
      <w:r w:rsidR="001B46AB" w:rsidRPr="001B46AB">
        <w:rPr>
          <w:position w:val="-38"/>
        </w:rPr>
        <w:object w:dxaOrig="2860" w:dyaOrig="880" w14:anchorId="2BFFDD96">
          <v:shape id="_x0000_i1104" type="#_x0000_t75" style="width:143.15pt;height:44.35pt" o:ole="">
            <v:imagedata r:id="rId169" o:title=""/>
          </v:shape>
          <o:OLEObject Type="Embed" ProgID="Equation.DSMT4" ShapeID="_x0000_i1104" DrawAspect="Content" ObjectID="_1725890744" r:id="rId170"/>
        </w:object>
      </w:r>
      <w:r>
        <w:br/>
      </w:r>
      <w:r>
        <w:br/>
        <w:t>Veroton myyntihinta on  2653,23 €.</w:t>
      </w:r>
    </w:p>
    <w:p w14:paraId="26457DCD" w14:textId="77777777" w:rsidR="004514B1" w:rsidRDefault="004514B1" w:rsidP="0081519E">
      <w:pPr>
        <w:pStyle w:val="Ratk11"/>
        <w:ind w:left="284" w:hanging="284"/>
      </w:pPr>
    </w:p>
    <w:p w14:paraId="52F7ED86" w14:textId="77777777" w:rsidR="004514B1" w:rsidRDefault="004514B1" w:rsidP="0081519E">
      <w:pPr>
        <w:pStyle w:val="Ratk11"/>
        <w:ind w:left="284" w:hanging="284"/>
      </w:pPr>
      <w:r w:rsidRPr="0081519E">
        <w:rPr>
          <w:b/>
          <w:bCs/>
        </w:rPr>
        <w:t>b)</w:t>
      </w:r>
      <w:r>
        <w:tab/>
        <w:t>Lasketaan arvonlisävero.</w:t>
      </w:r>
      <w:r>
        <w:br/>
      </w:r>
      <w:r>
        <w:br/>
        <w:t>3290 € – 2653,23 € = 636,77 €</w:t>
      </w:r>
    </w:p>
    <w:p w14:paraId="0C601589" w14:textId="77777777" w:rsidR="004514B1" w:rsidRDefault="004514B1" w:rsidP="002417B8">
      <w:pPr>
        <w:pStyle w:val="Ratk11"/>
      </w:pPr>
    </w:p>
    <w:p w14:paraId="5D26D2CE" w14:textId="77777777" w:rsidR="004514B1" w:rsidRPr="002B3376" w:rsidRDefault="004514B1" w:rsidP="002417B8">
      <w:pPr>
        <w:pStyle w:val="Ratk11"/>
      </w:pPr>
    </w:p>
    <w:p w14:paraId="3571FEDB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714ADF1D" w14:textId="77777777" w:rsidR="004514B1" w:rsidRPr="00596736" w:rsidRDefault="004514B1" w:rsidP="0081519E">
      <w:pPr>
        <w:pStyle w:val="Ratk11abc"/>
        <w:ind w:left="0" w:firstLine="0"/>
      </w:pPr>
      <w:r w:rsidRPr="0081519E">
        <w:rPr>
          <w:b/>
          <w:bCs/>
        </w:rPr>
        <w:t>a)</w:t>
      </w:r>
      <w:r>
        <w:t xml:space="preserve"> 2653,23 €.</w:t>
      </w:r>
      <w:r>
        <w:br/>
      </w:r>
      <w:r w:rsidRPr="0081519E">
        <w:rPr>
          <w:b/>
          <w:bCs/>
        </w:rPr>
        <w:t>b)</w:t>
      </w:r>
      <w:r>
        <w:t xml:space="preserve"> 636,77 €</w:t>
      </w:r>
    </w:p>
    <w:p w14:paraId="7600CD8D" w14:textId="77777777" w:rsidR="004514B1" w:rsidRPr="00CB587E" w:rsidRDefault="004514B1" w:rsidP="002417B8">
      <w:pPr>
        <w:pStyle w:val="Ratk16Teht-nro"/>
      </w:pPr>
      <w:r>
        <w:lastRenderedPageBreak/>
        <w:t>A3.</w:t>
      </w:r>
    </w:p>
    <w:p w14:paraId="17DA82FA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34DF61E6" w14:textId="77777777" w:rsidR="004514B1" w:rsidRDefault="004514B1" w:rsidP="002417B8">
      <w:pPr>
        <w:pStyle w:val="Ratk11"/>
      </w:pPr>
      <w:r>
        <w:t>Käytetään valuutan myyntikurssia.</w:t>
      </w:r>
      <w:r>
        <w:br/>
      </w:r>
      <w:r>
        <w:br/>
        <w:t>1 EUR = 7,2502 DKK</w:t>
      </w:r>
    </w:p>
    <w:p w14:paraId="78BB8D6B" w14:textId="49374A98" w:rsidR="004514B1" w:rsidRDefault="004514B1" w:rsidP="002417B8">
      <w:pPr>
        <w:pStyle w:val="Ratk11"/>
      </w:pPr>
      <w:r>
        <w:br/>
      </w:r>
      <w:r w:rsidR="001B46AB" w:rsidRPr="001B46AB">
        <w:rPr>
          <w:position w:val="-8"/>
        </w:rPr>
        <w:object w:dxaOrig="4380" w:dyaOrig="279" w14:anchorId="06C4FF85">
          <v:shape id="_x0000_i1105" type="#_x0000_t75" style="width:219.35pt;height:14.25pt" o:ole="">
            <v:imagedata r:id="rId171" o:title=""/>
          </v:shape>
          <o:OLEObject Type="Embed" ProgID="Equation.DSMT4" ShapeID="_x0000_i1105" DrawAspect="Content" ObjectID="_1725890745" r:id="rId172"/>
        </w:object>
      </w:r>
      <w:r>
        <w:br/>
      </w:r>
      <w:r>
        <w:br/>
        <w:t xml:space="preserve">Pankilla on vain  100 DKK  ja sitä suurempia seteleitä, joten </w:t>
      </w:r>
      <w:r>
        <w:br/>
        <w:t>matkailija saa 3600 DKK.</w:t>
      </w:r>
      <w:r>
        <w:br/>
      </w:r>
      <w:r>
        <w:br/>
        <w:t>Lasketaan, kuinka paljon euroja jää käyttämättä.</w:t>
      </w:r>
      <w:r>
        <w:br/>
      </w:r>
      <w:r>
        <w:br/>
        <w:t>Koska yhdellä eurolla saa  7,2502  kruunua, niin  3600  kruunuun tarvitaan</w:t>
      </w:r>
      <w:r>
        <w:br/>
      </w:r>
      <w:r>
        <w:br/>
      </w:r>
      <w:r w:rsidR="001B46AB" w:rsidRPr="001B46AB">
        <w:rPr>
          <w:position w:val="-22"/>
        </w:rPr>
        <w:object w:dxaOrig="1680" w:dyaOrig="540" w14:anchorId="107E5557">
          <v:shape id="_x0000_i1106" type="#_x0000_t75" style="width:83.7pt;height:26.8pt" o:ole="">
            <v:imagedata r:id="rId173" o:title=""/>
          </v:shape>
          <o:OLEObject Type="Embed" ProgID="Equation.DSMT4" ShapeID="_x0000_i1106" DrawAspect="Content" ObjectID="_1725890746" r:id="rId174"/>
        </w:object>
      </w:r>
      <w:r>
        <w:t xml:space="preserve"> euroa.</w:t>
      </w:r>
      <w:r>
        <w:br/>
      </w:r>
      <w:r>
        <w:br/>
        <w:t>Käyttämättä jää  500 – 496,54 = 3,46  euroa.</w:t>
      </w:r>
      <w:r>
        <w:br/>
      </w:r>
    </w:p>
    <w:p w14:paraId="4E2D2C0B" w14:textId="77777777" w:rsidR="004514B1" w:rsidRDefault="004514B1" w:rsidP="002417B8">
      <w:pPr>
        <w:pStyle w:val="Ratk11"/>
      </w:pPr>
    </w:p>
    <w:p w14:paraId="35FF8AAC" w14:textId="77777777" w:rsidR="004514B1" w:rsidRPr="002B3376" w:rsidRDefault="004514B1" w:rsidP="002417B8">
      <w:pPr>
        <w:pStyle w:val="Ratk11"/>
      </w:pPr>
    </w:p>
    <w:p w14:paraId="2777B8CF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36F9AC40" w14:textId="77777777" w:rsidR="004514B1" w:rsidRPr="00596736" w:rsidRDefault="004514B1" w:rsidP="00587114">
      <w:pPr>
        <w:pStyle w:val="Ratk11abc"/>
      </w:pPr>
      <w:r>
        <w:t>saa  3600 DKK, käyttämättä jää  3,46 EUR</w:t>
      </w:r>
    </w:p>
    <w:p w14:paraId="2644CA8A" w14:textId="77777777" w:rsidR="004514B1" w:rsidRPr="00CB587E" w:rsidRDefault="004514B1" w:rsidP="002417B8">
      <w:pPr>
        <w:pStyle w:val="Ratk16Teht-nro"/>
      </w:pPr>
      <w:r>
        <w:lastRenderedPageBreak/>
        <w:t>A4.</w:t>
      </w:r>
    </w:p>
    <w:p w14:paraId="381AC76E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7661A2BF" w14:textId="4A7486DB" w:rsidR="004514B1" w:rsidRDefault="004514B1" w:rsidP="00BD772A">
      <w:pPr>
        <w:pStyle w:val="Ratk11"/>
        <w:ind w:left="284" w:hanging="284"/>
      </w:pPr>
      <w:r w:rsidRPr="00BD772A">
        <w:rPr>
          <w:b/>
          <w:bCs/>
        </w:rPr>
        <w:t>a)</w:t>
      </w:r>
      <w:r>
        <w:tab/>
        <w:t>Tulorajan  46 000 €  ylittävä osuus on  51 000 € – 46 000 € = 5000 €.</w:t>
      </w:r>
      <w:r>
        <w:br/>
      </w:r>
      <w:r>
        <w:br/>
        <w:t>Lasketaan veroennakko.</w:t>
      </w:r>
      <w:r>
        <w:br/>
      </w:r>
      <w:r>
        <w:br/>
      </w:r>
      <w:r w:rsidR="001B46AB" w:rsidRPr="001B46AB">
        <w:rPr>
          <w:position w:val="-10"/>
        </w:rPr>
        <w:object w:dxaOrig="4060" w:dyaOrig="300" w14:anchorId="4C21EE42">
          <v:shape id="_x0000_i1107" type="#_x0000_t75" style="width:203.45pt;height:15.05pt" o:ole="">
            <v:imagedata r:id="rId175" o:title=""/>
          </v:shape>
          <o:OLEObject Type="Embed" ProgID="Equation.DSMT4" ShapeID="_x0000_i1107" DrawAspect="Content" ObjectID="_1725890747" r:id="rId176"/>
        </w:object>
      </w:r>
    </w:p>
    <w:p w14:paraId="1AAD66C9" w14:textId="77777777" w:rsidR="004514B1" w:rsidRDefault="004514B1" w:rsidP="00BD772A">
      <w:pPr>
        <w:pStyle w:val="Ratk11"/>
        <w:ind w:left="284" w:hanging="284"/>
      </w:pPr>
    </w:p>
    <w:p w14:paraId="094CE7FE" w14:textId="62D83856" w:rsidR="004514B1" w:rsidRDefault="004514B1" w:rsidP="00BD772A">
      <w:pPr>
        <w:pStyle w:val="Ratk11"/>
        <w:ind w:left="284" w:hanging="284"/>
      </w:pPr>
      <w:r w:rsidRPr="00370B3E">
        <w:rPr>
          <w:b/>
          <w:bCs/>
        </w:rPr>
        <w:t>b)</w:t>
      </w:r>
      <w:r>
        <w:tab/>
        <w:t>Lasketaan eläke- ja työttömyysvakuutusmaksu.</w:t>
      </w:r>
      <w:r>
        <w:br/>
      </w:r>
      <w:r>
        <w:br/>
      </w:r>
      <w:r w:rsidR="001B46AB" w:rsidRPr="001B46AB">
        <w:rPr>
          <w:position w:val="-10"/>
        </w:rPr>
        <w:object w:dxaOrig="2799" w:dyaOrig="300" w14:anchorId="38591283">
          <v:shape id="_x0000_i1108" type="#_x0000_t75" style="width:139.8pt;height:15.05pt" o:ole="">
            <v:imagedata r:id="rId177" o:title=""/>
          </v:shape>
          <o:OLEObject Type="Embed" ProgID="Equation.DSMT4" ShapeID="_x0000_i1108" DrawAspect="Content" ObjectID="_1725890748" r:id="rId178"/>
        </w:object>
      </w:r>
    </w:p>
    <w:p w14:paraId="666CACE0" w14:textId="77777777" w:rsidR="004514B1" w:rsidRDefault="004514B1" w:rsidP="00BD772A">
      <w:pPr>
        <w:pStyle w:val="Ratk11"/>
        <w:ind w:left="284" w:hanging="284"/>
      </w:pPr>
    </w:p>
    <w:p w14:paraId="7230F0A7" w14:textId="391D977E" w:rsidR="004514B1" w:rsidRDefault="004514B1" w:rsidP="00BD772A">
      <w:pPr>
        <w:pStyle w:val="Ratk11"/>
        <w:ind w:left="284" w:hanging="284"/>
      </w:pPr>
      <w:r w:rsidRPr="00370B3E">
        <w:rPr>
          <w:b/>
          <w:bCs/>
        </w:rPr>
        <w:t>c)</w:t>
      </w:r>
      <w:r>
        <w:tab/>
        <w:t>Lasketaan ammattijärjestön jäsenmaksu.</w:t>
      </w:r>
      <w:r>
        <w:br/>
      </w:r>
      <w:r>
        <w:br/>
      </w:r>
      <w:r w:rsidR="001B46AB" w:rsidRPr="001B46AB">
        <w:rPr>
          <w:position w:val="-10"/>
        </w:rPr>
        <w:object w:dxaOrig="2299" w:dyaOrig="300" w14:anchorId="3112EA55">
          <v:shape id="_x0000_i1109" type="#_x0000_t75" style="width:114.7pt;height:15.05pt" o:ole="">
            <v:imagedata r:id="rId179" o:title=""/>
          </v:shape>
          <o:OLEObject Type="Embed" ProgID="Equation.DSMT4" ShapeID="_x0000_i1109" DrawAspect="Content" ObjectID="_1725890749" r:id="rId180"/>
        </w:object>
      </w:r>
    </w:p>
    <w:p w14:paraId="5A8D2A5B" w14:textId="77777777" w:rsidR="004514B1" w:rsidRDefault="004514B1" w:rsidP="00BD772A">
      <w:pPr>
        <w:pStyle w:val="Ratk11"/>
        <w:ind w:left="284" w:hanging="284"/>
      </w:pPr>
    </w:p>
    <w:p w14:paraId="749ED047" w14:textId="77777777" w:rsidR="004514B1" w:rsidRDefault="004514B1" w:rsidP="00BD772A">
      <w:pPr>
        <w:pStyle w:val="Ratk11"/>
        <w:ind w:left="284" w:hanging="284"/>
      </w:pPr>
      <w:r w:rsidRPr="00DE7BCB">
        <w:rPr>
          <w:b/>
          <w:bCs/>
        </w:rPr>
        <w:t>d)</w:t>
      </w:r>
      <w:r>
        <w:t xml:space="preserve"> Lasketaan nettopalkka.</w:t>
      </w:r>
      <w:r>
        <w:br/>
      </w:r>
      <w:r>
        <w:br/>
        <w:t>51 000 € – 11 865 € – 4411,50 € = 34 723,50 €</w:t>
      </w:r>
    </w:p>
    <w:p w14:paraId="0BA9313A" w14:textId="77777777" w:rsidR="004514B1" w:rsidRDefault="004514B1" w:rsidP="002417B8">
      <w:pPr>
        <w:pStyle w:val="Ratk11"/>
      </w:pPr>
    </w:p>
    <w:p w14:paraId="74D2343E" w14:textId="77777777" w:rsidR="004514B1" w:rsidRPr="002B3376" w:rsidRDefault="004514B1" w:rsidP="002417B8">
      <w:pPr>
        <w:pStyle w:val="Ratk11"/>
      </w:pPr>
    </w:p>
    <w:p w14:paraId="3F2B14E0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72CCB402" w14:textId="77777777" w:rsidR="004514B1" w:rsidRDefault="004514B1" w:rsidP="00587114">
      <w:pPr>
        <w:pStyle w:val="Ratk11abc"/>
      </w:pPr>
      <w:r w:rsidRPr="00BD772A">
        <w:rPr>
          <w:b/>
          <w:bCs/>
        </w:rPr>
        <w:t>a)</w:t>
      </w:r>
      <w:r>
        <w:t xml:space="preserve"> 11 865 €</w:t>
      </w:r>
    </w:p>
    <w:p w14:paraId="32229A60" w14:textId="77777777" w:rsidR="004514B1" w:rsidRPr="00370B3E" w:rsidRDefault="004514B1" w:rsidP="00587114">
      <w:pPr>
        <w:pStyle w:val="Ratk11abc"/>
      </w:pPr>
      <w:r w:rsidRPr="00370B3E">
        <w:rPr>
          <w:b/>
          <w:bCs/>
        </w:rPr>
        <w:t>b)</w:t>
      </w:r>
      <w:r>
        <w:t xml:space="preserve"> 4411,50€</w:t>
      </w:r>
    </w:p>
    <w:p w14:paraId="74893335" w14:textId="77777777" w:rsidR="004514B1" w:rsidRDefault="004514B1" w:rsidP="00587114">
      <w:pPr>
        <w:pStyle w:val="Ratk11abc"/>
      </w:pPr>
      <w:r w:rsidRPr="00370B3E">
        <w:rPr>
          <w:b/>
          <w:bCs/>
        </w:rPr>
        <w:t>c)</w:t>
      </w:r>
      <w:r>
        <w:t xml:space="preserve"> 714 €</w:t>
      </w:r>
    </w:p>
    <w:p w14:paraId="4E7E6C64" w14:textId="77777777" w:rsidR="004514B1" w:rsidRPr="00596736" w:rsidRDefault="004514B1" w:rsidP="00587114">
      <w:pPr>
        <w:pStyle w:val="Ratk11abc"/>
      </w:pPr>
      <w:r w:rsidRPr="00DE7BCB">
        <w:rPr>
          <w:b/>
          <w:bCs/>
        </w:rPr>
        <w:t>d)</w:t>
      </w:r>
      <w:r>
        <w:t xml:space="preserve"> 34 723,50 €</w:t>
      </w:r>
    </w:p>
    <w:p w14:paraId="42D5DCC7" w14:textId="77777777" w:rsidR="004514B1" w:rsidRPr="00CB587E" w:rsidRDefault="004514B1" w:rsidP="002417B8">
      <w:pPr>
        <w:pStyle w:val="Ratk16Teht-nro"/>
      </w:pPr>
      <w:r>
        <w:lastRenderedPageBreak/>
        <w:t>A5.</w:t>
      </w:r>
    </w:p>
    <w:p w14:paraId="21839A02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50B7FECA" w14:textId="77777777" w:rsidR="004514B1" w:rsidRDefault="004514B1" w:rsidP="002417B8">
      <w:pPr>
        <w:pStyle w:val="Ratk11"/>
      </w:pPr>
      <w:r>
        <w:t xml:space="preserve">Merkitään korkopäivien lukumäärää kirjaimella  </w:t>
      </w:r>
      <w:r w:rsidRPr="00B9649A">
        <w:rPr>
          <w:i/>
          <w:iCs/>
        </w:rPr>
        <w:t>n</w:t>
      </w:r>
      <w:r>
        <w:t>.</w:t>
      </w:r>
    </w:p>
    <w:p w14:paraId="3DB670D6" w14:textId="77777777" w:rsidR="004514B1" w:rsidRDefault="004514B1" w:rsidP="002417B8">
      <w:pPr>
        <w:pStyle w:val="Ratk11"/>
      </w:pPr>
    </w:p>
    <w:p w14:paraId="1B139956" w14:textId="77777777" w:rsidR="004514B1" w:rsidRDefault="004514B1" w:rsidP="002417B8">
      <w:pPr>
        <w:pStyle w:val="Ratk11"/>
      </w:pPr>
      <w:r>
        <w:t>Muodostetaan lauseke korkotuotolle.</w:t>
      </w:r>
    </w:p>
    <w:p w14:paraId="59EE38AE" w14:textId="77777777" w:rsidR="004514B1" w:rsidRDefault="004514B1" w:rsidP="002417B8">
      <w:pPr>
        <w:pStyle w:val="Ratk11"/>
      </w:pPr>
    </w:p>
    <w:p w14:paraId="23014D25" w14:textId="2A63F238" w:rsidR="004514B1" w:rsidRDefault="001B46AB" w:rsidP="002417B8">
      <w:pPr>
        <w:pStyle w:val="Ratk11"/>
      </w:pPr>
      <w:r w:rsidRPr="001B46AB">
        <w:rPr>
          <w:position w:val="-46"/>
        </w:rPr>
        <w:object w:dxaOrig="6120" w:dyaOrig="1020" w14:anchorId="62F96295">
          <v:shape id="_x0000_i1110" type="#_x0000_t75" style="width:306.4pt;height:51.05pt" o:ole="">
            <v:imagedata r:id="rId181" o:title=""/>
          </v:shape>
          <o:OLEObject Type="Embed" ProgID="Equation.DSMT4" ShapeID="_x0000_i1110" DrawAspect="Content" ObjectID="_1725890750" r:id="rId182"/>
        </w:object>
      </w:r>
    </w:p>
    <w:p w14:paraId="03F9476E" w14:textId="77777777" w:rsidR="004514B1" w:rsidRDefault="004514B1" w:rsidP="002417B8">
      <w:pPr>
        <w:pStyle w:val="Ratk11"/>
      </w:pPr>
    </w:p>
    <w:p w14:paraId="0D360947" w14:textId="77777777" w:rsidR="004514B1" w:rsidRDefault="004514B1" w:rsidP="002417B8">
      <w:pPr>
        <w:pStyle w:val="Ratk11"/>
      </w:pPr>
      <w:r>
        <w:t xml:space="preserve">Muodostetaan yhtälö ja ratkaistaan  </w:t>
      </w:r>
      <w:r w:rsidRPr="00B9649A">
        <w:rPr>
          <w:i/>
          <w:iCs/>
        </w:rPr>
        <w:t>n</w:t>
      </w:r>
      <w:r>
        <w:t>.</w:t>
      </w:r>
    </w:p>
    <w:p w14:paraId="6D0E92C0" w14:textId="77777777" w:rsidR="004514B1" w:rsidRDefault="004514B1" w:rsidP="002417B8">
      <w:pPr>
        <w:pStyle w:val="Ratk11"/>
      </w:pPr>
    </w:p>
    <w:p w14:paraId="6320C529" w14:textId="1D22BC78" w:rsidR="004514B1" w:rsidRDefault="001B46AB" w:rsidP="0034618B">
      <w:pPr>
        <w:pStyle w:val="Ratk11"/>
        <w:tabs>
          <w:tab w:val="left" w:pos="2835"/>
        </w:tabs>
      </w:pPr>
      <w:r w:rsidRPr="001B46AB">
        <w:rPr>
          <w:position w:val="-36"/>
        </w:rPr>
        <w:object w:dxaOrig="5980" w:dyaOrig="820" w14:anchorId="3424FCB3">
          <v:shape id="_x0000_i1111" type="#_x0000_t75" style="width:298.9pt;height:41pt" o:ole="">
            <v:imagedata r:id="rId183" o:title=""/>
          </v:shape>
          <o:OLEObject Type="Embed" ProgID="Equation.DSMT4" ShapeID="_x0000_i1111" DrawAspect="Content" ObjectID="_1725890751" r:id="rId184"/>
        </w:object>
      </w:r>
      <w:r w:rsidR="004514B1">
        <w:br/>
      </w:r>
      <w:r w:rsidR="004514B1">
        <w:br/>
        <w:t>Korkopäiviä tarvitaan vähintään  134.</w:t>
      </w:r>
      <w:r w:rsidR="004514B1">
        <w:br/>
      </w:r>
      <w:r w:rsidR="004514B1">
        <w:br/>
        <w:t>Talletus tehdään 1.2., tältä päivältä ei makseta korkoa.</w:t>
      </w:r>
      <w:r w:rsidR="004514B1">
        <w:br/>
      </w:r>
      <w:r w:rsidR="004514B1">
        <w:br/>
        <w:t>helmikuussa on korkopäiviä</w:t>
      </w:r>
      <w:r w:rsidR="004514B1">
        <w:tab/>
        <w:t>28 – 1 = 27</w:t>
      </w:r>
      <w:r w:rsidR="004514B1">
        <w:br/>
        <w:t>maaliskuussa on korkopäiviä</w:t>
      </w:r>
      <w:r w:rsidR="004514B1">
        <w:tab/>
        <w:t>31</w:t>
      </w:r>
    </w:p>
    <w:p w14:paraId="7B38A802" w14:textId="77777777" w:rsidR="004514B1" w:rsidRDefault="004514B1" w:rsidP="0034618B">
      <w:pPr>
        <w:pStyle w:val="Ratk11"/>
        <w:tabs>
          <w:tab w:val="left" w:pos="2835"/>
        </w:tabs>
      </w:pPr>
      <w:r>
        <w:t>huhtikuussa on korkopäiviä</w:t>
      </w:r>
      <w:r>
        <w:tab/>
        <w:t>30</w:t>
      </w:r>
    </w:p>
    <w:p w14:paraId="47924711" w14:textId="77777777" w:rsidR="004514B1" w:rsidRDefault="004514B1" w:rsidP="0034618B">
      <w:pPr>
        <w:pStyle w:val="Ratk11"/>
        <w:tabs>
          <w:tab w:val="left" w:pos="2835"/>
        </w:tabs>
      </w:pPr>
      <w:r>
        <w:t>toukokuussa on korkopäiviä</w:t>
      </w:r>
      <w:r>
        <w:tab/>
        <w:t>31</w:t>
      </w:r>
      <w:r>
        <w:br/>
      </w:r>
      <w:r>
        <w:br/>
        <w:t>Toukokuun viimeiseen päivään mennessä korkopäiviä on kertynyt 119. Lisäksi tarvitaan kesäkuun päiviä  134 – 119 = 15  kappaletta.</w:t>
      </w:r>
      <w:r>
        <w:br/>
      </w:r>
      <w:r>
        <w:br/>
        <w:t>Kertyneen koron määrä ylittää  600 €  kesäkuun  15. päivä.</w:t>
      </w:r>
    </w:p>
    <w:p w14:paraId="51BD3835" w14:textId="77777777" w:rsidR="004514B1" w:rsidRDefault="004514B1" w:rsidP="002417B8">
      <w:pPr>
        <w:pStyle w:val="Ratk11"/>
      </w:pPr>
    </w:p>
    <w:p w14:paraId="63222BB5" w14:textId="77777777" w:rsidR="004514B1" w:rsidRPr="002B3376" w:rsidRDefault="004514B1" w:rsidP="002417B8">
      <w:pPr>
        <w:pStyle w:val="Ratk11"/>
      </w:pPr>
    </w:p>
    <w:p w14:paraId="30F3B285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10146426" w14:textId="77777777" w:rsidR="004514B1" w:rsidRPr="00596736" w:rsidRDefault="004514B1" w:rsidP="00587114">
      <w:pPr>
        <w:pStyle w:val="Ratk11abc"/>
      </w:pPr>
      <w:r>
        <w:t xml:space="preserve">kesäkuun 15. päivä </w:t>
      </w:r>
    </w:p>
    <w:p w14:paraId="0BC05E34" w14:textId="77777777" w:rsidR="004514B1" w:rsidRPr="00CB587E" w:rsidRDefault="004514B1" w:rsidP="002417B8">
      <w:pPr>
        <w:pStyle w:val="Ratk16Teht-nro"/>
      </w:pPr>
      <w:r>
        <w:lastRenderedPageBreak/>
        <w:t>B1.</w:t>
      </w:r>
    </w:p>
    <w:p w14:paraId="6DEA965A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5B96F401" w14:textId="77777777" w:rsidR="004514B1" w:rsidRDefault="004514B1" w:rsidP="002417B8">
      <w:pPr>
        <w:pStyle w:val="Ratk11"/>
      </w:pPr>
      <w:r>
        <w:t xml:space="preserve">Merkitään perille toimitetun koneen hintaa alussa kirjaimella  </w:t>
      </w:r>
      <w:r w:rsidRPr="00B34F73">
        <w:rPr>
          <w:i/>
          <w:iCs/>
        </w:rPr>
        <w:t>x</w:t>
      </w:r>
      <w:r>
        <w:t>.</w:t>
      </w:r>
    </w:p>
    <w:p w14:paraId="491BA733" w14:textId="77777777" w:rsidR="004514B1" w:rsidRDefault="004514B1" w:rsidP="002417B8">
      <w:pPr>
        <w:pStyle w:val="Ratk11"/>
      </w:pPr>
    </w:p>
    <w:p w14:paraId="44EA2B64" w14:textId="1DE294A0" w:rsidR="004514B1" w:rsidRDefault="004514B1" w:rsidP="002417B8">
      <w:pPr>
        <w:pStyle w:val="Ratk11"/>
      </w:pPr>
      <w:r>
        <w:t xml:space="preserve">Alussa </w:t>
      </w:r>
      <w:r>
        <w:br/>
        <w:t xml:space="preserve">kuljetuskustannukset olivat  </w:t>
      </w:r>
      <w:r>
        <w:br/>
      </w:r>
      <w:r>
        <w:br/>
      </w:r>
      <w:r w:rsidR="001B46AB" w:rsidRPr="001B46AB">
        <w:rPr>
          <w:position w:val="-10"/>
        </w:rPr>
        <w:object w:dxaOrig="4020" w:dyaOrig="300" w14:anchorId="38541CCE">
          <v:shape id="_x0000_i1112" type="#_x0000_t75" style="width:200.95pt;height:15.05pt" o:ole="">
            <v:imagedata r:id="rId185" o:title=""/>
          </v:shape>
          <o:OLEObject Type="Embed" ProgID="Equation.DSMT4" ShapeID="_x0000_i1112" DrawAspect="Content" ObjectID="_1725890752" r:id="rId186"/>
        </w:object>
      </w:r>
      <w:r>
        <w:t xml:space="preserve"> </w:t>
      </w:r>
      <w:r>
        <w:br/>
      </w:r>
      <w:r>
        <w:br/>
        <w:t xml:space="preserve">ja koneen hinta  </w:t>
      </w:r>
      <w:r>
        <w:br/>
      </w:r>
      <w:r>
        <w:br/>
      </w:r>
      <w:r w:rsidR="001B46AB" w:rsidRPr="001B46AB">
        <w:rPr>
          <w:position w:val="-10"/>
        </w:rPr>
        <w:object w:dxaOrig="5040" w:dyaOrig="300" w14:anchorId="27B07A4E">
          <v:shape id="_x0000_i1113" type="#_x0000_t75" style="width:252pt;height:15.05pt" o:ole="">
            <v:imagedata r:id="rId187" o:title=""/>
          </v:shape>
          <o:OLEObject Type="Embed" ProgID="Equation.DSMT4" ShapeID="_x0000_i1113" DrawAspect="Content" ObjectID="_1725890753" r:id="rId188"/>
        </w:object>
      </w:r>
    </w:p>
    <w:p w14:paraId="668F6954" w14:textId="77777777" w:rsidR="004514B1" w:rsidRDefault="004514B1" w:rsidP="002417B8">
      <w:pPr>
        <w:pStyle w:val="Ratk11"/>
      </w:pPr>
    </w:p>
    <w:p w14:paraId="26C898BA" w14:textId="552925C7" w:rsidR="004514B1" w:rsidRDefault="004514B1" w:rsidP="00E6049C">
      <w:pPr>
        <w:pStyle w:val="Ratk11"/>
      </w:pPr>
      <w:r>
        <w:t xml:space="preserve">Hintojen nousun jälkeen </w:t>
      </w:r>
      <w:r>
        <w:br/>
        <w:t xml:space="preserve">kuljetuskustannukset olivat  </w:t>
      </w:r>
      <w:r>
        <w:br/>
      </w:r>
      <w:r>
        <w:br/>
      </w:r>
      <w:r w:rsidR="001B46AB" w:rsidRPr="001B46AB">
        <w:rPr>
          <w:position w:val="-10"/>
        </w:rPr>
        <w:object w:dxaOrig="6120" w:dyaOrig="300" w14:anchorId="15B6BF27">
          <v:shape id="_x0000_i1114" type="#_x0000_t75" style="width:306.4pt;height:15.05pt" o:ole="">
            <v:imagedata r:id="rId189" o:title=""/>
          </v:shape>
          <o:OLEObject Type="Embed" ProgID="Equation.DSMT4" ShapeID="_x0000_i1114" DrawAspect="Content" ObjectID="_1725890754" r:id="rId190"/>
        </w:object>
      </w:r>
      <w:r>
        <w:t xml:space="preserve"> </w:t>
      </w:r>
      <w:r>
        <w:br/>
      </w:r>
      <w:r>
        <w:br/>
        <w:t xml:space="preserve">ja koneen hinta </w:t>
      </w:r>
      <w:r>
        <w:br/>
      </w:r>
      <w:r>
        <w:br/>
      </w:r>
      <w:r w:rsidR="001B46AB" w:rsidRPr="001B46AB">
        <w:rPr>
          <w:position w:val="-10"/>
        </w:rPr>
        <w:object w:dxaOrig="6039" w:dyaOrig="300" w14:anchorId="52A76F64">
          <v:shape id="_x0000_i1115" type="#_x0000_t75" style="width:302.25pt;height:15.05pt" o:ole="">
            <v:imagedata r:id="rId191" o:title=""/>
          </v:shape>
          <o:OLEObject Type="Embed" ProgID="Equation.DSMT4" ShapeID="_x0000_i1115" DrawAspect="Content" ObjectID="_1725890755" r:id="rId192"/>
        </w:object>
      </w:r>
    </w:p>
    <w:p w14:paraId="7897EFE8" w14:textId="77777777" w:rsidR="004514B1" w:rsidRDefault="004514B1" w:rsidP="00E6049C">
      <w:pPr>
        <w:pStyle w:val="Ratk11"/>
      </w:pPr>
    </w:p>
    <w:p w14:paraId="77DB9D66" w14:textId="77777777" w:rsidR="004514B1" w:rsidRDefault="004514B1" w:rsidP="002417B8">
      <w:pPr>
        <w:pStyle w:val="Ratk11"/>
        <w:rPr>
          <w:i/>
          <w:iCs/>
        </w:rPr>
      </w:pPr>
      <w:r>
        <w:t>Perille toimitetun koneen hinta oli hintojen nousun jälkeen</w:t>
      </w:r>
      <w:r>
        <w:br/>
      </w:r>
      <w:r>
        <w:br/>
        <w:t>0,17984</w:t>
      </w:r>
      <w:r w:rsidRPr="006F6863">
        <w:rPr>
          <w:i/>
          <w:iCs/>
        </w:rPr>
        <w:t>x</w:t>
      </w:r>
      <w:r>
        <w:t xml:space="preserve"> + 0,90132</w:t>
      </w:r>
      <w:r w:rsidRPr="006F6863">
        <w:rPr>
          <w:i/>
          <w:iCs/>
        </w:rPr>
        <w:t>x</w:t>
      </w:r>
      <w:r>
        <w:t xml:space="preserve"> = 1,08116</w:t>
      </w:r>
      <w:r w:rsidRPr="006F6863">
        <w:rPr>
          <w:i/>
          <w:iCs/>
        </w:rPr>
        <w:t>x</w:t>
      </w:r>
    </w:p>
    <w:p w14:paraId="3F3257A7" w14:textId="77777777" w:rsidR="004514B1" w:rsidRDefault="004514B1" w:rsidP="002417B8">
      <w:pPr>
        <w:pStyle w:val="Ratk11"/>
        <w:rPr>
          <w:i/>
          <w:iCs/>
        </w:rPr>
      </w:pPr>
    </w:p>
    <w:p w14:paraId="0959766A" w14:textId="77777777" w:rsidR="004514B1" w:rsidRPr="006F6863" w:rsidRDefault="004514B1" w:rsidP="002417B8">
      <w:pPr>
        <w:pStyle w:val="Ratk11"/>
      </w:pPr>
      <w:r>
        <w:t>1,08116 ≈ 108,1 %</w:t>
      </w:r>
      <w:r>
        <w:br/>
      </w:r>
      <w:r>
        <w:br/>
        <w:t>Alkuperäistä hintaa vastaa  100 %, joten uusi hinta nousi kaikkiaan  8,1 %.</w:t>
      </w:r>
    </w:p>
    <w:p w14:paraId="482084B1" w14:textId="77777777" w:rsidR="004514B1" w:rsidRPr="002B3376" w:rsidRDefault="004514B1" w:rsidP="002417B8">
      <w:pPr>
        <w:pStyle w:val="Ratk11"/>
      </w:pPr>
    </w:p>
    <w:p w14:paraId="228F5F62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714AE759" w14:textId="77777777" w:rsidR="004514B1" w:rsidRPr="00596736" w:rsidRDefault="004514B1" w:rsidP="00587114">
      <w:pPr>
        <w:pStyle w:val="Ratk11abc"/>
      </w:pPr>
      <w:r>
        <w:t>8,1 %</w:t>
      </w:r>
    </w:p>
    <w:p w14:paraId="3947C141" w14:textId="77777777" w:rsidR="004514B1" w:rsidRPr="00CB587E" w:rsidRDefault="004514B1" w:rsidP="002417B8">
      <w:pPr>
        <w:pStyle w:val="Ratk16Teht-nro"/>
      </w:pPr>
      <w:r>
        <w:lastRenderedPageBreak/>
        <w:t>B2.</w:t>
      </w:r>
    </w:p>
    <w:p w14:paraId="10CDB08F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3DFB1E8A" w14:textId="77777777" w:rsidR="004514B1" w:rsidRDefault="00821D20" w:rsidP="004A55FB">
      <w:pPr>
        <w:pStyle w:val="Ratk11"/>
        <w:ind w:left="284" w:hanging="284"/>
      </w:pPr>
      <w:r>
        <w:rPr>
          <w:noProof/>
        </w:rPr>
        <w:pict w14:anchorId="04795B02">
          <v:shape id="Kuva 1" o:spid="_x0000_i1116" type="#_x0000_t75" style="width:126.4pt;height:133.1pt;visibility:visible;mso-wrap-style:square">
            <v:imagedata r:id="rId193" o:title=""/>
          </v:shape>
        </w:pict>
      </w:r>
      <w:r w:rsidR="004514B1">
        <w:br/>
      </w:r>
    </w:p>
    <w:p w14:paraId="65CF5DA3" w14:textId="083DAF45" w:rsidR="004514B1" w:rsidRDefault="004514B1" w:rsidP="004A55FB">
      <w:pPr>
        <w:pStyle w:val="Ratk11"/>
        <w:ind w:left="284" w:hanging="284"/>
      </w:pPr>
      <w:r w:rsidRPr="00E62044">
        <w:rPr>
          <w:b/>
          <w:bCs/>
        </w:rPr>
        <w:t>a)</w:t>
      </w:r>
      <w:r>
        <w:tab/>
        <w:t xml:space="preserve">Merkitään Mokkamasiinan hintaa vuonna 2021 kirjaimella  </w:t>
      </w:r>
      <w:r w:rsidRPr="004A55FB">
        <w:rPr>
          <w:i/>
          <w:iCs/>
        </w:rPr>
        <w:t>x</w:t>
      </w:r>
      <w:r>
        <w:t xml:space="preserve">. Muodostetaan verranto ja ratkaistaan  </w:t>
      </w:r>
      <w:r w:rsidRPr="004A55FB">
        <w:rPr>
          <w:i/>
          <w:iCs/>
        </w:rPr>
        <w:t>x</w:t>
      </w:r>
      <w:r>
        <w:t>.</w:t>
      </w:r>
      <w:r>
        <w:br/>
      </w:r>
      <w:r>
        <w:br/>
      </w:r>
      <w:r w:rsidR="001B46AB" w:rsidRPr="001B46AB">
        <w:rPr>
          <w:position w:val="-40"/>
        </w:rPr>
        <w:object w:dxaOrig="5400" w:dyaOrig="900" w14:anchorId="6FD6B6EF">
          <v:shape id="_x0000_i1117" type="#_x0000_t75" style="width:270.4pt;height:45.2pt" o:ole="">
            <v:imagedata r:id="rId194" o:title=""/>
          </v:shape>
          <o:OLEObject Type="Embed" ProgID="Equation.DSMT4" ShapeID="_x0000_i1117" DrawAspect="Content" ObjectID="_1725890756" r:id="rId195"/>
        </w:object>
      </w:r>
      <w:r>
        <w:br/>
      </w:r>
    </w:p>
    <w:p w14:paraId="5F481752" w14:textId="4BA61B2A" w:rsidR="004514B1" w:rsidRDefault="004514B1" w:rsidP="004A55FB">
      <w:pPr>
        <w:pStyle w:val="Ratk11"/>
        <w:ind w:left="284" w:hanging="284"/>
      </w:pPr>
      <w:r w:rsidRPr="00E62044">
        <w:rPr>
          <w:b/>
          <w:bCs/>
        </w:rPr>
        <w:t>b)</w:t>
      </w:r>
      <w:r>
        <w:tab/>
        <w:t xml:space="preserve">Merkitään Mokkamasiinan hintaa vuonna 2016 kirjaimella  </w:t>
      </w:r>
      <w:r>
        <w:rPr>
          <w:i/>
          <w:iCs/>
        </w:rPr>
        <w:t>y</w:t>
      </w:r>
      <w:r>
        <w:t xml:space="preserve">. Muodostetaan verranto ja ratkaistaan  </w:t>
      </w:r>
      <w:r>
        <w:rPr>
          <w:i/>
          <w:iCs/>
        </w:rPr>
        <w:t>y</w:t>
      </w:r>
      <w:r>
        <w:t>.</w:t>
      </w:r>
      <w:r>
        <w:br/>
      </w:r>
      <w:r>
        <w:br/>
      </w:r>
      <w:r w:rsidR="001B46AB" w:rsidRPr="001B46AB">
        <w:rPr>
          <w:position w:val="-40"/>
        </w:rPr>
        <w:object w:dxaOrig="5400" w:dyaOrig="920" w14:anchorId="3B83CCE0">
          <v:shape id="_x0000_i1118" type="#_x0000_t75" style="width:270.4pt;height:46.05pt" o:ole="">
            <v:imagedata r:id="rId196" o:title=""/>
          </v:shape>
          <o:OLEObject Type="Embed" ProgID="Equation.DSMT4" ShapeID="_x0000_i1118" DrawAspect="Content" ObjectID="_1725890757" r:id="rId197"/>
        </w:object>
      </w:r>
    </w:p>
    <w:p w14:paraId="6BB38E36" w14:textId="77777777" w:rsidR="004514B1" w:rsidRPr="002B3376" w:rsidRDefault="004514B1" w:rsidP="002417B8">
      <w:pPr>
        <w:pStyle w:val="Ratk11"/>
      </w:pPr>
    </w:p>
    <w:p w14:paraId="62639D42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2294DFB2" w14:textId="77777777" w:rsidR="004514B1" w:rsidRDefault="004514B1" w:rsidP="00587114">
      <w:pPr>
        <w:pStyle w:val="Ratk11abc"/>
      </w:pPr>
      <w:r w:rsidRPr="00E62044">
        <w:rPr>
          <w:b/>
          <w:bCs/>
        </w:rPr>
        <w:t>a)</w:t>
      </w:r>
      <w:r>
        <w:t xml:space="preserve"> 1025,94 €</w:t>
      </w:r>
    </w:p>
    <w:p w14:paraId="445666A9" w14:textId="77777777" w:rsidR="004514B1" w:rsidRPr="00596736" w:rsidRDefault="004514B1" w:rsidP="00587114">
      <w:pPr>
        <w:pStyle w:val="Ratk11abc"/>
      </w:pPr>
      <w:r w:rsidRPr="00E62044">
        <w:rPr>
          <w:b/>
          <w:bCs/>
        </w:rPr>
        <w:t>b)</w:t>
      </w:r>
      <w:r>
        <w:t xml:space="preserve"> 964,23 €</w:t>
      </w:r>
    </w:p>
    <w:p w14:paraId="5756B1AD" w14:textId="77777777" w:rsidR="004514B1" w:rsidRPr="00CB587E" w:rsidRDefault="004514B1" w:rsidP="002417B8">
      <w:pPr>
        <w:pStyle w:val="Ratk16Teht-nro"/>
      </w:pPr>
      <w:r>
        <w:lastRenderedPageBreak/>
        <w:t>B3.</w:t>
      </w:r>
    </w:p>
    <w:p w14:paraId="33EB18EF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5D284F8E" w14:textId="225B0F24" w:rsidR="004514B1" w:rsidRDefault="004514B1" w:rsidP="002417B8">
      <w:pPr>
        <w:pStyle w:val="Ratk11"/>
      </w:pPr>
      <w:r>
        <w:t>Sinin saama bruttokorko on</w:t>
      </w:r>
      <w:r>
        <w:br/>
      </w:r>
      <w:r>
        <w:br/>
      </w:r>
      <w:r w:rsidR="001B46AB" w:rsidRPr="001B46AB">
        <w:rPr>
          <w:position w:val="-10"/>
        </w:rPr>
        <w:object w:dxaOrig="2720" w:dyaOrig="300" w14:anchorId="3BBB6944">
          <v:shape id="_x0000_i1119" type="#_x0000_t75" style="width:135.65pt;height:15.05pt" o:ole="">
            <v:imagedata r:id="rId198" o:title=""/>
          </v:shape>
          <o:OLEObject Type="Embed" ProgID="Equation.DSMT4" ShapeID="_x0000_i1119" DrawAspect="Content" ObjectID="_1725890758" r:id="rId199"/>
        </w:object>
      </w:r>
      <w:r>
        <w:t>.</w:t>
      </w:r>
      <w:r>
        <w:br/>
      </w:r>
      <w:r>
        <w:br/>
        <w:t>Lasketaan lähdevero.</w:t>
      </w:r>
      <w:r>
        <w:br/>
      </w:r>
      <w:r>
        <w:br/>
      </w:r>
      <w:r w:rsidR="001B46AB" w:rsidRPr="001B46AB">
        <w:rPr>
          <w:position w:val="-10"/>
        </w:rPr>
        <w:object w:dxaOrig="2420" w:dyaOrig="300" w14:anchorId="7C32B96E">
          <v:shape id="_x0000_i1120" type="#_x0000_t75" style="width:120.55pt;height:15.05pt" o:ole="">
            <v:imagedata r:id="rId200" o:title=""/>
          </v:shape>
          <o:OLEObject Type="Embed" ProgID="Equation.DSMT4" ShapeID="_x0000_i1120" DrawAspect="Content" ObjectID="_1725890759" r:id="rId201"/>
        </w:object>
      </w:r>
      <w:r>
        <w:br/>
      </w:r>
      <w:r>
        <w:br/>
        <w:t>Lähdevero pyöristetään alaspäin lähimpään 10 senttiin, joten perittävä lähdevero on  79,90 €.</w:t>
      </w:r>
      <w:r>
        <w:br/>
      </w:r>
      <w:r>
        <w:br/>
        <w:t>Lasketaan Sinin saama nettokorko.</w:t>
      </w:r>
      <w:r>
        <w:br/>
      </w:r>
      <w:r>
        <w:br/>
        <w:t>266,40 € – 79,90 € = 186,50 €</w:t>
      </w:r>
      <w:r>
        <w:br/>
      </w:r>
      <w:r>
        <w:br/>
      </w:r>
    </w:p>
    <w:p w14:paraId="6E80E668" w14:textId="77777777" w:rsidR="004514B1" w:rsidRDefault="004514B1" w:rsidP="002417B8">
      <w:pPr>
        <w:pStyle w:val="Ratk11"/>
      </w:pPr>
    </w:p>
    <w:p w14:paraId="62140C3B" w14:textId="77777777" w:rsidR="004514B1" w:rsidRPr="002B3376" w:rsidRDefault="004514B1" w:rsidP="002417B8">
      <w:pPr>
        <w:pStyle w:val="Ratk11"/>
      </w:pPr>
    </w:p>
    <w:p w14:paraId="3626155E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6E0E7A22" w14:textId="77777777" w:rsidR="004514B1" w:rsidRPr="00596736" w:rsidRDefault="004514B1" w:rsidP="00587114">
      <w:pPr>
        <w:pStyle w:val="Ratk11abc"/>
      </w:pPr>
      <w:r>
        <w:t>186,50 €</w:t>
      </w:r>
    </w:p>
    <w:p w14:paraId="4D734D36" w14:textId="77777777" w:rsidR="004514B1" w:rsidRPr="00CB587E" w:rsidRDefault="004514B1" w:rsidP="002417B8">
      <w:pPr>
        <w:pStyle w:val="Ratk16Teht-nro"/>
      </w:pPr>
      <w:r>
        <w:lastRenderedPageBreak/>
        <w:t>B4.</w:t>
      </w:r>
    </w:p>
    <w:p w14:paraId="5B65FE63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72DCF9C6" w14:textId="788F3442" w:rsidR="004514B1" w:rsidRDefault="004514B1" w:rsidP="002417B8">
      <w:pPr>
        <w:pStyle w:val="Ratk11"/>
      </w:pPr>
      <w:r>
        <w:t xml:space="preserve">Merkitään talletettavan pääoman suuruutta kirjaimella  </w:t>
      </w:r>
      <w:r>
        <w:rPr>
          <w:i/>
          <w:iCs/>
        </w:rPr>
        <w:t>a</w:t>
      </w:r>
      <w:r>
        <w:t>.</w:t>
      </w:r>
      <w:r>
        <w:br/>
      </w:r>
      <w:r>
        <w:br/>
        <w:t>Lasketaan nettokorkokanta.</w:t>
      </w:r>
      <w:r>
        <w:br/>
      </w:r>
      <w:r>
        <w:br/>
      </w:r>
      <w:r w:rsidR="001B46AB" w:rsidRPr="001B46AB">
        <w:rPr>
          <w:position w:val="-10"/>
        </w:rPr>
        <w:object w:dxaOrig="5600" w:dyaOrig="300" w14:anchorId="23E699C1">
          <v:shape id="_x0000_i1121" type="#_x0000_t75" style="width:279.65pt;height:15.05pt" o:ole="">
            <v:imagedata r:id="rId202" o:title=""/>
          </v:shape>
          <o:OLEObject Type="Embed" ProgID="Equation.DSMT4" ShapeID="_x0000_i1121" DrawAspect="Content" ObjectID="_1725890760" r:id="rId203"/>
        </w:object>
      </w:r>
      <w:r>
        <w:br/>
      </w:r>
      <w:r>
        <w:br/>
        <w:t xml:space="preserve">Pääoman suuruus vuoden kuluttua  on  </w:t>
      </w:r>
      <w:r w:rsidR="001B46AB" w:rsidRPr="001B46AB">
        <w:rPr>
          <w:position w:val="-8"/>
        </w:rPr>
        <w:object w:dxaOrig="900" w:dyaOrig="279" w14:anchorId="0CAEA0EB">
          <v:shape id="_x0000_i1122" type="#_x0000_t75" style="width:45.2pt;height:14.25pt" o:ole="">
            <v:imagedata r:id="rId204" o:title=""/>
          </v:shape>
          <o:OLEObject Type="Embed" ProgID="Equation.DSMT4" ShapeID="_x0000_i1122" DrawAspect="Content" ObjectID="_1725890761" r:id="rId205"/>
        </w:object>
      </w:r>
      <w:r>
        <w:t>.</w:t>
      </w:r>
      <w:r>
        <w:br/>
      </w:r>
      <w:r>
        <w:br/>
        <w:t xml:space="preserve">Inflaatio oli talletusaikana  1,64 %. Pääomaa  </w:t>
      </w:r>
      <w:r w:rsidRPr="00210966">
        <w:rPr>
          <w:i/>
          <w:iCs/>
        </w:rPr>
        <w:t>a</w:t>
      </w:r>
      <w:r>
        <w:t xml:space="preserve">  vastaava pääoma vuoden kuluttua on  </w:t>
      </w:r>
      <w:r w:rsidR="001B46AB" w:rsidRPr="001B46AB">
        <w:rPr>
          <w:position w:val="-8"/>
        </w:rPr>
        <w:object w:dxaOrig="780" w:dyaOrig="279" w14:anchorId="727E6A66">
          <v:shape id="_x0000_i1123" type="#_x0000_t75" style="width:39.35pt;height:14.25pt" o:ole="">
            <v:imagedata r:id="rId206" o:title=""/>
          </v:shape>
          <o:OLEObject Type="Embed" ProgID="Equation.DSMT4" ShapeID="_x0000_i1123" DrawAspect="Content" ObjectID="_1725890762" r:id="rId207"/>
        </w:object>
      </w:r>
      <w:r>
        <w:t>.</w:t>
      </w:r>
      <w:r>
        <w:br/>
      </w:r>
      <w:r>
        <w:br/>
        <w:t xml:space="preserve">Verrataan pääomaa  </w:t>
      </w:r>
      <w:r w:rsidR="001B46AB" w:rsidRPr="001B46AB">
        <w:rPr>
          <w:position w:val="-8"/>
        </w:rPr>
        <w:object w:dxaOrig="900" w:dyaOrig="279" w14:anchorId="3C75BBBB">
          <v:shape id="_x0000_i1124" type="#_x0000_t75" style="width:45.2pt;height:14.25pt" o:ole="">
            <v:imagedata r:id="rId208" o:title=""/>
          </v:shape>
          <o:OLEObject Type="Embed" ProgID="Equation.DSMT4" ShapeID="_x0000_i1124" DrawAspect="Content" ObjectID="_1725890763" r:id="rId209"/>
        </w:object>
      </w:r>
      <w:r>
        <w:t xml:space="preserve"> pääomaan  </w:t>
      </w:r>
      <w:r w:rsidR="001B46AB" w:rsidRPr="001B46AB">
        <w:rPr>
          <w:position w:val="-8"/>
        </w:rPr>
        <w:object w:dxaOrig="780" w:dyaOrig="279" w14:anchorId="19D6D694">
          <v:shape id="_x0000_i1125" type="#_x0000_t75" style="width:39.35pt;height:14.25pt" o:ole="">
            <v:imagedata r:id="rId210" o:title=""/>
          </v:shape>
          <o:OLEObject Type="Embed" ProgID="Equation.DSMT4" ShapeID="_x0000_i1125" DrawAspect="Content" ObjectID="_1725890764" r:id="rId211"/>
        </w:object>
      </w:r>
      <w:r>
        <w:t>.</w:t>
      </w:r>
      <w:r>
        <w:br/>
      </w:r>
      <w:r>
        <w:br/>
      </w:r>
      <w:r w:rsidR="001B46AB" w:rsidRPr="001B46AB">
        <w:rPr>
          <w:position w:val="-22"/>
        </w:rPr>
        <w:object w:dxaOrig="2620" w:dyaOrig="560" w14:anchorId="22E34908">
          <v:shape id="_x0000_i1126" type="#_x0000_t75" style="width:131.45pt;height:27.65pt" o:ole="">
            <v:imagedata r:id="rId212" o:title=""/>
          </v:shape>
          <o:OLEObject Type="Embed" ProgID="Equation.DSMT4" ShapeID="_x0000_i1126" DrawAspect="Content" ObjectID="_1725890765" r:id="rId213"/>
        </w:object>
      </w:r>
      <w:r>
        <w:br/>
      </w:r>
      <w:r>
        <w:br/>
        <w:t>Pääoman reaaliarvo pieneni  100 % – 99,8 % = 0,2 %.</w:t>
      </w:r>
      <w:r>
        <w:br/>
      </w:r>
      <w:r>
        <w:br/>
        <w:t>Talletuksen reaalikorkokanta on  –0,2 %  (= 99,8 % – 100 % ).</w:t>
      </w:r>
      <w:r>
        <w:br/>
      </w:r>
      <w:r>
        <w:br/>
      </w:r>
    </w:p>
    <w:p w14:paraId="22670AA8" w14:textId="77777777" w:rsidR="004514B1" w:rsidRPr="002B3376" w:rsidRDefault="004514B1" w:rsidP="002417B8">
      <w:pPr>
        <w:pStyle w:val="Ratk11"/>
      </w:pPr>
    </w:p>
    <w:p w14:paraId="66108DE5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2420733E" w14:textId="77777777" w:rsidR="004514B1" w:rsidRPr="00596736" w:rsidRDefault="004514B1" w:rsidP="00587114">
      <w:pPr>
        <w:pStyle w:val="Ratk11abc"/>
      </w:pPr>
      <w:r>
        <w:t>–0,2 %</w:t>
      </w:r>
    </w:p>
    <w:p w14:paraId="640ABEF4" w14:textId="77777777" w:rsidR="004514B1" w:rsidRPr="00CB587E" w:rsidRDefault="004514B1" w:rsidP="002417B8">
      <w:pPr>
        <w:pStyle w:val="Ratk16Teht-nro"/>
      </w:pPr>
      <w:r>
        <w:lastRenderedPageBreak/>
        <w:t>B5.</w:t>
      </w:r>
    </w:p>
    <w:p w14:paraId="0B4C7547" w14:textId="77777777" w:rsidR="004514B1" w:rsidRPr="00CB587E" w:rsidRDefault="004514B1" w:rsidP="0018785C">
      <w:pPr>
        <w:pStyle w:val="Ratk11"/>
        <w:tabs>
          <w:tab w:val="left" w:pos="426"/>
        </w:tabs>
      </w:pPr>
      <w:r w:rsidRPr="00CB587E">
        <w:tab/>
      </w:r>
    </w:p>
    <w:p w14:paraId="0F3BE815" w14:textId="77777777" w:rsidR="004514B1" w:rsidRDefault="00821D20" w:rsidP="002417B8">
      <w:pPr>
        <w:pStyle w:val="Ratk11"/>
      </w:pPr>
      <w:r>
        <w:rPr>
          <w:noProof/>
        </w:rPr>
        <w:pict w14:anchorId="0B4E80D2">
          <v:shape id="_x0000_i1127" type="#_x0000_t75" style="width:206.8pt;height:90.4pt;visibility:visible;mso-wrap-style:square">
            <v:imagedata r:id="rId214" o:title=""/>
          </v:shape>
        </w:pict>
      </w:r>
    </w:p>
    <w:p w14:paraId="08432574" w14:textId="77777777" w:rsidR="004514B1" w:rsidRDefault="004514B1" w:rsidP="002417B8">
      <w:pPr>
        <w:pStyle w:val="Ratk11"/>
      </w:pPr>
    </w:p>
    <w:p w14:paraId="130092FC" w14:textId="359E848E" w:rsidR="004514B1" w:rsidRDefault="004514B1" w:rsidP="002417B8">
      <w:pPr>
        <w:pStyle w:val="Ratk11"/>
      </w:pPr>
      <w:r>
        <w:t>Pankki ostaa ensin matkailijalta valuutat ja käyttää matkavaluutan ostokurssia.</w:t>
      </w:r>
      <w:r>
        <w:br/>
      </w:r>
      <w:r>
        <w:br/>
      </w:r>
      <w:r>
        <w:br/>
      </w:r>
      <w:r w:rsidR="001B46AB" w:rsidRPr="001B46AB">
        <w:rPr>
          <w:position w:val="-154"/>
        </w:rPr>
        <w:object w:dxaOrig="4000" w:dyaOrig="3180" w14:anchorId="109BB1CF">
          <v:shape id="_x0000_i1128" type="#_x0000_t75" style="width:200.1pt;height:159.05pt" o:ole="">
            <v:imagedata r:id="rId215" o:title=""/>
          </v:shape>
          <o:OLEObject Type="Embed" ProgID="Equation.DSMT4" ShapeID="_x0000_i1128" DrawAspect="Content" ObjectID="_1725890766" r:id="rId216"/>
        </w:object>
      </w:r>
      <w:r>
        <w:br/>
      </w:r>
      <w:r>
        <w:br/>
        <w:t xml:space="preserve">Pankki perii toimitusmaksuna  </w:t>
      </w:r>
      <w:r w:rsidR="001B46AB" w:rsidRPr="001B46AB">
        <w:rPr>
          <w:position w:val="-10"/>
        </w:rPr>
        <w:object w:dxaOrig="1780" w:dyaOrig="300" w14:anchorId="318EBE09">
          <v:shape id="_x0000_i1129" type="#_x0000_t75" style="width:89.6pt;height:15.05pt" o:ole="">
            <v:imagedata r:id="rId217" o:title=""/>
          </v:shape>
          <o:OLEObject Type="Embed" ProgID="Equation.DSMT4" ShapeID="_x0000_i1129" DrawAspect="Content" ObjectID="_1725890767" r:id="rId218"/>
        </w:object>
      </w:r>
      <w:r>
        <w:t xml:space="preserve">, joten </w:t>
      </w:r>
      <w:r>
        <w:br/>
        <w:t xml:space="preserve">matkailijalle jää USA:n dollarien ostoon  </w:t>
      </w:r>
      <w:r>
        <w:br/>
      </w:r>
      <w:r>
        <w:br/>
        <w:t>430,68 EUR + 274,51 EUR – 7,00 EUR = 698,19 EUR.</w:t>
      </w:r>
      <w:r>
        <w:br/>
      </w:r>
      <w:r>
        <w:br/>
      </w:r>
    </w:p>
    <w:p w14:paraId="03E5CCD2" w14:textId="77777777" w:rsidR="00821D20" w:rsidRDefault="00821D20">
      <w:pPr>
        <w:rPr>
          <w:sz w:val="22"/>
        </w:rPr>
      </w:pPr>
      <w:r>
        <w:br w:type="page"/>
      </w:r>
    </w:p>
    <w:p w14:paraId="181377BC" w14:textId="0E76F01A" w:rsidR="004514B1" w:rsidRDefault="004514B1" w:rsidP="00D73A53">
      <w:pPr>
        <w:pStyle w:val="Ratk11"/>
      </w:pPr>
      <w:r>
        <w:lastRenderedPageBreak/>
        <w:t>Pankki myy matkailijalle USA:n dollareita ja käyttää matkavaluutan myyntikurssia.</w:t>
      </w:r>
      <w:r>
        <w:br/>
      </w:r>
      <w:r>
        <w:br/>
      </w:r>
      <w:r w:rsidR="001B46AB" w:rsidRPr="001B46AB">
        <w:rPr>
          <w:position w:val="-26"/>
        </w:rPr>
        <w:object w:dxaOrig="4680" w:dyaOrig="639" w14:anchorId="6699B573">
          <v:shape id="_x0000_i1130" type="#_x0000_t75" style="width:234.4pt;height:32.65pt" o:ole="">
            <v:imagedata r:id="rId219" o:title=""/>
          </v:shape>
          <o:OLEObject Type="Embed" ProgID="Equation.DSMT4" ShapeID="_x0000_i1130" DrawAspect="Content" ObjectID="_1725890768" r:id="rId220"/>
        </w:object>
      </w:r>
      <w:r>
        <w:br/>
      </w:r>
      <w:r>
        <w:br/>
        <w:t xml:space="preserve">Koska pankilla on vain  10 USD  ja sitä suurempia seteleitä, </w:t>
      </w:r>
      <w:r>
        <w:br/>
        <w:t>matkailija saa  770 USD.</w:t>
      </w:r>
      <w:r>
        <w:br/>
      </w:r>
      <w:r>
        <w:br/>
        <w:t xml:space="preserve">Tähän kuluu  </w:t>
      </w:r>
      <w:r w:rsidR="001B46AB" w:rsidRPr="001B46AB">
        <w:rPr>
          <w:position w:val="-22"/>
        </w:rPr>
        <w:object w:dxaOrig="1579" w:dyaOrig="540" w14:anchorId="1D1DA3A0">
          <v:shape id="_x0000_i1131" type="#_x0000_t75" style="width:78.7pt;height:26.8pt" o:ole="">
            <v:imagedata r:id="rId221" o:title=""/>
          </v:shape>
          <o:OLEObject Type="Embed" ProgID="Equation.DSMT4" ShapeID="_x0000_i1131" DrawAspect="Content" ObjectID="_1725890769" r:id="rId222"/>
        </w:object>
      </w:r>
      <w:r>
        <w:t xml:space="preserve"> euroa ja käyttämättä jää  </w:t>
      </w:r>
      <w:r>
        <w:br/>
        <w:t>698,19 – 693,19 = 5,00 euroa.</w:t>
      </w:r>
    </w:p>
    <w:p w14:paraId="3DE524E3" w14:textId="77777777" w:rsidR="004514B1" w:rsidRDefault="004514B1" w:rsidP="00D73A53">
      <w:pPr>
        <w:pStyle w:val="Ratk11"/>
      </w:pPr>
    </w:p>
    <w:p w14:paraId="1AC4FE25" w14:textId="77777777" w:rsidR="004514B1" w:rsidRDefault="004514B1" w:rsidP="00D73A53">
      <w:pPr>
        <w:pStyle w:val="Ratk11"/>
      </w:pPr>
    </w:p>
    <w:p w14:paraId="12569794" w14:textId="77777777" w:rsidR="004514B1" w:rsidRPr="002B3376" w:rsidRDefault="004514B1" w:rsidP="002417B8">
      <w:pPr>
        <w:pStyle w:val="Ratk11"/>
      </w:pPr>
    </w:p>
    <w:p w14:paraId="1F01BCD8" w14:textId="77777777" w:rsidR="004514B1" w:rsidRPr="00CB587E" w:rsidRDefault="004514B1" w:rsidP="002417B8">
      <w:pPr>
        <w:pStyle w:val="Ratk11"/>
        <w:rPr>
          <w:b/>
          <w:bCs/>
        </w:rPr>
      </w:pPr>
      <w:r w:rsidRPr="00CB587E">
        <w:rPr>
          <w:b/>
          <w:bCs/>
        </w:rPr>
        <w:t>Vastaus</w:t>
      </w:r>
    </w:p>
    <w:p w14:paraId="20B6672A" w14:textId="77777777" w:rsidR="004514B1" w:rsidRPr="00596736" w:rsidRDefault="004514B1" w:rsidP="00587114">
      <w:pPr>
        <w:pStyle w:val="Ratk11abc"/>
      </w:pPr>
      <w:r>
        <w:t>saa  770 USD, käyttämättä jää 5,00 EUR</w:t>
      </w:r>
    </w:p>
    <w:p w14:paraId="6CD95810" w14:textId="6DBFCD4A" w:rsidR="00AF6E45" w:rsidRPr="00344021" w:rsidRDefault="00AF6E45" w:rsidP="00344021"/>
    <w:sectPr w:rsidR="00AF6E45" w:rsidRPr="00344021" w:rsidSect="004D096F">
      <w:pgSz w:w="8392" w:h="11907" w:code="11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3F491" w14:textId="77777777" w:rsidR="00E233B4" w:rsidRDefault="00E233B4">
      <w:r>
        <w:separator/>
      </w:r>
    </w:p>
  </w:endnote>
  <w:endnote w:type="continuationSeparator" w:id="0">
    <w:p w14:paraId="4E4E1C1A" w14:textId="77777777" w:rsidR="00E233B4" w:rsidRDefault="00E23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8A9FC" w14:textId="77777777" w:rsidR="00E233B4" w:rsidRDefault="00E233B4">
      <w:r>
        <w:separator/>
      </w:r>
    </w:p>
  </w:footnote>
  <w:footnote w:type="continuationSeparator" w:id="0">
    <w:p w14:paraId="2B1012D7" w14:textId="77777777" w:rsidR="00E233B4" w:rsidRDefault="00E23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C568D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8E0ACC"/>
    <w:multiLevelType w:val="hybridMultilevel"/>
    <w:tmpl w:val="E808FEBA"/>
    <w:lvl w:ilvl="0" w:tplc="A73069A8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355393"/>
    <w:multiLevelType w:val="hybridMultilevel"/>
    <w:tmpl w:val="27B00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1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70"/>
    <w:rsid w:val="00015327"/>
    <w:rsid w:val="0003372A"/>
    <w:rsid w:val="00040B25"/>
    <w:rsid w:val="00050A28"/>
    <w:rsid w:val="00055634"/>
    <w:rsid w:val="0007147E"/>
    <w:rsid w:val="000A2FE6"/>
    <w:rsid w:val="000F0305"/>
    <w:rsid w:val="00103065"/>
    <w:rsid w:val="00112A3C"/>
    <w:rsid w:val="00113217"/>
    <w:rsid w:val="00116E18"/>
    <w:rsid w:val="00130D8C"/>
    <w:rsid w:val="0014039C"/>
    <w:rsid w:val="00146444"/>
    <w:rsid w:val="001478AE"/>
    <w:rsid w:val="00155C22"/>
    <w:rsid w:val="00157606"/>
    <w:rsid w:val="00162BC7"/>
    <w:rsid w:val="0016461D"/>
    <w:rsid w:val="001662D9"/>
    <w:rsid w:val="00171272"/>
    <w:rsid w:val="00177A58"/>
    <w:rsid w:val="001B1359"/>
    <w:rsid w:val="001B46AB"/>
    <w:rsid w:val="001C66C5"/>
    <w:rsid w:val="001D193A"/>
    <w:rsid w:val="001D6150"/>
    <w:rsid w:val="001D7C2A"/>
    <w:rsid w:val="001F2490"/>
    <w:rsid w:val="00203B20"/>
    <w:rsid w:val="00227327"/>
    <w:rsid w:val="00227CF9"/>
    <w:rsid w:val="00232C2D"/>
    <w:rsid w:val="00233EC6"/>
    <w:rsid w:val="002417B8"/>
    <w:rsid w:val="00243795"/>
    <w:rsid w:val="00247AD6"/>
    <w:rsid w:val="00270F28"/>
    <w:rsid w:val="00271695"/>
    <w:rsid w:val="00272025"/>
    <w:rsid w:val="002746A8"/>
    <w:rsid w:val="00287E88"/>
    <w:rsid w:val="002913CB"/>
    <w:rsid w:val="002A4E7E"/>
    <w:rsid w:val="002C0A3F"/>
    <w:rsid w:val="002C1950"/>
    <w:rsid w:val="002C5B20"/>
    <w:rsid w:val="002D13BA"/>
    <w:rsid w:val="002D75EF"/>
    <w:rsid w:val="002E0770"/>
    <w:rsid w:val="002E1049"/>
    <w:rsid w:val="002E25B1"/>
    <w:rsid w:val="002E661A"/>
    <w:rsid w:val="002F4155"/>
    <w:rsid w:val="0030007E"/>
    <w:rsid w:val="00316554"/>
    <w:rsid w:val="003202F2"/>
    <w:rsid w:val="00327C8E"/>
    <w:rsid w:val="00344021"/>
    <w:rsid w:val="00352DC7"/>
    <w:rsid w:val="003552A8"/>
    <w:rsid w:val="003653B0"/>
    <w:rsid w:val="0036556D"/>
    <w:rsid w:val="0037487E"/>
    <w:rsid w:val="00376C11"/>
    <w:rsid w:val="003831FD"/>
    <w:rsid w:val="003855E1"/>
    <w:rsid w:val="0038749B"/>
    <w:rsid w:val="0038794F"/>
    <w:rsid w:val="003A6549"/>
    <w:rsid w:val="003B3295"/>
    <w:rsid w:val="003B5E3C"/>
    <w:rsid w:val="003C42B1"/>
    <w:rsid w:val="003C4947"/>
    <w:rsid w:val="003D48F7"/>
    <w:rsid w:val="003E14C1"/>
    <w:rsid w:val="003F3261"/>
    <w:rsid w:val="0041549D"/>
    <w:rsid w:val="0043188A"/>
    <w:rsid w:val="00441938"/>
    <w:rsid w:val="00451473"/>
    <w:rsid w:val="004514B1"/>
    <w:rsid w:val="004A28DD"/>
    <w:rsid w:val="004A7EAB"/>
    <w:rsid w:val="004C0D15"/>
    <w:rsid w:val="004D096F"/>
    <w:rsid w:val="0050423B"/>
    <w:rsid w:val="00514C51"/>
    <w:rsid w:val="00521AA8"/>
    <w:rsid w:val="00532D21"/>
    <w:rsid w:val="00537854"/>
    <w:rsid w:val="005466C6"/>
    <w:rsid w:val="00546D09"/>
    <w:rsid w:val="00554C52"/>
    <w:rsid w:val="00556E0E"/>
    <w:rsid w:val="00562197"/>
    <w:rsid w:val="005B19DD"/>
    <w:rsid w:val="005B5469"/>
    <w:rsid w:val="005D4299"/>
    <w:rsid w:val="005E532F"/>
    <w:rsid w:val="00613EA6"/>
    <w:rsid w:val="00617475"/>
    <w:rsid w:val="00634A5F"/>
    <w:rsid w:val="00635E3E"/>
    <w:rsid w:val="006371AF"/>
    <w:rsid w:val="006641C9"/>
    <w:rsid w:val="00670F18"/>
    <w:rsid w:val="006720A2"/>
    <w:rsid w:val="00682AB8"/>
    <w:rsid w:val="00682FA2"/>
    <w:rsid w:val="00695FE2"/>
    <w:rsid w:val="00696B4E"/>
    <w:rsid w:val="00696B6B"/>
    <w:rsid w:val="006D0A5D"/>
    <w:rsid w:val="006D3082"/>
    <w:rsid w:val="006D5C3A"/>
    <w:rsid w:val="006E0077"/>
    <w:rsid w:val="006E034D"/>
    <w:rsid w:val="006E0D1E"/>
    <w:rsid w:val="00707BD6"/>
    <w:rsid w:val="00711C05"/>
    <w:rsid w:val="007153B8"/>
    <w:rsid w:val="0072221D"/>
    <w:rsid w:val="00727A6A"/>
    <w:rsid w:val="0075039D"/>
    <w:rsid w:val="0075476D"/>
    <w:rsid w:val="00756CA6"/>
    <w:rsid w:val="00760D89"/>
    <w:rsid w:val="00761859"/>
    <w:rsid w:val="00762F65"/>
    <w:rsid w:val="0078003B"/>
    <w:rsid w:val="00787A6C"/>
    <w:rsid w:val="007A5393"/>
    <w:rsid w:val="007B7D6D"/>
    <w:rsid w:val="007D3B86"/>
    <w:rsid w:val="007E66A1"/>
    <w:rsid w:val="00803197"/>
    <w:rsid w:val="00807115"/>
    <w:rsid w:val="00821D20"/>
    <w:rsid w:val="00832985"/>
    <w:rsid w:val="00834F0F"/>
    <w:rsid w:val="0084433A"/>
    <w:rsid w:val="00854DA8"/>
    <w:rsid w:val="0088207B"/>
    <w:rsid w:val="008857D4"/>
    <w:rsid w:val="008B2B82"/>
    <w:rsid w:val="008B4748"/>
    <w:rsid w:val="008C742E"/>
    <w:rsid w:val="00903D07"/>
    <w:rsid w:val="00920A97"/>
    <w:rsid w:val="0092108F"/>
    <w:rsid w:val="009229C3"/>
    <w:rsid w:val="00930371"/>
    <w:rsid w:val="0094693B"/>
    <w:rsid w:val="009507C3"/>
    <w:rsid w:val="00956BAC"/>
    <w:rsid w:val="00965ACC"/>
    <w:rsid w:val="00970A23"/>
    <w:rsid w:val="0097240E"/>
    <w:rsid w:val="00980BFB"/>
    <w:rsid w:val="00986530"/>
    <w:rsid w:val="009A0986"/>
    <w:rsid w:val="009A3792"/>
    <w:rsid w:val="009A4784"/>
    <w:rsid w:val="009A677B"/>
    <w:rsid w:val="009B49AD"/>
    <w:rsid w:val="009B7369"/>
    <w:rsid w:val="009C0BB5"/>
    <w:rsid w:val="009C177D"/>
    <w:rsid w:val="009C4756"/>
    <w:rsid w:val="009D0391"/>
    <w:rsid w:val="009D580F"/>
    <w:rsid w:val="009E769A"/>
    <w:rsid w:val="009F25F3"/>
    <w:rsid w:val="00A02C36"/>
    <w:rsid w:val="00A1050E"/>
    <w:rsid w:val="00A1685F"/>
    <w:rsid w:val="00A1730F"/>
    <w:rsid w:val="00A43E5A"/>
    <w:rsid w:val="00A501C6"/>
    <w:rsid w:val="00A71285"/>
    <w:rsid w:val="00A80B0D"/>
    <w:rsid w:val="00A86A5C"/>
    <w:rsid w:val="00A946CE"/>
    <w:rsid w:val="00A95584"/>
    <w:rsid w:val="00AA6DEC"/>
    <w:rsid w:val="00AC7667"/>
    <w:rsid w:val="00AE179F"/>
    <w:rsid w:val="00AE1F80"/>
    <w:rsid w:val="00AF1D12"/>
    <w:rsid w:val="00AF61BE"/>
    <w:rsid w:val="00AF6E45"/>
    <w:rsid w:val="00AF7B2A"/>
    <w:rsid w:val="00B01AA1"/>
    <w:rsid w:val="00B3707D"/>
    <w:rsid w:val="00B820E6"/>
    <w:rsid w:val="00B858FC"/>
    <w:rsid w:val="00B97FC0"/>
    <w:rsid w:val="00BA0558"/>
    <w:rsid w:val="00BC3EB6"/>
    <w:rsid w:val="00BC6785"/>
    <w:rsid w:val="00BC7090"/>
    <w:rsid w:val="00BD2572"/>
    <w:rsid w:val="00BE0F7B"/>
    <w:rsid w:val="00BF4291"/>
    <w:rsid w:val="00BF4307"/>
    <w:rsid w:val="00C01869"/>
    <w:rsid w:val="00C03920"/>
    <w:rsid w:val="00C143B0"/>
    <w:rsid w:val="00C14519"/>
    <w:rsid w:val="00C265B1"/>
    <w:rsid w:val="00C3183B"/>
    <w:rsid w:val="00C37A69"/>
    <w:rsid w:val="00C6094C"/>
    <w:rsid w:val="00C61251"/>
    <w:rsid w:val="00C817CF"/>
    <w:rsid w:val="00C92C01"/>
    <w:rsid w:val="00CA34D9"/>
    <w:rsid w:val="00CA6262"/>
    <w:rsid w:val="00CB49FD"/>
    <w:rsid w:val="00CC5702"/>
    <w:rsid w:val="00CC7E08"/>
    <w:rsid w:val="00CD51B1"/>
    <w:rsid w:val="00CE473B"/>
    <w:rsid w:val="00CE4758"/>
    <w:rsid w:val="00D020A8"/>
    <w:rsid w:val="00D20063"/>
    <w:rsid w:val="00D2730E"/>
    <w:rsid w:val="00D3478A"/>
    <w:rsid w:val="00D3577C"/>
    <w:rsid w:val="00D51C76"/>
    <w:rsid w:val="00D53F46"/>
    <w:rsid w:val="00D63C13"/>
    <w:rsid w:val="00D66F79"/>
    <w:rsid w:val="00D72007"/>
    <w:rsid w:val="00D7519E"/>
    <w:rsid w:val="00D80378"/>
    <w:rsid w:val="00DB7D81"/>
    <w:rsid w:val="00DC0F5C"/>
    <w:rsid w:val="00DC40E0"/>
    <w:rsid w:val="00DD314C"/>
    <w:rsid w:val="00DD6209"/>
    <w:rsid w:val="00DF11DD"/>
    <w:rsid w:val="00E01DA3"/>
    <w:rsid w:val="00E14333"/>
    <w:rsid w:val="00E233B4"/>
    <w:rsid w:val="00E25617"/>
    <w:rsid w:val="00E50C34"/>
    <w:rsid w:val="00E511DF"/>
    <w:rsid w:val="00E64ACF"/>
    <w:rsid w:val="00E83F9F"/>
    <w:rsid w:val="00EB0A13"/>
    <w:rsid w:val="00EC0286"/>
    <w:rsid w:val="00ED2C28"/>
    <w:rsid w:val="00EE1028"/>
    <w:rsid w:val="00F04888"/>
    <w:rsid w:val="00F13226"/>
    <w:rsid w:val="00F147AA"/>
    <w:rsid w:val="00F15C60"/>
    <w:rsid w:val="00F1699C"/>
    <w:rsid w:val="00F22B33"/>
    <w:rsid w:val="00F308D6"/>
    <w:rsid w:val="00F53922"/>
    <w:rsid w:val="00F54EA0"/>
    <w:rsid w:val="00F6170D"/>
    <w:rsid w:val="00F844B8"/>
    <w:rsid w:val="00FA597F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7"/>
    <o:shapelayout v:ext="edit">
      <o:idmap v:ext="edit" data="2"/>
    </o:shapelayout>
  </w:shapeDefaults>
  <w:decimalSymbol w:val=","/>
  <w:listSeparator w:val=";"/>
  <w14:docId w14:val="22A0812F"/>
  <w14:defaultImageDpi w14:val="330"/>
  <w15:chartTrackingRefBased/>
  <w15:docId w15:val="{FDECCB07-375E-474B-936D-9F3398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Pr>
      <w:sz w:val="24"/>
      <w:szCs w:val="24"/>
    </w:rPr>
  </w:style>
  <w:style w:type="paragraph" w:styleId="Otsikko1">
    <w:name w:val="heading 1"/>
    <w:basedOn w:val="Normaali"/>
    <w:next w:val="Normaali"/>
    <w:autoRedefine/>
    <w:rsid w:val="00F04888"/>
    <w:pPr>
      <w:keepNext/>
      <w:spacing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rsid w:val="008B4748"/>
    <w:pPr>
      <w:tabs>
        <w:tab w:val="center" w:pos="4819"/>
        <w:tab w:val="right" w:pos="9638"/>
      </w:tabs>
    </w:pPr>
  </w:style>
  <w:style w:type="paragraph" w:customStyle="1" w:styleId="Ratk11">
    <w:name w:val="Ratk_11"/>
    <w:basedOn w:val="Normaali"/>
    <w:qFormat/>
    <w:rsid w:val="00F13226"/>
    <w:rPr>
      <w:sz w:val="22"/>
    </w:rPr>
  </w:style>
  <w:style w:type="paragraph" w:customStyle="1" w:styleId="Ratk11-kurs">
    <w:name w:val="Ratk_11-kurs"/>
    <w:basedOn w:val="Normaali"/>
    <w:next w:val="Ratk11"/>
    <w:qFormat/>
    <w:rsid w:val="00F13226"/>
    <w:pPr>
      <w:tabs>
        <w:tab w:val="left" w:pos="1418"/>
      </w:tabs>
    </w:pPr>
    <w:rPr>
      <w:i/>
      <w:sz w:val="22"/>
    </w:rPr>
  </w:style>
  <w:style w:type="paragraph" w:customStyle="1" w:styleId="Ratkohje11">
    <w:name w:val="Ratk_ohje11"/>
    <w:basedOn w:val="Normaali"/>
    <w:qFormat/>
    <w:rsid w:val="00F13226"/>
    <w:pPr>
      <w:spacing w:after="160" w:line="264" w:lineRule="auto"/>
    </w:pPr>
    <w:rPr>
      <w:rFonts w:eastAsia="MS Mincho"/>
      <w:color w:val="4F81BD"/>
      <w:sz w:val="22"/>
      <w:szCs w:val="22"/>
    </w:rPr>
  </w:style>
  <w:style w:type="character" w:customStyle="1" w:styleId="TyyliLihavoituvastaus">
    <w:name w:val="Tyyli Lihavoitu (vastaus)"/>
    <w:rsid w:val="009A3792"/>
    <w:rPr>
      <w:b/>
      <w:bCs/>
      <w:sz w:val="22"/>
    </w:rPr>
  </w:style>
  <w:style w:type="paragraph" w:customStyle="1" w:styleId="Ratk16Teht-nro">
    <w:name w:val="Ratk16_Teht-nro"/>
    <w:basedOn w:val="Otsikko1"/>
    <w:next w:val="Ratk11"/>
    <w:qFormat/>
    <w:rsid w:val="008C742E"/>
    <w:pPr>
      <w:pageBreakBefore/>
    </w:pPr>
    <w:rPr>
      <w:sz w:val="32"/>
    </w:rPr>
  </w:style>
  <w:style w:type="character" w:customStyle="1" w:styleId="Sininen">
    <w:name w:val="Sininen"/>
    <w:rsid w:val="003B3295"/>
    <w:rPr>
      <w:color w:val="4472C4"/>
    </w:rPr>
  </w:style>
  <w:style w:type="table" w:styleId="TaulukkoRuudukko">
    <w:name w:val="Table Grid"/>
    <w:basedOn w:val="Normaalitaulukko"/>
    <w:rsid w:val="0098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tk11abc">
    <w:name w:val="Ratk_11abc"/>
    <w:basedOn w:val="Normaali"/>
    <w:rsid w:val="00986530"/>
    <w:pPr>
      <w:ind w:left="284" w:hanging="284"/>
    </w:pPr>
    <w:rPr>
      <w:sz w:val="22"/>
      <w:szCs w:val="20"/>
    </w:rPr>
  </w:style>
  <w:style w:type="paragraph" w:styleId="Alatunniste">
    <w:name w:val="footer"/>
    <w:basedOn w:val="Normaali"/>
    <w:link w:val="AlatunnisteChar"/>
    <w:rsid w:val="00711C05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basedOn w:val="Kappaleenoletusfontti"/>
    <w:link w:val="Alatunniste"/>
    <w:rsid w:val="00711C05"/>
    <w:rPr>
      <w:sz w:val="24"/>
      <w:szCs w:val="24"/>
    </w:rPr>
  </w:style>
  <w:style w:type="paragraph" w:customStyle="1" w:styleId="RatkTeht-nro">
    <w:name w:val="Ratk_Teht-nro"/>
    <w:basedOn w:val="Otsikko1"/>
    <w:next w:val="Ratk11"/>
    <w:qFormat/>
    <w:rsid w:val="00D7519E"/>
    <w:pPr>
      <w:pageBreakBefore/>
    </w:pPr>
    <w:rPr>
      <w:sz w:val="32"/>
    </w:rPr>
  </w:style>
  <w:style w:type="paragraph" w:customStyle="1" w:styleId="Tehtv">
    <w:name w:val="Tehtävä"/>
    <w:basedOn w:val="Normaali"/>
    <w:qFormat/>
    <w:rsid w:val="00D7519E"/>
    <w:pPr>
      <w:spacing w:before="240" w:after="240" w:line="276" w:lineRule="auto"/>
    </w:pPr>
    <w:rPr>
      <w:rFonts w:eastAsia="MS Mincho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63" Type="http://schemas.openxmlformats.org/officeDocument/2006/relationships/image" Target="media/image28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2.wmf"/><Relationship Id="rId205" Type="http://schemas.openxmlformats.org/officeDocument/2006/relationships/oleObject" Target="embeddings/oleObject97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1.wmf"/><Relationship Id="rId5" Type="http://schemas.openxmlformats.org/officeDocument/2006/relationships/styles" Target="style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2.bin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1.bin"/><Relationship Id="rId206" Type="http://schemas.openxmlformats.org/officeDocument/2006/relationships/image" Target="media/image100.wmf"/><Relationship Id="rId12" Type="http://schemas.openxmlformats.org/officeDocument/2006/relationships/image" Target="media/image2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49.bin"/><Relationship Id="rId129" Type="http://schemas.openxmlformats.org/officeDocument/2006/relationships/image" Target="media/image61.wmf"/><Relationship Id="rId54" Type="http://schemas.openxmlformats.org/officeDocument/2006/relationships/image" Target="media/image23.wmf"/><Relationship Id="rId75" Type="http://schemas.openxmlformats.org/officeDocument/2006/relationships/image" Target="media/image34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6.wmf"/><Relationship Id="rId6" Type="http://schemas.openxmlformats.org/officeDocument/2006/relationships/settings" Target="settings.xml"/><Relationship Id="rId23" Type="http://schemas.openxmlformats.org/officeDocument/2006/relationships/oleObject" Target="embeddings/oleObject7.bin"/><Relationship Id="rId119" Type="http://schemas.openxmlformats.org/officeDocument/2006/relationships/image" Target="media/image56.wmf"/><Relationship Id="rId44" Type="http://schemas.openxmlformats.org/officeDocument/2006/relationships/image" Target="media/image18.wmf"/><Relationship Id="rId65" Type="http://schemas.openxmlformats.org/officeDocument/2006/relationships/image" Target="media/image29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3.png"/><Relationship Id="rId207" Type="http://schemas.openxmlformats.org/officeDocument/2006/relationships/oleObject" Target="embeddings/oleObject98.bin"/><Relationship Id="rId13" Type="http://schemas.openxmlformats.org/officeDocument/2006/relationships/oleObject" Target="embeddings/oleObject2.bin"/><Relationship Id="rId109" Type="http://schemas.openxmlformats.org/officeDocument/2006/relationships/image" Target="media/image51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5.bin"/><Relationship Id="rId141" Type="http://schemas.openxmlformats.org/officeDocument/2006/relationships/image" Target="media/image67.wmf"/><Relationship Id="rId7" Type="http://schemas.openxmlformats.org/officeDocument/2006/relationships/webSettings" Target="webSettings.xml"/><Relationship Id="rId162" Type="http://schemas.openxmlformats.org/officeDocument/2006/relationships/oleObject" Target="embeddings/oleObject76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3.bin"/><Relationship Id="rId24" Type="http://schemas.openxmlformats.org/officeDocument/2006/relationships/image" Target="media/image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0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14" Type="http://schemas.openxmlformats.org/officeDocument/2006/relationships/image" Target="media/image3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5.bin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1.wmf"/><Relationship Id="rId219" Type="http://schemas.openxmlformats.org/officeDocument/2006/relationships/image" Target="media/image107.wmf"/><Relationship Id="rId3" Type="http://schemas.openxmlformats.org/officeDocument/2006/relationships/customXml" Target="../customXml/item3.xml"/><Relationship Id="rId214" Type="http://schemas.openxmlformats.org/officeDocument/2006/relationships/image" Target="media/image104.png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4.bin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image" Target="media/image38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6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oleObject" Target="embeddings/oleObject90.bin"/><Relationship Id="rId204" Type="http://schemas.openxmlformats.org/officeDocument/2006/relationships/image" Target="media/image99.wmf"/><Relationship Id="rId220" Type="http://schemas.openxmlformats.org/officeDocument/2006/relationships/oleObject" Target="embeddings/oleObject104.bin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0.wmf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80" Type="http://schemas.openxmlformats.org/officeDocument/2006/relationships/oleObject" Target="embeddings/oleObject85.bin"/><Relationship Id="rId210" Type="http://schemas.openxmlformats.org/officeDocument/2006/relationships/image" Target="media/image102.wmf"/><Relationship Id="rId215" Type="http://schemas.openxmlformats.org/officeDocument/2006/relationships/image" Target="media/image105.wmf"/><Relationship Id="rId26" Type="http://schemas.openxmlformats.org/officeDocument/2006/relationships/image" Target="media/image9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4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4.wmf"/><Relationship Id="rId221" Type="http://schemas.openxmlformats.org/officeDocument/2006/relationships/image" Target="media/image108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8.bin"/><Relationship Id="rId211" Type="http://schemas.openxmlformats.org/officeDocument/2006/relationships/oleObject" Target="embeddings/oleObject100.bin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3.bin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105.bin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60" Type="http://schemas.openxmlformats.org/officeDocument/2006/relationships/image" Target="media/image26.png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5.wmf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fontTable" Target="fontTable.xml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47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89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40" Type="http://schemas.openxmlformats.org/officeDocument/2006/relationships/image" Target="media/image16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oleObject" Target="embeddings/oleObject5.bin"/><Relationship Id="rId224" Type="http://schemas.openxmlformats.org/officeDocument/2006/relationships/theme" Target="theme/theme1.xml"/><Relationship Id="rId30" Type="http://schemas.openxmlformats.org/officeDocument/2006/relationships/image" Target="media/image11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EC5278F1259AF469A490B033BF901F5" ma:contentTypeVersion="12" ma:contentTypeDescription="Luo uusi asiakirja." ma:contentTypeScope="" ma:versionID="5a2a3d902d5da1807950fabda8107e58">
  <xsd:schema xmlns:xsd="http://www.w3.org/2001/XMLSchema" xmlns:xs="http://www.w3.org/2001/XMLSchema" xmlns:p="http://schemas.microsoft.com/office/2006/metadata/properties" xmlns:ns2="106a12d5-d965-496d-ac58-241f6c153f66" xmlns:ns3="abbef647-af2d-46b9-9ba5-6cb2e9a2492b" targetNamespace="http://schemas.microsoft.com/office/2006/metadata/properties" ma:root="true" ma:fieldsID="26e62ad6989075687274766f8381a570" ns2:_="" ns3:_="">
    <xsd:import namespace="106a12d5-d965-496d-ac58-241f6c153f66"/>
    <xsd:import namespace="abbef647-af2d-46b9-9ba5-6cb2e9a24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a12d5-d965-496d-ac58-241f6c153f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f647-af2d-46b9-9ba5-6cb2e9a249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7E6C6-3284-4B39-9BF6-F9E55A82F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190CEF-26CA-4E27-B1EB-688C29745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a12d5-d965-496d-ac58-241f6c153f66"/>
    <ds:schemaRef ds:uri="abbef647-af2d-46b9-9ba5-6cb2e9a24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359F9B-4E06-E449-94CC-1A1CFA6810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37</Pages>
  <Words>2510</Words>
  <Characters>17865</Characters>
  <Application>Microsoft Office Word</Application>
  <DocSecurity>0</DocSecurity>
  <Lines>148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Otsikot</vt:lpstr>
      </vt:variant>
      <vt:variant>
        <vt:i4>1</vt:i4>
      </vt:variant>
    </vt:vector>
  </HeadingPairs>
  <TitlesOfParts>
    <vt:vector size="3" baseType="lpstr">
      <vt:lpstr>101</vt:lpstr>
      <vt:lpstr>101</vt:lpstr>
      <vt:lpstr>5.22</vt:lpstr>
    </vt:vector>
  </TitlesOfParts>
  <Manager/>
  <Company/>
  <LinksUpToDate>false</LinksUpToDate>
  <CharactersWithSpaces>20335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</dc:title>
  <dc:subject/>
  <dc:creator>MOODI Lukion matematiikka</dc:creator>
  <cp:keywords/>
  <dc:description/>
  <cp:lastModifiedBy>Marjaana Isokallio</cp:lastModifiedBy>
  <cp:revision>7</cp:revision>
  <dcterms:created xsi:type="dcterms:W3CDTF">2022-08-30T11:54:00Z</dcterms:created>
  <dcterms:modified xsi:type="dcterms:W3CDTF">2022-09-28T14:11:00Z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[Styles]_x000d_Text=Times New Roman_x000d_Function=Times New Roman_x000d_Variable=Times New Roman,I_x000d_LCGreek=Symbol,I_x000d_UCGreek=Symbol_x000d_Symbol=Symbol_x000d_Vector=Times New Roman_x000d_Number=Times New Roman_x000d_User1=Symbol_x000d_User2=Times New Roman_x000d_MTExtra=MT Extra_x000d__x000d_[Sizes]_x000d_Full=12 pt_x000d_Script=58</vt:lpwstr>
  </property>
  <property fmtid="{D5CDD505-2E9C-101B-9397-08002B2CF9AE}" pid="3" name="MTPreferences 1">
    <vt:lpwstr>% full_x000d_ScriptScript=42% full_x000d_Symbol=150% full_x000d_SubSymbol=100% full_x000d_User1=75% full_x000d_User2=150% full_x000d_SmallLargeIncr=1 pt_x000d__x000d_[Spacing]_x000d_LineSpacing=200% full_x000d_MatrixRowSpacing=150% full_x000d_MatrixColSpacing=100% full_x000d_SuperscriptHeight=45% full_x000d_SubscriptDepth=25% full_x000d_</vt:lpwstr>
  </property>
  <property fmtid="{D5CDD505-2E9C-101B-9397-08002B2CF9AE}" pid="4" name="MTPreferences 2">
    <vt:lpwstr>SubSupGap=8% full_x000d_LimHeight=25% full_x000d_LimDepth=100% full_x000d_LimLineSpacing=100% full_x000d_NumerHeight=35% full_x000d_DenomDepth=100% full_x000d_FractBarOver=8% full_x000d_FractBarThick=5% full_x000d_SubFractBarThick=2,5% full_x000d_FractGap=8% full_x000d_FenceOver=6% full_x000d_OperSpacing=100% normal_x000d_Non</vt:lpwstr>
  </property>
  <property fmtid="{D5CDD505-2E9C-101B-9397-08002B2CF9AE}" pid="5" name="MTPreferences 3">
    <vt:lpwstr>OperSpacing=100% normal_x000d_CharWidth=0% full_x000d_MinGap=8% full_x000d_VertRadGap=17% full_x000d_HorizRadGap=8% full_x000d_RadWidth=100% normal_x000d_EmbellGap=12,5% full_x000d_PrimeHeight=45% full_x000d_BoxStrokeThick=5% full_x000d_StikeThruThick=5% full_x000d_MatrixLineThick=5% full_x000d_RadStrokeThick=5% full_x000d_Ho</vt:lpwstr>
  </property>
  <property fmtid="{D5CDD505-2E9C-101B-9397-08002B2CF9AE}" pid="6" name="MTPreferences 4">
    <vt:lpwstr>rizFenceGap=10% full_x000d_BoxCornerRadius=20% full_x000d_BoxHorizPadding=20% full_x000d_BoxVertPadding=20% full_x000d__x000d_ </vt:lpwstr>
  </property>
  <property fmtid="{D5CDD505-2E9C-101B-9397-08002B2CF9AE}" pid="7" name="MTPreferenceSource">
    <vt:lpwstr>Ratkaisut12.eqp</vt:lpwstr>
  </property>
  <property fmtid="{D5CDD505-2E9C-101B-9397-08002B2CF9AE}" pid="8" name="ContentTypeId">
    <vt:lpwstr>0x0101008EC5278F1259AF469A490B033BF901F5</vt:lpwstr>
  </property>
  <property fmtid="{D5CDD505-2E9C-101B-9397-08002B2CF9AE}" pid="9" name="MTWinEqns">
    <vt:bool>true</vt:bool>
  </property>
</Properties>
</file>